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7E790" w14:textId="7A33B5B9" w:rsidR="004A3774" w:rsidRDefault="00785CC7" w:rsidP="00785CC7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 xml:space="preserve">Список приглашенных на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Всероссийскую научно-практическую конференцию «Экология - взгляд в будущее»</w:t>
      </w:r>
    </w:p>
    <w:p w14:paraId="4F9D02B7" w14:textId="67D87E95" w:rsidR="00286CF2" w:rsidRPr="00286CF2" w:rsidRDefault="00395B50" w:rsidP="00785CC7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Style w:val="11"/>
        <w:tblW w:w="152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11"/>
        <w:gridCol w:w="3434"/>
        <w:gridCol w:w="1984"/>
        <w:gridCol w:w="805"/>
        <w:gridCol w:w="2030"/>
        <w:gridCol w:w="2791"/>
      </w:tblGrid>
      <w:tr w:rsidR="00206542" w:rsidRPr="00FB325D" w14:paraId="63F68FBD" w14:textId="77777777" w:rsidTr="00FB325D">
        <w:trPr>
          <w:trHeight w:val="300"/>
        </w:trPr>
        <w:tc>
          <w:tcPr>
            <w:tcW w:w="15260" w:type="dxa"/>
            <w:gridSpan w:val="8"/>
          </w:tcPr>
          <w:p w14:paraId="3746D2EB" w14:textId="60BF243B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СЕКЦИЯ</w:t>
            </w:r>
            <w:r w:rsidR="00821CFB"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 1</w:t>
            </w:r>
          </w:p>
          <w:p w14:paraId="0E2BDBED" w14:textId="52A4CA46" w:rsidR="00206542" w:rsidRPr="00FB325D" w:rsidRDefault="002A5C4C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206542"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ДЕБЮТ В НАУКЕ</w:t>
            </w: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206542"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ДЛЯ ОБУЧАЮЩИХСЯ 1-4 КЛАССОВ</w:t>
            </w:r>
          </w:p>
          <w:p w14:paraId="35C865CF" w14:textId="37C63925" w:rsidR="00890CA9" w:rsidRPr="00FB325D" w:rsidRDefault="00890CA9" w:rsidP="00890CA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D7EFF" w:rsidRPr="00FB325D" w14:paraId="0AED0363" w14:textId="77777777" w:rsidTr="004A764A">
        <w:trPr>
          <w:trHeight w:val="300"/>
        </w:trPr>
        <w:tc>
          <w:tcPr>
            <w:tcW w:w="562" w:type="dxa"/>
          </w:tcPr>
          <w:p w14:paraId="54429B68" w14:textId="1D66F4D8" w:rsidR="00206542" w:rsidRPr="00FB325D" w:rsidRDefault="00206542" w:rsidP="00EE3910">
            <w:pPr>
              <w:ind w:left="2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1A50BB8D" w14:textId="11CBBB91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11" w:type="dxa"/>
            <w:noWrap/>
          </w:tcPr>
          <w:p w14:paraId="2637D0BD" w14:textId="4FE76CE3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3434" w:type="dxa"/>
            <w:noWrap/>
          </w:tcPr>
          <w:p w14:paraId="464FA532" w14:textId="7C4917AE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4" w:type="dxa"/>
            <w:noWrap/>
          </w:tcPr>
          <w:p w14:paraId="78815464" w14:textId="26402C7F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05" w:type="dxa"/>
            <w:noWrap/>
          </w:tcPr>
          <w:p w14:paraId="148F6961" w14:textId="06F7D06B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0" w:type="dxa"/>
            <w:noWrap/>
          </w:tcPr>
          <w:p w14:paraId="5CCA7B30" w14:textId="430597E6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791" w:type="dxa"/>
            <w:noWrap/>
          </w:tcPr>
          <w:p w14:paraId="5EE4CF2E" w14:textId="6C0348E6" w:rsidR="00206542" w:rsidRPr="00FB325D" w:rsidRDefault="00206542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B32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F0690D" w:rsidRPr="00FB325D" w14:paraId="29B8CF20" w14:textId="77777777" w:rsidTr="004A764A">
        <w:trPr>
          <w:trHeight w:val="300"/>
        </w:trPr>
        <w:tc>
          <w:tcPr>
            <w:tcW w:w="562" w:type="dxa"/>
          </w:tcPr>
          <w:p w14:paraId="2ABBF0C2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10167A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Абдрахманов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Ильдан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811" w:type="dxa"/>
            <w:noWrap/>
          </w:tcPr>
          <w:p w14:paraId="0F3AEB30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noWrap/>
          </w:tcPr>
          <w:p w14:paraId="625D51FF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 Т</w:t>
            </w:r>
          </w:p>
        </w:tc>
        <w:tc>
          <w:tcPr>
            <w:tcW w:w="1984" w:type="dxa"/>
            <w:noWrap/>
          </w:tcPr>
          <w:p w14:paraId="311FA15E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Пчелы – удивительные насекомые</w:t>
            </w:r>
          </w:p>
        </w:tc>
        <w:tc>
          <w:tcPr>
            <w:tcW w:w="805" w:type="dxa"/>
            <w:noWrap/>
          </w:tcPr>
          <w:p w14:paraId="257E650C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0" w:type="dxa"/>
            <w:noWrap/>
          </w:tcPr>
          <w:p w14:paraId="7CF7454A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Халиуллова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Гульсум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791" w:type="dxa"/>
            <w:noWrap/>
          </w:tcPr>
          <w:p w14:paraId="352A101C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0690D" w:rsidRPr="00FB325D" w14:paraId="59B7285E" w14:textId="77777777" w:rsidTr="004A764A">
        <w:trPr>
          <w:trHeight w:val="300"/>
        </w:trPr>
        <w:tc>
          <w:tcPr>
            <w:tcW w:w="562" w:type="dxa"/>
          </w:tcPr>
          <w:p w14:paraId="31EEC702" w14:textId="77777777" w:rsidR="00F0690D" w:rsidRPr="00FB325D" w:rsidRDefault="00F0690D" w:rsidP="003A50B6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555D09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Авхадиева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811" w:type="dxa"/>
            <w:noWrap/>
          </w:tcPr>
          <w:p w14:paraId="55DEFCC8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Верхнеуслонский</w:t>
            </w:r>
            <w:proofErr w:type="spellEnd"/>
          </w:p>
        </w:tc>
        <w:tc>
          <w:tcPr>
            <w:tcW w:w="3434" w:type="dxa"/>
            <w:noWrap/>
          </w:tcPr>
          <w:p w14:paraId="66946EAE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Печищинская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84" w:type="dxa"/>
            <w:noWrap/>
          </w:tcPr>
          <w:p w14:paraId="6766E3DF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«Вторая жизнь мусора, или как мы можем помочь нашей планете</w:t>
            </w:r>
          </w:p>
        </w:tc>
        <w:tc>
          <w:tcPr>
            <w:tcW w:w="805" w:type="dxa"/>
            <w:noWrap/>
          </w:tcPr>
          <w:p w14:paraId="7140D9F8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5FF6F7E0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2791" w:type="dxa"/>
            <w:noWrap/>
          </w:tcPr>
          <w:p w14:paraId="20904516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0690D" w:rsidRPr="00FB325D" w14:paraId="6CBAADD4" w14:textId="77777777" w:rsidTr="004A764A">
        <w:trPr>
          <w:trHeight w:val="300"/>
        </w:trPr>
        <w:tc>
          <w:tcPr>
            <w:tcW w:w="562" w:type="dxa"/>
          </w:tcPr>
          <w:p w14:paraId="62949402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FF0636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Кормаков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Никита Анатольевич</w:t>
            </w: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Мингазов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Маратович</w:t>
            </w: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Николаев Степан Олегович</w:t>
            </w:r>
          </w:p>
        </w:tc>
        <w:tc>
          <w:tcPr>
            <w:tcW w:w="1811" w:type="dxa"/>
            <w:noWrap/>
          </w:tcPr>
          <w:p w14:paraId="6A9E3EA0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3434" w:type="dxa"/>
            <w:noWrap/>
          </w:tcPr>
          <w:p w14:paraId="53D56773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</w:p>
        </w:tc>
        <w:tc>
          <w:tcPr>
            <w:tcW w:w="1984" w:type="dxa"/>
            <w:noWrap/>
          </w:tcPr>
          <w:p w14:paraId="3CEE9320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Лекарственные травы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805" w:type="dxa"/>
            <w:noWrap/>
          </w:tcPr>
          <w:p w14:paraId="278EFF21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33DE59EC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Нафися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Ганиевна</w:t>
            </w:r>
            <w:proofErr w:type="spellEnd"/>
          </w:p>
        </w:tc>
        <w:tc>
          <w:tcPr>
            <w:tcW w:w="2791" w:type="dxa"/>
            <w:noWrap/>
          </w:tcPr>
          <w:p w14:paraId="742C90C4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0690D" w:rsidRPr="00FB325D" w14:paraId="67AB2CBB" w14:textId="77777777" w:rsidTr="004A764A">
        <w:trPr>
          <w:trHeight w:val="300"/>
        </w:trPr>
        <w:tc>
          <w:tcPr>
            <w:tcW w:w="562" w:type="dxa"/>
          </w:tcPr>
          <w:p w14:paraId="50AB9D51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BF1DA4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Леонтьева Ульяна Денисовна</w:t>
            </w:r>
          </w:p>
        </w:tc>
        <w:tc>
          <w:tcPr>
            <w:tcW w:w="1811" w:type="dxa"/>
            <w:noWrap/>
          </w:tcPr>
          <w:p w14:paraId="58E10806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noWrap/>
          </w:tcPr>
          <w:p w14:paraId="4BFDBA27" w14:textId="77777777" w:rsidR="00F0690D" w:rsidRPr="00FB325D" w:rsidRDefault="00F0690D" w:rsidP="00FB32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  <w:noWrap/>
          </w:tcPr>
          <w:p w14:paraId="5FDB3A31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Прекрасные и опасные комнатные растения</w:t>
            </w:r>
          </w:p>
        </w:tc>
        <w:tc>
          <w:tcPr>
            <w:tcW w:w="805" w:type="dxa"/>
            <w:noWrap/>
          </w:tcPr>
          <w:p w14:paraId="78544356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53A83CC4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Камбеева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Ильсияр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791" w:type="dxa"/>
            <w:noWrap/>
          </w:tcPr>
          <w:p w14:paraId="78301539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0690D" w:rsidRPr="00FB325D" w14:paraId="5CB3B245" w14:textId="77777777" w:rsidTr="004A764A">
        <w:trPr>
          <w:trHeight w:val="300"/>
        </w:trPr>
        <w:tc>
          <w:tcPr>
            <w:tcW w:w="562" w:type="dxa"/>
          </w:tcPr>
          <w:p w14:paraId="2CDFFA0C" w14:textId="77777777" w:rsidR="00F0690D" w:rsidRPr="00FB325D" w:rsidRDefault="00F0690D" w:rsidP="003A50B6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88585B" w14:textId="77777777" w:rsidR="00F0690D" w:rsidRPr="00FB325D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Полковников Егор Павлович</w:t>
            </w:r>
          </w:p>
        </w:tc>
        <w:tc>
          <w:tcPr>
            <w:tcW w:w="1811" w:type="dxa"/>
            <w:noWrap/>
          </w:tcPr>
          <w:p w14:paraId="34B2652A" w14:textId="77777777" w:rsidR="00F0690D" w:rsidRPr="00FB325D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Город Казань</w:t>
            </w:r>
          </w:p>
        </w:tc>
        <w:tc>
          <w:tcPr>
            <w:tcW w:w="3434" w:type="dxa"/>
            <w:noWrap/>
          </w:tcPr>
          <w:p w14:paraId="3ADFC863" w14:textId="77777777" w:rsidR="00F0690D" w:rsidRPr="00FB325D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  <w:tc>
          <w:tcPr>
            <w:tcW w:w="1984" w:type="dxa"/>
            <w:noWrap/>
          </w:tcPr>
          <w:p w14:paraId="3617466C" w14:textId="77777777" w:rsidR="00F0690D" w:rsidRPr="00FB325D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Переработка пластиковых крышек из школьных и городских отходов в полезные и декоративные изделия</w:t>
            </w:r>
          </w:p>
        </w:tc>
        <w:tc>
          <w:tcPr>
            <w:tcW w:w="805" w:type="dxa"/>
            <w:noWrap/>
          </w:tcPr>
          <w:p w14:paraId="35F56983" w14:textId="77777777" w:rsidR="00F0690D" w:rsidRPr="00FB325D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22DD9CFC" w14:textId="77777777" w:rsidR="00F0690D" w:rsidRPr="00FB325D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Полковникова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791" w:type="dxa"/>
            <w:noWrap/>
          </w:tcPr>
          <w:p w14:paraId="2ADC3395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0690D" w:rsidRPr="00FB325D" w14:paraId="4E24F0CF" w14:textId="77777777" w:rsidTr="004A764A">
        <w:trPr>
          <w:trHeight w:val="300"/>
        </w:trPr>
        <w:tc>
          <w:tcPr>
            <w:tcW w:w="562" w:type="dxa"/>
          </w:tcPr>
          <w:p w14:paraId="74CAE46B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A9D788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Сенечева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Викторовна</w:t>
            </w:r>
          </w:p>
        </w:tc>
        <w:tc>
          <w:tcPr>
            <w:tcW w:w="1811" w:type="dxa"/>
            <w:noWrap/>
          </w:tcPr>
          <w:p w14:paraId="5CBE3D38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Забайкальский край, г. Чита</w:t>
            </w:r>
          </w:p>
        </w:tc>
        <w:tc>
          <w:tcPr>
            <w:tcW w:w="3434" w:type="dxa"/>
            <w:noWrap/>
          </w:tcPr>
          <w:p w14:paraId="093F6BC2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№21"</w:t>
            </w:r>
          </w:p>
        </w:tc>
        <w:tc>
          <w:tcPr>
            <w:tcW w:w="1984" w:type="dxa"/>
            <w:noWrap/>
          </w:tcPr>
          <w:p w14:paraId="61159FDB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Выращивание Тимьяна ползучего (чабреца) и его практическое применение</w:t>
            </w:r>
          </w:p>
        </w:tc>
        <w:tc>
          <w:tcPr>
            <w:tcW w:w="805" w:type="dxa"/>
            <w:noWrap/>
          </w:tcPr>
          <w:p w14:paraId="15A27F1C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15F313E4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Касьянова Лариса Николаевна </w:t>
            </w:r>
          </w:p>
        </w:tc>
        <w:tc>
          <w:tcPr>
            <w:tcW w:w="2791" w:type="dxa"/>
            <w:noWrap/>
          </w:tcPr>
          <w:p w14:paraId="294EC694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F0690D" w:rsidRPr="00FB325D" w14:paraId="6D95BEDE" w14:textId="77777777" w:rsidTr="004A764A">
        <w:trPr>
          <w:trHeight w:val="300"/>
        </w:trPr>
        <w:tc>
          <w:tcPr>
            <w:tcW w:w="562" w:type="dxa"/>
          </w:tcPr>
          <w:p w14:paraId="7A371541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375992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Тазеева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Асия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1811" w:type="dxa"/>
            <w:noWrap/>
          </w:tcPr>
          <w:p w14:paraId="1C7412BA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noWrap/>
          </w:tcPr>
          <w:p w14:paraId="2BFF377F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  <w:noWrap/>
          </w:tcPr>
          <w:p w14:paraId="7900D960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Таинственный мир одуванчика</w:t>
            </w:r>
          </w:p>
        </w:tc>
        <w:tc>
          <w:tcPr>
            <w:tcW w:w="805" w:type="dxa"/>
            <w:noWrap/>
          </w:tcPr>
          <w:p w14:paraId="30A03AB3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0DF8C490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Камбеева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Ильсияр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791" w:type="dxa"/>
            <w:noWrap/>
          </w:tcPr>
          <w:p w14:paraId="1B99927E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F0690D" w:rsidRPr="00FB325D" w14:paraId="2ACE278D" w14:textId="77777777" w:rsidTr="004A764A">
        <w:trPr>
          <w:trHeight w:val="300"/>
        </w:trPr>
        <w:tc>
          <w:tcPr>
            <w:tcW w:w="562" w:type="dxa"/>
          </w:tcPr>
          <w:p w14:paraId="24C83559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B363FC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Чилибушкина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811" w:type="dxa"/>
            <w:noWrap/>
          </w:tcPr>
          <w:p w14:paraId="100F8D6C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Забайкальский край, г. Чита</w:t>
            </w:r>
          </w:p>
        </w:tc>
        <w:tc>
          <w:tcPr>
            <w:tcW w:w="3434" w:type="dxa"/>
            <w:noWrap/>
          </w:tcPr>
          <w:p w14:paraId="3FB117AA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 21"</w:t>
            </w:r>
          </w:p>
        </w:tc>
        <w:tc>
          <w:tcPr>
            <w:tcW w:w="1984" w:type="dxa"/>
            <w:noWrap/>
          </w:tcPr>
          <w:p w14:paraId="07E5ADC7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чем нам расскажут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Торейские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озера</w:t>
            </w:r>
          </w:p>
        </w:tc>
        <w:tc>
          <w:tcPr>
            <w:tcW w:w="805" w:type="dxa"/>
            <w:noWrap/>
          </w:tcPr>
          <w:p w14:paraId="114856AE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1F320B35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Касьянова Лариса Николаевна</w:t>
            </w:r>
          </w:p>
        </w:tc>
        <w:tc>
          <w:tcPr>
            <w:tcW w:w="2791" w:type="dxa"/>
            <w:noWrap/>
          </w:tcPr>
          <w:p w14:paraId="5DE4BA5B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F0690D" w:rsidRPr="00FB325D" w14:paraId="151F8616" w14:textId="77777777" w:rsidTr="004A764A">
        <w:trPr>
          <w:trHeight w:val="300"/>
        </w:trPr>
        <w:tc>
          <w:tcPr>
            <w:tcW w:w="562" w:type="dxa"/>
          </w:tcPr>
          <w:p w14:paraId="41D014AE" w14:textId="77777777" w:rsidR="00F0690D" w:rsidRPr="00FB325D" w:rsidRDefault="00F0690D" w:rsidP="003A50B6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B6237C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Швец Тимофей Андреевич</w:t>
            </w:r>
          </w:p>
        </w:tc>
        <w:tc>
          <w:tcPr>
            <w:tcW w:w="1811" w:type="dxa"/>
            <w:noWrap/>
          </w:tcPr>
          <w:p w14:paraId="747C48CD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noWrap/>
          </w:tcPr>
          <w:p w14:paraId="5F01CADF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Нармонская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ТМР РТ</w:t>
            </w:r>
          </w:p>
        </w:tc>
        <w:tc>
          <w:tcPr>
            <w:tcW w:w="1984" w:type="dxa"/>
            <w:noWrap/>
          </w:tcPr>
          <w:p w14:paraId="62D0A427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Электричество в повседневной жизни. </w:t>
            </w:r>
          </w:p>
        </w:tc>
        <w:tc>
          <w:tcPr>
            <w:tcW w:w="805" w:type="dxa"/>
            <w:noWrap/>
          </w:tcPr>
          <w:p w14:paraId="79364F85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noWrap/>
          </w:tcPr>
          <w:p w14:paraId="33959BFA" w14:textId="77777777" w:rsidR="00F0690D" w:rsidRPr="003A50B6" w:rsidRDefault="00F0690D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Кисловв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D8D86A3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Наталья Петровна</w:t>
            </w:r>
          </w:p>
        </w:tc>
        <w:tc>
          <w:tcPr>
            <w:tcW w:w="2791" w:type="dxa"/>
            <w:noWrap/>
          </w:tcPr>
          <w:p w14:paraId="0972D344" w14:textId="77777777" w:rsidR="00F0690D" w:rsidRPr="00FB325D" w:rsidRDefault="00F0690D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0690D" w:rsidRPr="00FB325D" w14:paraId="495509F7" w14:textId="77777777" w:rsidTr="004A764A">
        <w:trPr>
          <w:trHeight w:val="300"/>
        </w:trPr>
        <w:tc>
          <w:tcPr>
            <w:tcW w:w="562" w:type="dxa"/>
          </w:tcPr>
          <w:p w14:paraId="7567BE2D" w14:textId="77777777" w:rsidR="00F0690D" w:rsidRPr="00FB325D" w:rsidRDefault="00F0690D" w:rsidP="00FB325D">
            <w:pPr>
              <w:pStyle w:val="a5"/>
              <w:numPr>
                <w:ilvl w:val="0"/>
                <w:numId w:val="11"/>
              </w:numPr>
              <w:ind w:left="29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7A96D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Шингараева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811" w:type="dxa"/>
            <w:noWrap/>
          </w:tcPr>
          <w:p w14:paraId="632B95C9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3434" w:type="dxa"/>
            <w:noWrap/>
          </w:tcPr>
          <w:p w14:paraId="1A1E1C09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им.Р.З.Сагдеева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1984" w:type="dxa"/>
            <w:noWrap/>
          </w:tcPr>
          <w:p w14:paraId="10263AD9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Бытовой мусор и окружающая среда</w:t>
            </w:r>
          </w:p>
        </w:tc>
        <w:tc>
          <w:tcPr>
            <w:tcW w:w="805" w:type="dxa"/>
            <w:noWrap/>
          </w:tcPr>
          <w:p w14:paraId="25AC4570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0" w:type="dxa"/>
            <w:noWrap/>
          </w:tcPr>
          <w:p w14:paraId="5CF0B2C7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Николаева Людмила Николаевна</w:t>
            </w:r>
          </w:p>
        </w:tc>
        <w:tc>
          <w:tcPr>
            <w:tcW w:w="2791" w:type="dxa"/>
            <w:noWrap/>
          </w:tcPr>
          <w:p w14:paraId="19075503" w14:textId="77777777" w:rsidR="00F0690D" w:rsidRPr="00FB325D" w:rsidRDefault="00F0690D" w:rsidP="00FB325D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</w:p>
        </w:tc>
      </w:tr>
    </w:tbl>
    <w:p w14:paraId="0A4BB837" w14:textId="77777777" w:rsidR="00EE3910" w:rsidRDefault="00EE3910">
      <w:r>
        <w:lastRenderedPageBreak/>
        <w:br w:type="page"/>
      </w:r>
    </w:p>
    <w:tbl>
      <w:tblPr>
        <w:tblStyle w:val="11"/>
        <w:tblW w:w="14928" w:type="dxa"/>
        <w:tblLayout w:type="fixed"/>
        <w:tblLook w:val="04A0" w:firstRow="1" w:lastRow="0" w:firstColumn="1" w:lastColumn="0" w:noHBand="0" w:noVBand="1"/>
      </w:tblPr>
      <w:tblGrid>
        <w:gridCol w:w="703"/>
        <w:gridCol w:w="1701"/>
        <w:gridCol w:w="1811"/>
        <w:gridCol w:w="33"/>
        <w:gridCol w:w="2520"/>
        <w:gridCol w:w="31"/>
        <w:gridCol w:w="2127"/>
        <w:gridCol w:w="14"/>
        <w:gridCol w:w="964"/>
        <w:gridCol w:w="14"/>
        <w:gridCol w:w="1843"/>
        <w:gridCol w:w="44"/>
        <w:gridCol w:w="3074"/>
        <w:gridCol w:w="49"/>
      </w:tblGrid>
      <w:tr w:rsidR="00B237D5" w:rsidRPr="003A50B6" w14:paraId="54CEC905" w14:textId="77777777" w:rsidTr="009D4990">
        <w:trPr>
          <w:gridAfter w:val="1"/>
          <w:wAfter w:w="49" w:type="dxa"/>
          <w:trHeight w:val="300"/>
        </w:trPr>
        <w:tc>
          <w:tcPr>
            <w:tcW w:w="14879" w:type="dxa"/>
            <w:gridSpan w:val="13"/>
          </w:tcPr>
          <w:p w14:paraId="6B2FEBC0" w14:textId="4FF87921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СЕКЦИЯ</w:t>
            </w:r>
            <w:r w:rsidR="00821CFB"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 2</w:t>
            </w:r>
          </w:p>
          <w:p w14:paraId="287402C9" w14:textId="4F9EFE6F" w:rsidR="00B237D5" w:rsidRPr="003A50B6" w:rsidRDefault="002A5C4C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B237D5"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ДЕБЮТ В НАУКЕ</w:t>
            </w: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B237D5"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ДЛЯ ОБУЧАЮЩИХСЯ 1-4 КЛАССОВ</w:t>
            </w:r>
          </w:p>
          <w:p w14:paraId="70CBC844" w14:textId="3A111CFA" w:rsidR="00890CA9" w:rsidRPr="003A50B6" w:rsidRDefault="00890CA9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56D14" w:rsidRPr="003A50B6" w14:paraId="2B01716F" w14:textId="77777777" w:rsidTr="009D4990">
        <w:trPr>
          <w:gridAfter w:val="1"/>
          <w:wAfter w:w="49" w:type="dxa"/>
          <w:trHeight w:val="300"/>
        </w:trPr>
        <w:tc>
          <w:tcPr>
            <w:tcW w:w="703" w:type="dxa"/>
          </w:tcPr>
          <w:p w14:paraId="79899EE9" w14:textId="40EFF62E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2FA23C51" w14:textId="50C421CB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44" w:type="dxa"/>
            <w:gridSpan w:val="2"/>
            <w:noWrap/>
          </w:tcPr>
          <w:p w14:paraId="7DF0CA03" w14:textId="0F5155D8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551" w:type="dxa"/>
            <w:gridSpan w:val="2"/>
            <w:noWrap/>
          </w:tcPr>
          <w:p w14:paraId="1982C616" w14:textId="3E5704ED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  <w:noWrap/>
          </w:tcPr>
          <w:p w14:paraId="48F5EA2C" w14:textId="2B64E08D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2" w:type="dxa"/>
            <w:gridSpan w:val="3"/>
            <w:noWrap/>
          </w:tcPr>
          <w:p w14:paraId="1D256BF5" w14:textId="58073CA4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noWrap/>
          </w:tcPr>
          <w:p w14:paraId="3FAB64E7" w14:textId="28AE3AFE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3118" w:type="dxa"/>
            <w:gridSpan w:val="2"/>
            <w:noWrap/>
          </w:tcPr>
          <w:p w14:paraId="2D4AD606" w14:textId="3F19ECD4" w:rsidR="00B237D5" w:rsidRPr="003A50B6" w:rsidRDefault="00B237D5" w:rsidP="006B376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3A50B6" w:rsidRPr="003A50B6" w14:paraId="5D638998" w14:textId="77777777" w:rsidTr="003A50B6">
        <w:trPr>
          <w:trHeight w:val="300"/>
        </w:trPr>
        <w:tc>
          <w:tcPr>
            <w:tcW w:w="703" w:type="dxa"/>
          </w:tcPr>
          <w:p w14:paraId="7AD9E6E6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7BF739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Арисова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Павловна</w:t>
            </w: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Тюлейманова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1811" w:type="dxa"/>
            <w:noWrap/>
          </w:tcPr>
          <w:p w14:paraId="72C80E4F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14:paraId="7FD9ED46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ТМР РТ</w:t>
            </w:r>
          </w:p>
        </w:tc>
        <w:tc>
          <w:tcPr>
            <w:tcW w:w="2172" w:type="dxa"/>
            <w:gridSpan w:val="3"/>
            <w:noWrap/>
          </w:tcPr>
          <w:p w14:paraId="66708AF1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Покормите птиц зимой!</w:t>
            </w:r>
          </w:p>
        </w:tc>
        <w:tc>
          <w:tcPr>
            <w:tcW w:w="964" w:type="dxa"/>
            <w:noWrap/>
          </w:tcPr>
          <w:p w14:paraId="068F2AC7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1" w:type="dxa"/>
            <w:gridSpan w:val="3"/>
            <w:noWrap/>
          </w:tcPr>
          <w:p w14:paraId="3D68C4FF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Фаруховна</w:t>
            </w:r>
            <w:proofErr w:type="spellEnd"/>
          </w:p>
        </w:tc>
        <w:tc>
          <w:tcPr>
            <w:tcW w:w="3123" w:type="dxa"/>
            <w:gridSpan w:val="2"/>
            <w:noWrap/>
          </w:tcPr>
          <w:p w14:paraId="775A4705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0C272805" w14:textId="77777777" w:rsidTr="003A50B6">
        <w:trPr>
          <w:trHeight w:val="300"/>
        </w:trPr>
        <w:tc>
          <w:tcPr>
            <w:tcW w:w="703" w:type="dxa"/>
          </w:tcPr>
          <w:p w14:paraId="4EA272F2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2088E0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Баринов Артем Александрович </w:t>
            </w:r>
          </w:p>
        </w:tc>
        <w:tc>
          <w:tcPr>
            <w:tcW w:w="1811" w:type="dxa"/>
            <w:noWrap/>
          </w:tcPr>
          <w:p w14:paraId="002FE6D9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14:paraId="48B7D4C5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72" w:type="dxa"/>
            <w:gridSpan w:val="3"/>
            <w:noWrap/>
          </w:tcPr>
          <w:p w14:paraId="4F6A5D69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Особо охраняемые природные территории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района.</w:t>
            </w:r>
          </w:p>
        </w:tc>
        <w:tc>
          <w:tcPr>
            <w:tcW w:w="964" w:type="dxa"/>
            <w:noWrap/>
          </w:tcPr>
          <w:p w14:paraId="3E8E7730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1" w:type="dxa"/>
            <w:gridSpan w:val="3"/>
            <w:noWrap/>
          </w:tcPr>
          <w:p w14:paraId="7A7F3171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Микушева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 Романовна</w:t>
            </w:r>
          </w:p>
        </w:tc>
        <w:tc>
          <w:tcPr>
            <w:tcW w:w="3123" w:type="dxa"/>
            <w:gridSpan w:val="2"/>
            <w:noWrap/>
          </w:tcPr>
          <w:p w14:paraId="7C98C76A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4E6703DD" w14:textId="77777777" w:rsidTr="003A50B6">
        <w:trPr>
          <w:trHeight w:val="300"/>
        </w:trPr>
        <w:tc>
          <w:tcPr>
            <w:tcW w:w="703" w:type="dxa"/>
          </w:tcPr>
          <w:p w14:paraId="5536FAB1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3C3EF4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Баукин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Сабир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Рамилевич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811" w:type="dxa"/>
            <w:noWrap/>
          </w:tcPr>
          <w:p w14:paraId="5747EAA2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14:paraId="7D013A70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  <w:tc>
          <w:tcPr>
            <w:tcW w:w="2172" w:type="dxa"/>
            <w:gridSpan w:val="3"/>
            <w:noWrap/>
          </w:tcPr>
          <w:p w14:paraId="332BE8FA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Плавание - путь к здоровью</w:t>
            </w:r>
          </w:p>
        </w:tc>
        <w:tc>
          <w:tcPr>
            <w:tcW w:w="964" w:type="dxa"/>
            <w:noWrap/>
          </w:tcPr>
          <w:p w14:paraId="36959643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1" w:type="dxa"/>
            <w:gridSpan w:val="3"/>
            <w:noWrap/>
          </w:tcPr>
          <w:p w14:paraId="23B26135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Загретдинов</w:t>
            </w:r>
            <w:proofErr w:type="spellEnd"/>
            <w:proofErr w:type="gram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Ляйля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0D47F211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Садертдинова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123" w:type="dxa"/>
            <w:gridSpan w:val="2"/>
            <w:noWrap/>
          </w:tcPr>
          <w:p w14:paraId="1C1E386A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5A75BEA3" w14:textId="77777777" w:rsidTr="003A50B6">
        <w:trPr>
          <w:trHeight w:val="300"/>
        </w:trPr>
        <w:tc>
          <w:tcPr>
            <w:tcW w:w="703" w:type="dxa"/>
          </w:tcPr>
          <w:p w14:paraId="610C0874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AD3BCF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Клюева Анастасия Алексеевна</w:t>
            </w: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Салагаева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Ева Андреевна</w:t>
            </w:r>
          </w:p>
        </w:tc>
        <w:tc>
          <w:tcPr>
            <w:tcW w:w="1811" w:type="dxa"/>
            <w:noWrap/>
          </w:tcPr>
          <w:p w14:paraId="01DC3CBC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14:paraId="7912A52D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</w:t>
            </w: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№1 имени Героя Советского Союза Ханжина Павла Семеновича»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72" w:type="dxa"/>
            <w:gridSpan w:val="3"/>
            <w:noWrap/>
          </w:tcPr>
          <w:p w14:paraId="5B57A7FC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Грибы: не растения и не животные, кто они?</w:t>
            </w:r>
          </w:p>
        </w:tc>
        <w:tc>
          <w:tcPr>
            <w:tcW w:w="964" w:type="dxa"/>
            <w:noWrap/>
          </w:tcPr>
          <w:p w14:paraId="4CD44A09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1" w:type="dxa"/>
            <w:gridSpan w:val="3"/>
            <w:noWrap/>
          </w:tcPr>
          <w:p w14:paraId="07290CCC" w14:textId="77777777" w:rsidR="003A50B6" w:rsidRPr="00FB325D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Белова </w:t>
            </w:r>
          </w:p>
          <w:p w14:paraId="4CDC9333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3123" w:type="dxa"/>
            <w:gridSpan w:val="2"/>
            <w:noWrap/>
          </w:tcPr>
          <w:p w14:paraId="4507E1FF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2476CA46" w14:textId="77777777" w:rsidTr="003A50B6">
        <w:trPr>
          <w:trHeight w:val="300"/>
        </w:trPr>
        <w:tc>
          <w:tcPr>
            <w:tcW w:w="703" w:type="dxa"/>
          </w:tcPr>
          <w:p w14:paraId="721F6C99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960D50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Кузин Виктор Николаевич</w:t>
            </w:r>
          </w:p>
        </w:tc>
        <w:tc>
          <w:tcPr>
            <w:tcW w:w="1811" w:type="dxa"/>
            <w:noWrap/>
          </w:tcPr>
          <w:p w14:paraId="298986E9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gridSpan w:val="2"/>
            <w:noWrap/>
          </w:tcPr>
          <w:p w14:paraId="1C09721D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Кильдюшевская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72" w:type="dxa"/>
            <w:gridSpan w:val="3"/>
            <w:noWrap/>
          </w:tcPr>
          <w:p w14:paraId="316B715E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Транспорт веществ по стеблю растения</w:t>
            </w:r>
          </w:p>
        </w:tc>
        <w:tc>
          <w:tcPr>
            <w:tcW w:w="964" w:type="dxa"/>
            <w:noWrap/>
          </w:tcPr>
          <w:p w14:paraId="01E8EAC9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1" w:type="dxa"/>
            <w:gridSpan w:val="3"/>
            <w:noWrap/>
          </w:tcPr>
          <w:p w14:paraId="5F83C702" w14:textId="77777777" w:rsidR="003A50B6" w:rsidRPr="003A50B6" w:rsidRDefault="003A50B6" w:rsidP="003A50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5D">
              <w:rPr>
                <w:rFonts w:ascii="Times New Roman" w:hAnsi="Times New Roman"/>
                <w:color w:val="000000"/>
                <w:sz w:val="24"/>
                <w:szCs w:val="24"/>
              </w:rPr>
              <w:t>Долгова Людмила Николаевна</w:t>
            </w:r>
          </w:p>
        </w:tc>
        <w:tc>
          <w:tcPr>
            <w:tcW w:w="3123" w:type="dxa"/>
            <w:gridSpan w:val="2"/>
            <w:noWrap/>
          </w:tcPr>
          <w:p w14:paraId="5D767517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26AFD2C4" w14:textId="77777777" w:rsidTr="003A50B6">
        <w:trPr>
          <w:trHeight w:val="300"/>
        </w:trPr>
        <w:tc>
          <w:tcPr>
            <w:tcW w:w="703" w:type="dxa"/>
          </w:tcPr>
          <w:p w14:paraId="7C3AADE0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2D7165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Миннуллин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Рияз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811" w:type="dxa"/>
            <w:noWrap/>
          </w:tcPr>
          <w:p w14:paraId="546415D1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14:paraId="1EA5E2F2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 С."</w:t>
            </w:r>
          </w:p>
        </w:tc>
        <w:tc>
          <w:tcPr>
            <w:tcW w:w="2172" w:type="dxa"/>
            <w:gridSpan w:val="3"/>
            <w:noWrap/>
          </w:tcPr>
          <w:p w14:paraId="5D002698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Куда девается мусор?</w:t>
            </w:r>
          </w:p>
        </w:tc>
        <w:tc>
          <w:tcPr>
            <w:tcW w:w="964" w:type="dxa"/>
            <w:noWrap/>
          </w:tcPr>
          <w:p w14:paraId="69D57666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1" w:type="dxa"/>
            <w:gridSpan w:val="3"/>
            <w:noWrap/>
          </w:tcPr>
          <w:p w14:paraId="3D2C1773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Долгова Людмила Викторовна</w:t>
            </w:r>
          </w:p>
        </w:tc>
        <w:tc>
          <w:tcPr>
            <w:tcW w:w="3123" w:type="dxa"/>
            <w:gridSpan w:val="2"/>
            <w:noWrap/>
          </w:tcPr>
          <w:p w14:paraId="5F8C5BEF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68977FF2" w14:textId="77777777" w:rsidTr="003A50B6">
        <w:trPr>
          <w:trHeight w:val="300"/>
        </w:trPr>
        <w:tc>
          <w:tcPr>
            <w:tcW w:w="703" w:type="dxa"/>
          </w:tcPr>
          <w:p w14:paraId="4235751B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DA66BA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1811" w:type="dxa"/>
            <w:noWrap/>
          </w:tcPr>
          <w:p w14:paraId="30A39FD9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gridSpan w:val="2"/>
            <w:noWrap/>
          </w:tcPr>
          <w:p w14:paraId="10381D1B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  <w:tc>
          <w:tcPr>
            <w:tcW w:w="2172" w:type="dxa"/>
            <w:gridSpan w:val="3"/>
            <w:noWrap/>
          </w:tcPr>
          <w:p w14:paraId="53C13D0B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Тайны капли воды</w:t>
            </w:r>
          </w:p>
        </w:tc>
        <w:tc>
          <w:tcPr>
            <w:tcW w:w="964" w:type="dxa"/>
            <w:noWrap/>
          </w:tcPr>
          <w:p w14:paraId="374FBD97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1" w:type="dxa"/>
            <w:gridSpan w:val="3"/>
            <w:noWrap/>
          </w:tcPr>
          <w:p w14:paraId="09292798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Загретдинова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123" w:type="dxa"/>
            <w:gridSpan w:val="2"/>
            <w:noWrap/>
          </w:tcPr>
          <w:p w14:paraId="0AE0AE9D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613F1D6C" w14:textId="77777777" w:rsidTr="003A50B6">
        <w:trPr>
          <w:trHeight w:val="300"/>
        </w:trPr>
        <w:tc>
          <w:tcPr>
            <w:tcW w:w="703" w:type="dxa"/>
          </w:tcPr>
          <w:p w14:paraId="171448A0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32D036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Селиванов Илья Константинович</w:t>
            </w:r>
          </w:p>
        </w:tc>
        <w:tc>
          <w:tcPr>
            <w:tcW w:w="1811" w:type="dxa"/>
            <w:noWrap/>
          </w:tcPr>
          <w:p w14:paraId="386A4FEE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г. Уфа, Республика Башкортостан</w:t>
            </w:r>
          </w:p>
        </w:tc>
        <w:tc>
          <w:tcPr>
            <w:tcW w:w="2553" w:type="dxa"/>
            <w:gridSpan w:val="2"/>
            <w:noWrap/>
          </w:tcPr>
          <w:p w14:paraId="61892CA9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образовательное учреждение "Лицей №42 им. Р.А. Каримова" </w:t>
            </w:r>
          </w:p>
        </w:tc>
        <w:tc>
          <w:tcPr>
            <w:tcW w:w="2172" w:type="dxa"/>
            <w:gridSpan w:val="3"/>
            <w:noWrap/>
          </w:tcPr>
          <w:p w14:paraId="66833765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Цифровой проект "Природные сладости - путь к здоровью"</w:t>
            </w:r>
          </w:p>
        </w:tc>
        <w:tc>
          <w:tcPr>
            <w:tcW w:w="964" w:type="dxa"/>
            <w:noWrap/>
          </w:tcPr>
          <w:p w14:paraId="52F0FC06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1" w:type="dxa"/>
            <w:gridSpan w:val="3"/>
            <w:noWrap/>
          </w:tcPr>
          <w:p w14:paraId="02016653" w14:textId="32380861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Старцева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</w:t>
            </w:r>
            <w:r w:rsidR="00CC5B85"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Вячеславовна, Научный</w:t>
            </w: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консультант: </w:t>
            </w:r>
            <w:r w:rsidR="00CC5B85"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Маяков</w:t>
            </w: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Алексеевна, к.ф.-м.н., </w:t>
            </w: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Уфимский университет науки и технологий</w:t>
            </w:r>
          </w:p>
        </w:tc>
        <w:tc>
          <w:tcPr>
            <w:tcW w:w="3123" w:type="dxa"/>
            <w:gridSpan w:val="2"/>
            <w:noWrap/>
          </w:tcPr>
          <w:p w14:paraId="0ABF2019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ссылка</w:t>
            </w:r>
          </w:p>
        </w:tc>
      </w:tr>
      <w:tr w:rsidR="003A50B6" w:rsidRPr="003A50B6" w14:paraId="230933CD" w14:textId="77777777" w:rsidTr="003A50B6">
        <w:trPr>
          <w:trHeight w:val="300"/>
        </w:trPr>
        <w:tc>
          <w:tcPr>
            <w:tcW w:w="703" w:type="dxa"/>
          </w:tcPr>
          <w:p w14:paraId="4D58ADDD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12C895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 Карим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811" w:type="dxa"/>
            <w:noWrap/>
          </w:tcPr>
          <w:p w14:paraId="11A5D90B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2553" w:type="dxa"/>
            <w:gridSpan w:val="2"/>
            <w:noWrap/>
          </w:tcPr>
          <w:p w14:paraId="22843777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МБОУ "Татарская гимназия №15"</w:t>
            </w:r>
          </w:p>
        </w:tc>
        <w:tc>
          <w:tcPr>
            <w:tcW w:w="2172" w:type="dxa"/>
            <w:gridSpan w:val="3"/>
            <w:noWrap/>
          </w:tcPr>
          <w:p w14:paraId="45509A1C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солнечной батареи на основе CD-диска</w:t>
            </w:r>
          </w:p>
        </w:tc>
        <w:tc>
          <w:tcPr>
            <w:tcW w:w="964" w:type="dxa"/>
            <w:noWrap/>
          </w:tcPr>
          <w:p w14:paraId="403501C2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1" w:type="dxa"/>
            <w:gridSpan w:val="3"/>
            <w:noWrap/>
          </w:tcPr>
          <w:p w14:paraId="4C91444C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Хакимуллина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Рузалия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3123" w:type="dxa"/>
            <w:gridSpan w:val="2"/>
            <w:noWrap/>
          </w:tcPr>
          <w:p w14:paraId="7BF5E2C2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A50B6" w:rsidRPr="003A50B6" w14:paraId="691E5E8B" w14:textId="77777777" w:rsidTr="003A50B6">
        <w:trPr>
          <w:trHeight w:val="300"/>
        </w:trPr>
        <w:tc>
          <w:tcPr>
            <w:tcW w:w="703" w:type="dxa"/>
          </w:tcPr>
          <w:p w14:paraId="3314F4BF" w14:textId="77777777" w:rsidR="003A50B6" w:rsidRPr="003A50B6" w:rsidRDefault="003A50B6" w:rsidP="003A50B6">
            <w:pPr>
              <w:pStyle w:val="a5"/>
              <w:numPr>
                <w:ilvl w:val="0"/>
                <w:numId w:val="13"/>
              </w:numPr>
              <w:ind w:left="157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FE22D8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Ширинбеков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Ширинбек</w:t>
            </w:r>
            <w:proofErr w:type="spellEnd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Ахмедбегович</w:t>
            </w:r>
            <w:proofErr w:type="spellEnd"/>
          </w:p>
        </w:tc>
        <w:tc>
          <w:tcPr>
            <w:tcW w:w="1811" w:type="dxa"/>
            <w:noWrap/>
          </w:tcPr>
          <w:p w14:paraId="418BA20B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Ханты-Мансийский автономный округ - Югра, город Сургут</w:t>
            </w:r>
          </w:p>
        </w:tc>
        <w:tc>
          <w:tcPr>
            <w:tcW w:w="2553" w:type="dxa"/>
            <w:gridSpan w:val="2"/>
            <w:noWrap/>
          </w:tcPr>
          <w:p w14:paraId="24D45737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10 с углубленным изучением отдельных предметов»</w:t>
            </w:r>
          </w:p>
        </w:tc>
        <w:tc>
          <w:tcPr>
            <w:tcW w:w="2172" w:type="dxa"/>
            <w:gridSpan w:val="3"/>
            <w:noWrap/>
          </w:tcPr>
          <w:p w14:paraId="01229CF2" w14:textId="77777777" w:rsidR="003A50B6" w:rsidRPr="003A50B6" w:rsidRDefault="003A50B6" w:rsidP="003A50B6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Можно ли вырастить дуб из желудя в домашних условиях (на примере канадского дуба из парка “За Саймой” города Сургута)</w:t>
            </w:r>
          </w:p>
        </w:tc>
        <w:tc>
          <w:tcPr>
            <w:tcW w:w="964" w:type="dxa"/>
            <w:noWrap/>
          </w:tcPr>
          <w:p w14:paraId="27EB99BA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1" w:type="dxa"/>
            <w:gridSpan w:val="3"/>
            <w:noWrap/>
          </w:tcPr>
          <w:p w14:paraId="147535B0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Илюшкина Ольга Александровна </w:t>
            </w:r>
          </w:p>
        </w:tc>
        <w:tc>
          <w:tcPr>
            <w:tcW w:w="3123" w:type="dxa"/>
            <w:gridSpan w:val="2"/>
            <w:noWrap/>
          </w:tcPr>
          <w:p w14:paraId="6F9959FE" w14:textId="77777777" w:rsidR="003A50B6" w:rsidRPr="003A50B6" w:rsidRDefault="003A50B6" w:rsidP="003A50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50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</w:tbl>
    <w:p w14:paraId="5135E5E6" w14:textId="60717E0B" w:rsidR="00EE3910" w:rsidRDefault="00EE3910">
      <w:r>
        <w:br w:type="page"/>
      </w:r>
    </w:p>
    <w:tbl>
      <w:tblPr>
        <w:tblStyle w:val="11"/>
        <w:tblW w:w="15148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811"/>
        <w:gridCol w:w="2553"/>
        <w:gridCol w:w="3433"/>
        <w:gridCol w:w="964"/>
        <w:gridCol w:w="1901"/>
        <w:gridCol w:w="2081"/>
      </w:tblGrid>
      <w:tr w:rsidR="009125A2" w:rsidRPr="008E1097" w14:paraId="0BD72739" w14:textId="77777777" w:rsidTr="008E1097">
        <w:trPr>
          <w:trHeight w:val="300"/>
        </w:trPr>
        <w:tc>
          <w:tcPr>
            <w:tcW w:w="15148" w:type="dxa"/>
            <w:gridSpan w:val="8"/>
          </w:tcPr>
          <w:p w14:paraId="41487ECA" w14:textId="52A2034A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СЕКЦИЯ № 3</w:t>
            </w:r>
          </w:p>
          <w:p w14:paraId="7C3525E1" w14:textId="5D3FDDA9" w:rsidR="009125A2" w:rsidRPr="008E1097" w:rsidRDefault="002A5C4C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9125A2"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ДЕБЮТ В НАУКЕ</w:t>
            </w: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9125A2"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ДЛЯ ОБУЧАЮЩИХСЯ 5-</w:t>
            </w:r>
            <w:r w:rsidR="00304777"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9125A2"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КЛАССОВ</w:t>
            </w:r>
          </w:p>
          <w:p w14:paraId="5BA96010" w14:textId="34841E2E" w:rsidR="00890CA9" w:rsidRPr="008E1097" w:rsidRDefault="00890CA9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125A2" w:rsidRPr="008E1097" w14:paraId="3084E23E" w14:textId="77777777" w:rsidTr="008E1097">
        <w:trPr>
          <w:trHeight w:val="300"/>
        </w:trPr>
        <w:tc>
          <w:tcPr>
            <w:tcW w:w="704" w:type="dxa"/>
          </w:tcPr>
          <w:p w14:paraId="1F189D3D" w14:textId="75C2491D" w:rsidR="009125A2" w:rsidRPr="008E1097" w:rsidRDefault="009125A2" w:rsidP="009125A2">
            <w:pPr>
              <w:pStyle w:val="a5"/>
              <w:ind w:left="171" w:hanging="4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0E54E8F5" w14:textId="397BCC34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11" w:type="dxa"/>
            <w:noWrap/>
          </w:tcPr>
          <w:p w14:paraId="6A79B087" w14:textId="5D55CBAB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553" w:type="dxa"/>
            <w:noWrap/>
          </w:tcPr>
          <w:p w14:paraId="59762DB7" w14:textId="3F7344B9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33" w:type="dxa"/>
            <w:noWrap/>
          </w:tcPr>
          <w:p w14:paraId="25C4BD4B" w14:textId="442052BC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4" w:type="dxa"/>
            <w:noWrap/>
          </w:tcPr>
          <w:p w14:paraId="079EAABC" w14:textId="2712D4DC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01" w:type="dxa"/>
            <w:noWrap/>
          </w:tcPr>
          <w:p w14:paraId="6D08A285" w14:textId="187CB83E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081" w:type="dxa"/>
            <w:noWrap/>
          </w:tcPr>
          <w:p w14:paraId="7F4FB94E" w14:textId="03B4DE78" w:rsidR="009125A2" w:rsidRPr="008E1097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0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8E1097" w:rsidRPr="008E1097" w14:paraId="5D4B39A3" w14:textId="77777777" w:rsidTr="008E1097">
        <w:trPr>
          <w:trHeight w:val="300"/>
        </w:trPr>
        <w:tc>
          <w:tcPr>
            <w:tcW w:w="704" w:type="dxa"/>
          </w:tcPr>
          <w:p w14:paraId="72CCB38C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10F4CD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Анисимова Виктория Витальевна</w:t>
            </w:r>
          </w:p>
        </w:tc>
        <w:tc>
          <w:tcPr>
            <w:tcW w:w="1811" w:type="dxa"/>
            <w:noWrap/>
          </w:tcPr>
          <w:p w14:paraId="4F8C2886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4EFB8488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им.Ханжина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П.С."</w:t>
            </w:r>
          </w:p>
        </w:tc>
        <w:tc>
          <w:tcPr>
            <w:tcW w:w="3433" w:type="dxa"/>
            <w:noWrap/>
          </w:tcPr>
          <w:p w14:paraId="221825C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Почему листья меняют цвет осенью?</w:t>
            </w:r>
          </w:p>
        </w:tc>
        <w:tc>
          <w:tcPr>
            <w:tcW w:w="964" w:type="dxa"/>
            <w:noWrap/>
          </w:tcPr>
          <w:p w14:paraId="136F25DB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1" w:type="dxa"/>
            <w:noWrap/>
          </w:tcPr>
          <w:p w14:paraId="2A0C0A1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Фирсова Ирина Васильевна</w:t>
            </w:r>
          </w:p>
        </w:tc>
        <w:tc>
          <w:tcPr>
            <w:tcW w:w="2081" w:type="dxa"/>
            <w:noWrap/>
          </w:tcPr>
          <w:p w14:paraId="2AECE649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1097" w:rsidRPr="008E1097" w14:paraId="174D9EC2" w14:textId="77777777" w:rsidTr="008E1097">
        <w:trPr>
          <w:trHeight w:val="300"/>
        </w:trPr>
        <w:tc>
          <w:tcPr>
            <w:tcW w:w="704" w:type="dxa"/>
          </w:tcPr>
          <w:p w14:paraId="29EF081E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1741EF" w14:textId="77777777" w:rsidR="008E1097" w:rsidRPr="0036447A" w:rsidRDefault="008E1097" w:rsidP="008E10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447A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36447A">
              <w:rPr>
                <w:rFonts w:ascii="Times New Roman" w:hAnsi="Times New Roman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1811" w:type="dxa"/>
            <w:noWrap/>
          </w:tcPr>
          <w:p w14:paraId="61496243" w14:textId="77777777" w:rsidR="008E1097" w:rsidRPr="0036447A" w:rsidRDefault="008E1097" w:rsidP="008E10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447A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  <w:r w:rsidRPr="0036447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574B8885" w14:textId="77777777" w:rsidR="008E1097" w:rsidRPr="0036447A" w:rsidRDefault="008E1097" w:rsidP="008E10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47A">
              <w:rPr>
                <w:rFonts w:ascii="Times New Roman" w:hAnsi="Times New Roman"/>
                <w:sz w:val="24"/>
                <w:szCs w:val="24"/>
              </w:rPr>
              <w:t xml:space="preserve">МБОУ ТСОШ 2 им </w:t>
            </w:r>
            <w:proofErr w:type="spellStart"/>
            <w:r w:rsidRPr="0036447A">
              <w:rPr>
                <w:rFonts w:ascii="Times New Roman" w:hAnsi="Times New Roman"/>
                <w:sz w:val="24"/>
                <w:szCs w:val="24"/>
              </w:rPr>
              <w:t>А.А.Соколовского</w:t>
            </w:r>
            <w:proofErr w:type="spellEnd"/>
          </w:p>
        </w:tc>
        <w:tc>
          <w:tcPr>
            <w:tcW w:w="3433" w:type="dxa"/>
            <w:noWrap/>
          </w:tcPr>
          <w:p w14:paraId="07C12A8A" w14:textId="77777777" w:rsidR="008E1097" w:rsidRPr="0036447A" w:rsidRDefault="008E1097" w:rsidP="008E10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47A">
              <w:rPr>
                <w:rFonts w:ascii="Times New Roman" w:hAnsi="Times New Roman"/>
                <w:sz w:val="24"/>
                <w:szCs w:val="24"/>
              </w:rPr>
              <w:t>Микробы в нашей жизни</w:t>
            </w:r>
          </w:p>
        </w:tc>
        <w:tc>
          <w:tcPr>
            <w:tcW w:w="964" w:type="dxa"/>
            <w:noWrap/>
          </w:tcPr>
          <w:p w14:paraId="1889A9E8" w14:textId="77777777" w:rsidR="008E1097" w:rsidRPr="0036447A" w:rsidRDefault="008E1097" w:rsidP="008E10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noWrap/>
          </w:tcPr>
          <w:p w14:paraId="7447DE7A" w14:textId="77777777" w:rsidR="008E1097" w:rsidRPr="0036447A" w:rsidRDefault="008E1097" w:rsidP="008E10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447A"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 w:rsidRPr="0036447A">
              <w:rPr>
                <w:rFonts w:ascii="Times New Roman" w:hAnsi="Times New Roman"/>
                <w:sz w:val="24"/>
                <w:szCs w:val="24"/>
              </w:rPr>
              <w:t xml:space="preserve"> Елена Константиновна </w:t>
            </w:r>
          </w:p>
        </w:tc>
        <w:tc>
          <w:tcPr>
            <w:tcW w:w="2081" w:type="dxa"/>
            <w:noWrap/>
          </w:tcPr>
          <w:p w14:paraId="042EED2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1097" w:rsidRPr="008E1097" w14:paraId="69A0A02A" w14:textId="77777777" w:rsidTr="008E1097">
        <w:trPr>
          <w:trHeight w:val="300"/>
        </w:trPr>
        <w:tc>
          <w:tcPr>
            <w:tcW w:w="704" w:type="dxa"/>
          </w:tcPr>
          <w:p w14:paraId="03DA0004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F5B50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Гаврилов Марк Викторович</w:t>
            </w:r>
          </w:p>
        </w:tc>
        <w:tc>
          <w:tcPr>
            <w:tcW w:w="1811" w:type="dxa"/>
            <w:noWrap/>
          </w:tcPr>
          <w:p w14:paraId="629EFF4D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Забайкальский край,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Ононский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08B514C1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Нижнецасучейская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433" w:type="dxa"/>
            <w:noWrap/>
          </w:tcPr>
          <w:p w14:paraId="25E9D32F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Влияние разных кормов на рост и развитие домашней птицы (на примере цыплят)</w:t>
            </w:r>
          </w:p>
        </w:tc>
        <w:tc>
          <w:tcPr>
            <w:tcW w:w="964" w:type="dxa"/>
            <w:noWrap/>
          </w:tcPr>
          <w:p w14:paraId="165765DA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1" w:type="dxa"/>
            <w:noWrap/>
          </w:tcPr>
          <w:p w14:paraId="31EB2361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Таганова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081" w:type="dxa"/>
            <w:noWrap/>
          </w:tcPr>
          <w:p w14:paraId="24B90925" w14:textId="32F4D5D3" w:rsidR="008E1097" w:rsidRPr="008E1097" w:rsidRDefault="00401E51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E1097" w:rsidRPr="008E1097" w14:paraId="296B194E" w14:textId="77777777" w:rsidTr="008E1097">
        <w:trPr>
          <w:trHeight w:val="300"/>
        </w:trPr>
        <w:tc>
          <w:tcPr>
            <w:tcW w:w="704" w:type="dxa"/>
          </w:tcPr>
          <w:p w14:paraId="522D4F49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47902B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Калинова Наталья Сергеевна</w:t>
            </w:r>
          </w:p>
        </w:tc>
        <w:tc>
          <w:tcPr>
            <w:tcW w:w="1811" w:type="dxa"/>
            <w:noWrap/>
          </w:tcPr>
          <w:p w14:paraId="677283A1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2F30B8AA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школа»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33" w:type="dxa"/>
            <w:noWrap/>
          </w:tcPr>
          <w:p w14:paraId="7B29314A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мусора: сколько отходов производит наш класс и как это влияет на экологию</w:t>
            </w:r>
          </w:p>
        </w:tc>
        <w:tc>
          <w:tcPr>
            <w:tcW w:w="964" w:type="dxa"/>
            <w:noWrap/>
          </w:tcPr>
          <w:p w14:paraId="7654D46C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1" w:type="dxa"/>
            <w:noWrap/>
          </w:tcPr>
          <w:p w14:paraId="2F662CD8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081" w:type="dxa"/>
            <w:noWrap/>
          </w:tcPr>
          <w:p w14:paraId="7DD32CD0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1097" w:rsidRPr="008E1097" w14:paraId="5B7DC338" w14:textId="77777777" w:rsidTr="008E1097">
        <w:trPr>
          <w:trHeight w:val="300"/>
        </w:trPr>
        <w:tc>
          <w:tcPr>
            <w:tcW w:w="704" w:type="dxa"/>
          </w:tcPr>
          <w:p w14:paraId="0CB694FD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7E649B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Садыков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Фуатович</w:t>
            </w:r>
            <w:proofErr w:type="spellEnd"/>
          </w:p>
        </w:tc>
        <w:tc>
          <w:tcPr>
            <w:tcW w:w="1811" w:type="dxa"/>
            <w:noWrap/>
          </w:tcPr>
          <w:p w14:paraId="32E67F14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4FA5E3E7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Бакрчинская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33" w:type="dxa"/>
            <w:noWrap/>
          </w:tcPr>
          <w:p w14:paraId="2A24F341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Чудо напиток</w:t>
            </w:r>
          </w:p>
        </w:tc>
        <w:tc>
          <w:tcPr>
            <w:tcW w:w="964" w:type="dxa"/>
            <w:noWrap/>
          </w:tcPr>
          <w:p w14:paraId="6694D263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1" w:type="dxa"/>
            <w:noWrap/>
          </w:tcPr>
          <w:p w14:paraId="76580EA2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Салимзянова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2081" w:type="dxa"/>
            <w:noWrap/>
          </w:tcPr>
          <w:p w14:paraId="2B36418F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1097" w:rsidRPr="008E1097" w14:paraId="1299629B" w14:textId="77777777" w:rsidTr="008E1097">
        <w:trPr>
          <w:trHeight w:val="300"/>
        </w:trPr>
        <w:tc>
          <w:tcPr>
            <w:tcW w:w="704" w:type="dxa"/>
          </w:tcPr>
          <w:p w14:paraId="02B724FF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130275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Салмин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Серафим Романович</w:t>
            </w:r>
          </w:p>
        </w:tc>
        <w:tc>
          <w:tcPr>
            <w:tcW w:w="1811" w:type="dxa"/>
            <w:noWrap/>
          </w:tcPr>
          <w:p w14:paraId="3F5228B5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4DF08F4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Печищинская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3433" w:type="dxa"/>
            <w:noWrap/>
          </w:tcPr>
          <w:p w14:paraId="20B67E3A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Производство электрической энергии из отходов животноводства: от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биореактора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розетки</w:t>
            </w:r>
          </w:p>
        </w:tc>
        <w:tc>
          <w:tcPr>
            <w:tcW w:w="964" w:type="dxa"/>
            <w:noWrap/>
          </w:tcPr>
          <w:p w14:paraId="14153736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01" w:type="dxa"/>
            <w:noWrap/>
          </w:tcPr>
          <w:p w14:paraId="0CF3D8A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Салмин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Сергеевич, магистр информационной и промышленной технологий</w:t>
            </w: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Ивановна, учитель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биологии,химии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. физики и географии</w:t>
            </w:r>
          </w:p>
        </w:tc>
        <w:tc>
          <w:tcPr>
            <w:tcW w:w="2081" w:type="dxa"/>
            <w:noWrap/>
          </w:tcPr>
          <w:p w14:paraId="01CC3852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1097" w:rsidRPr="008E1097" w14:paraId="0129E2E6" w14:textId="77777777" w:rsidTr="008E1097">
        <w:trPr>
          <w:trHeight w:val="300"/>
        </w:trPr>
        <w:tc>
          <w:tcPr>
            <w:tcW w:w="704" w:type="dxa"/>
          </w:tcPr>
          <w:p w14:paraId="21688C5C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DD6AC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Силантьев Ярослав Сергеевич</w:t>
            </w:r>
          </w:p>
        </w:tc>
        <w:tc>
          <w:tcPr>
            <w:tcW w:w="1811" w:type="dxa"/>
            <w:noWrap/>
          </w:tcPr>
          <w:p w14:paraId="43574251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05980355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                                                                                                                                                       «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 2 </w:t>
            </w: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имени Героя Российской Федерации Андрея Андреевича Соколовского»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33" w:type="dxa"/>
            <w:noWrap/>
          </w:tcPr>
          <w:p w14:paraId="33C4888E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Вода в математических задачах</w:t>
            </w:r>
          </w:p>
        </w:tc>
        <w:tc>
          <w:tcPr>
            <w:tcW w:w="964" w:type="dxa"/>
            <w:noWrap/>
          </w:tcPr>
          <w:p w14:paraId="15B77DAA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1" w:type="dxa"/>
            <w:noWrap/>
          </w:tcPr>
          <w:p w14:paraId="3B5CA093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Тайманова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2081" w:type="dxa"/>
            <w:noWrap/>
          </w:tcPr>
          <w:p w14:paraId="6B88FB9F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1097" w:rsidRPr="008E1097" w14:paraId="55F07787" w14:textId="77777777" w:rsidTr="008E1097">
        <w:trPr>
          <w:trHeight w:val="300"/>
        </w:trPr>
        <w:tc>
          <w:tcPr>
            <w:tcW w:w="704" w:type="dxa"/>
          </w:tcPr>
          <w:p w14:paraId="3EF246D4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941279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Содномова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Алтана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11" w:type="dxa"/>
            <w:noWrap/>
          </w:tcPr>
          <w:p w14:paraId="1E95A0FF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Забайкальский край, п.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Алханай</w:t>
            </w:r>
            <w:proofErr w:type="spellEnd"/>
          </w:p>
        </w:tc>
        <w:tc>
          <w:tcPr>
            <w:tcW w:w="2553" w:type="dxa"/>
            <w:noWrap/>
          </w:tcPr>
          <w:p w14:paraId="6D4E25FC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Алханайская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3433" w:type="dxa"/>
            <w:noWrap/>
          </w:tcPr>
          <w:p w14:paraId="6A141C18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Все ли секреты осиного гнезда мы знаем</w:t>
            </w:r>
          </w:p>
        </w:tc>
        <w:tc>
          <w:tcPr>
            <w:tcW w:w="964" w:type="dxa"/>
            <w:noWrap/>
          </w:tcPr>
          <w:p w14:paraId="2086C61F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1" w:type="dxa"/>
            <w:noWrap/>
          </w:tcPr>
          <w:p w14:paraId="6D6B6156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Лхасаранова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081" w:type="dxa"/>
            <w:noWrap/>
          </w:tcPr>
          <w:p w14:paraId="4B82046C" w14:textId="1B3EBB8C" w:rsidR="008E1097" w:rsidRPr="008E1097" w:rsidRDefault="00401E51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E1097" w:rsidRPr="008E1097" w14:paraId="00F776AF" w14:textId="77777777" w:rsidTr="008E1097">
        <w:trPr>
          <w:trHeight w:val="300"/>
        </w:trPr>
        <w:tc>
          <w:tcPr>
            <w:tcW w:w="704" w:type="dxa"/>
          </w:tcPr>
          <w:p w14:paraId="05265D26" w14:textId="77777777" w:rsidR="008E1097" w:rsidRPr="008E1097" w:rsidRDefault="008E1097" w:rsidP="008E1097">
            <w:pPr>
              <w:pStyle w:val="a5"/>
              <w:numPr>
                <w:ilvl w:val="0"/>
                <w:numId w:val="14"/>
              </w:numPr>
              <w:ind w:left="3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D02BE2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Тазеева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Загретдинов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Аяз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1811" w:type="dxa"/>
            <w:noWrap/>
          </w:tcPr>
          <w:p w14:paraId="6C3055F7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Тетюшский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155ECEE8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учреждение "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33" w:type="dxa"/>
            <w:noWrap/>
          </w:tcPr>
          <w:p w14:paraId="71345C97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Экология дождевых червей</w:t>
            </w:r>
          </w:p>
        </w:tc>
        <w:tc>
          <w:tcPr>
            <w:tcW w:w="964" w:type="dxa"/>
            <w:noWrap/>
          </w:tcPr>
          <w:p w14:paraId="00D1038C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1" w:type="dxa"/>
            <w:noWrap/>
          </w:tcPr>
          <w:p w14:paraId="6D81BA8B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E1097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2081" w:type="dxa"/>
            <w:noWrap/>
          </w:tcPr>
          <w:p w14:paraId="24DE588A" w14:textId="77777777" w:rsidR="008E1097" w:rsidRPr="008E1097" w:rsidRDefault="008E1097" w:rsidP="008E1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D014857" w14:textId="77777777" w:rsidR="00EE3910" w:rsidRDefault="00EE3910">
      <w:r>
        <w:lastRenderedPageBreak/>
        <w:br w:type="page"/>
      </w:r>
    </w:p>
    <w:tbl>
      <w:tblPr>
        <w:tblStyle w:val="11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1417"/>
        <w:gridCol w:w="1811"/>
        <w:gridCol w:w="2553"/>
        <w:gridCol w:w="2172"/>
        <w:gridCol w:w="964"/>
        <w:gridCol w:w="1901"/>
        <w:gridCol w:w="3499"/>
      </w:tblGrid>
      <w:tr w:rsidR="009125A2" w:rsidRPr="004208E8" w14:paraId="31003E97" w14:textId="77777777" w:rsidTr="004208E8">
        <w:trPr>
          <w:trHeight w:val="300"/>
        </w:trPr>
        <w:tc>
          <w:tcPr>
            <w:tcW w:w="15021" w:type="dxa"/>
            <w:gridSpan w:val="8"/>
          </w:tcPr>
          <w:p w14:paraId="2A129E7C" w14:textId="1BC1986D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СЕКЦИЯ № 4</w:t>
            </w:r>
          </w:p>
          <w:p w14:paraId="4701535B" w14:textId="74E9BDD7" w:rsidR="009125A2" w:rsidRPr="004208E8" w:rsidRDefault="0047189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ДЛЯ ОБУЧАЮЩИХСЯ 7-8</w:t>
            </w:r>
            <w:r w:rsidR="009125A2"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КЛАССОВ</w:t>
            </w:r>
          </w:p>
          <w:p w14:paraId="62FD7862" w14:textId="4B86A201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125A2" w:rsidRPr="004208E8" w14:paraId="6301CC3A" w14:textId="77777777" w:rsidTr="004208E8">
        <w:trPr>
          <w:trHeight w:val="300"/>
        </w:trPr>
        <w:tc>
          <w:tcPr>
            <w:tcW w:w="704" w:type="dxa"/>
          </w:tcPr>
          <w:p w14:paraId="31724F67" w14:textId="5906B81A" w:rsidR="009125A2" w:rsidRPr="004208E8" w:rsidRDefault="009125A2" w:rsidP="009125A2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7" w:type="dxa"/>
          </w:tcPr>
          <w:p w14:paraId="095CE0FD" w14:textId="71D1A538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11" w:type="dxa"/>
            <w:noWrap/>
          </w:tcPr>
          <w:p w14:paraId="4B3007BA" w14:textId="12BC4524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553" w:type="dxa"/>
            <w:noWrap/>
          </w:tcPr>
          <w:p w14:paraId="0CA53ECB" w14:textId="5BB529DA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72" w:type="dxa"/>
            <w:noWrap/>
          </w:tcPr>
          <w:p w14:paraId="3A66AB84" w14:textId="50137DBD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4" w:type="dxa"/>
            <w:noWrap/>
          </w:tcPr>
          <w:p w14:paraId="0FCEC285" w14:textId="16CBAAEE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01" w:type="dxa"/>
            <w:noWrap/>
          </w:tcPr>
          <w:p w14:paraId="0A091A72" w14:textId="1E693C30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3499" w:type="dxa"/>
            <w:noWrap/>
          </w:tcPr>
          <w:p w14:paraId="1A484EC0" w14:textId="4636BB1A" w:rsidR="009125A2" w:rsidRPr="004208E8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807A05" w:rsidRPr="004208E8" w14:paraId="0BEEBB2B" w14:textId="77777777" w:rsidTr="004208E8">
        <w:trPr>
          <w:trHeight w:val="300"/>
        </w:trPr>
        <w:tc>
          <w:tcPr>
            <w:tcW w:w="704" w:type="dxa"/>
          </w:tcPr>
          <w:p w14:paraId="11364870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859939" w14:textId="77777777" w:rsidR="00807A05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Абдрахманов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25403D0" w14:textId="77777777" w:rsidR="00807A05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Амир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Ильнатович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Шарафуллина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C230FD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811" w:type="dxa"/>
            <w:noWrap/>
          </w:tcPr>
          <w:p w14:paraId="382282D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Апастовский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1F01671E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Апастовская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72" w:type="dxa"/>
            <w:noWrap/>
          </w:tcPr>
          <w:p w14:paraId="13DD9F8D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Свияга</w:t>
            </w:r>
            <w:proofErr w:type="spellEnd"/>
          </w:p>
        </w:tc>
        <w:tc>
          <w:tcPr>
            <w:tcW w:w="964" w:type="dxa"/>
            <w:noWrap/>
          </w:tcPr>
          <w:p w14:paraId="383E99CC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549EFC14" w14:textId="77777777" w:rsidR="00807A05" w:rsidRPr="004208E8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Валиева </w:t>
            </w:r>
          </w:p>
          <w:p w14:paraId="7239645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499" w:type="dxa"/>
            <w:noWrap/>
          </w:tcPr>
          <w:p w14:paraId="1ECBCFC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3C35791E" w14:textId="77777777" w:rsidTr="004208E8">
        <w:trPr>
          <w:trHeight w:val="300"/>
        </w:trPr>
        <w:tc>
          <w:tcPr>
            <w:tcW w:w="704" w:type="dxa"/>
          </w:tcPr>
          <w:p w14:paraId="608F2B19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54D0C" w14:textId="77777777" w:rsidR="00807A05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19C5F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811" w:type="dxa"/>
            <w:noWrap/>
          </w:tcPr>
          <w:p w14:paraId="31CB565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60BC0C64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29343F6E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газированных напитков</w:t>
            </w:r>
          </w:p>
        </w:tc>
        <w:tc>
          <w:tcPr>
            <w:tcW w:w="964" w:type="dxa"/>
            <w:noWrap/>
          </w:tcPr>
          <w:p w14:paraId="5472366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3C9DE64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3499" w:type="dxa"/>
            <w:noWrap/>
          </w:tcPr>
          <w:p w14:paraId="10984255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615CACDF" w14:textId="77777777" w:rsidTr="004208E8">
        <w:trPr>
          <w:trHeight w:val="300"/>
        </w:trPr>
        <w:tc>
          <w:tcPr>
            <w:tcW w:w="704" w:type="dxa"/>
          </w:tcPr>
          <w:p w14:paraId="0FC715F3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A1C20C" w14:textId="77777777" w:rsidR="00807A05" w:rsidRPr="00650B76" w:rsidRDefault="00807A05" w:rsidP="00420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50B76">
              <w:rPr>
                <w:rFonts w:ascii="Times New Roman" w:hAnsi="Times New Roman"/>
                <w:sz w:val="24"/>
                <w:szCs w:val="24"/>
              </w:rPr>
              <w:t>Былков</w:t>
            </w:r>
            <w:proofErr w:type="spellEnd"/>
            <w:r w:rsidRPr="00650B76">
              <w:rPr>
                <w:rFonts w:ascii="Times New Roman" w:hAnsi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1811" w:type="dxa"/>
            <w:noWrap/>
          </w:tcPr>
          <w:p w14:paraId="4F9E3E18" w14:textId="77777777" w:rsidR="00807A05" w:rsidRPr="00650B76" w:rsidRDefault="00807A05" w:rsidP="00420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76">
              <w:rPr>
                <w:rFonts w:ascii="Times New Roman" w:hAnsi="Times New Roman"/>
                <w:sz w:val="24"/>
                <w:szCs w:val="24"/>
              </w:rPr>
              <w:t xml:space="preserve">Забайкальский край, </w:t>
            </w:r>
            <w:proofErr w:type="spellStart"/>
            <w:r w:rsidRPr="00650B76">
              <w:rPr>
                <w:rFonts w:ascii="Times New Roman" w:hAnsi="Times New Roman"/>
                <w:sz w:val="24"/>
                <w:szCs w:val="24"/>
              </w:rPr>
              <w:t>Ононский</w:t>
            </w:r>
            <w:proofErr w:type="spellEnd"/>
            <w:r w:rsidRPr="00650B76">
              <w:rPr>
                <w:rFonts w:ascii="Times New Roman" w:hAnsi="Times New Roman"/>
                <w:sz w:val="24"/>
                <w:szCs w:val="24"/>
              </w:rPr>
              <w:t xml:space="preserve"> район, п. Нижний Цасучей</w:t>
            </w:r>
          </w:p>
        </w:tc>
        <w:tc>
          <w:tcPr>
            <w:tcW w:w="2553" w:type="dxa"/>
            <w:noWrap/>
          </w:tcPr>
          <w:p w14:paraId="04C1029A" w14:textId="77777777" w:rsidR="00807A05" w:rsidRPr="00650B76" w:rsidRDefault="00807A05" w:rsidP="00420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7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650B76">
              <w:rPr>
                <w:rFonts w:ascii="Times New Roman" w:hAnsi="Times New Roman"/>
                <w:sz w:val="24"/>
                <w:szCs w:val="24"/>
              </w:rPr>
              <w:t>Нижнецасучейская</w:t>
            </w:r>
            <w:proofErr w:type="spellEnd"/>
            <w:r w:rsidRPr="00650B7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72" w:type="dxa"/>
            <w:noWrap/>
          </w:tcPr>
          <w:p w14:paraId="7B8D864A" w14:textId="77777777" w:rsidR="00807A05" w:rsidRPr="00650B76" w:rsidRDefault="00807A05" w:rsidP="00420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76">
              <w:rPr>
                <w:rFonts w:ascii="Times New Roman" w:hAnsi="Times New Roman"/>
                <w:sz w:val="24"/>
                <w:szCs w:val="24"/>
              </w:rPr>
              <w:t>Тайны медоносных крылатых: загадочный мир пчеловодства</w:t>
            </w:r>
          </w:p>
        </w:tc>
        <w:tc>
          <w:tcPr>
            <w:tcW w:w="964" w:type="dxa"/>
            <w:noWrap/>
          </w:tcPr>
          <w:p w14:paraId="7F65B57F" w14:textId="77777777" w:rsidR="00807A05" w:rsidRPr="00650B76" w:rsidRDefault="00807A05" w:rsidP="00420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noWrap/>
          </w:tcPr>
          <w:p w14:paraId="7BF0C9A3" w14:textId="77777777" w:rsidR="00807A05" w:rsidRPr="00650B76" w:rsidRDefault="00807A05" w:rsidP="00420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B76">
              <w:rPr>
                <w:rFonts w:ascii="Times New Roman" w:hAnsi="Times New Roman"/>
                <w:sz w:val="24"/>
                <w:szCs w:val="24"/>
              </w:rPr>
              <w:t>Таганова</w:t>
            </w:r>
            <w:proofErr w:type="spellEnd"/>
            <w:r w:rsidRPr="0065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745FD5" w14:textId="77777777" w:rsidR="00807A05" w:rsidRPr="00650B76" w:rsidRDefault="00807A05" w:rsidP="00420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76">
              <w:rPr>
                <w:rFonts w:ascii="Times New Roman" w:hAnsi="Times New Roman"/>
                <w:sz w:val="24"/>
                <w:szCs w:val="24"/>
              </w:rPr>
              <w:t>Олеся Владимировна</w:t>
            </w:r>
          </w:p>
        </w:tc>
        <w:tc>
          <w:tcPr>
            <w:tcW w:w="3499" w:type="dxa"/>
            <w:noWrap/>
          </w:tcPr>
          <w:p w14:paraId="0E8D64B2" w14:textId="4537D3D3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07A05" w:rsidRPr="004208E8" w14:paraId="2192A002" w14:textId="77777777" w:rsidTr="004208E8">
        <w:trPr>
          <w:trHeight w:val="300"/>
        </w:trPr>
        <w:tc>
          <w:tcPr>
            <w:tcW w:w="704" w:type="dxa"/>
          </w:tcPr>
          <w:p w14:paraId="3B60C74C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CA71C0" w14:textId="77777777" w:rsidR="00807A05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Валиуллова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37A7CA3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Динара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11" w:type="dxa"/>
            <w:noWrap/>
          </w:tcPr>
          <w:p w14:paraId="5D0C414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3A31D06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Стародрожжановская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№1"</w:t>
            </w:r>
          </w:p>
        </w:tc>
        <w:tc>
          <w:tcPr>
            <w:tcW w:w="2172" w:type="dxa"/>
            <w:noWrap/>
          </w:tcPr>
          <w:p w14:paraId="241510C8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Экологическое состояние пруда: было и стало</w:t>
            </w:r>
          </w:p>
        </w:tc>
        <w:tc>
          <w:tcPr>
            <w:tcW w:w="964" w:type="dxa"/>
            <w:noWrap/>
          </w:tcPr>
          <w:p w14:paraId="57318AD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22A75CAD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Светлана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Адельзяновна</w:t>
            </w:r>
            <w:proofErr w:type="spellEnd"/>
          </w:p>
        </w:tc>
        <w:tc>
          <w:tcPr>
            <w:tcW w:w="3499" w:type="dxa"/>
            <w:noWrap/>
          </w:tcPr>
          <w:p w14:paraId="099B3025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2EA32699" w14:textId="77777777" w:rsidTr="004208E8">
        <w:trPr>
          <w:trHeight w:val="300"/>
        </w:trPr>
        <w:tc>
          <w:tcPr>
            <w:tcW w:w="704" w:type="dxa"/>
          </w:tcPr>
          <w:p w14:paraId="111138C8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BC1224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Воронова Юлия Александровна</w:t>
            </w:r>
          </w:p>
        </w:tc>
        <w:tc>
          <w:tcPr>
            <w:tcW w:w="1811" w:type="dxa"/>
            <w:noWrap/>
          </w:tcPr>
          <w:p w14:paraId="3610E5D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Забайкальский край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Газимуро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-Заводский район, село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Кактолга</w:t>
            </w:r>
            <w:proofErr w:type="spellEnd"/>
          </w:p>
        </w:tc>
        <w:tc>
          <w:tcPr>
            <w:tcW w:w="2553" w:type="dxa"/>
            <w:noWrap/>
          </w:tcPr>
          <w:p w14:paraId="414E3F20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Кактолгинская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172" w:type="dxa"/>
            <w:noWrap/>
          </w:tcPr>
          <w:p w14:paraId="71D8762E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кислотности различных напитков</w:t>
            </w:r>
          </w:p>
        </w:tc>
        <w:tc>
          <w:tcPr>
            <w:tcW w:w="964" w:type="dxa"/>
            <w:noWrap/>
          </w:tcPr>
          <w:p w14:paraId="183AAE76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1" w:type="dxa"/>
            <w:noWrap/>
          </w:tcPr>
          <w:p w14:paraId="1E43A023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Воронова Марина Сергеевна</w:t>
            </w:r>
          </w:p>
        </w:tc>
        <w:tc>
          <w:tcPr>
            <w:tcW w:w="3499" w:type="dxa"/>
            <w:noWrap/>
          </w:tcPr>
          <w:p w14:paraId="23632C31" w14:textId="09C60D10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07A05" w:rsidRPr="004208E8" w14:paraId="4F8252F5" w14:textId="77777777" w:rsidTr="004208E8">
        <w:trPr>
          <w:trHeight w:val="300"/>
        </w:trPr>
        <w:tc>
          <w:tcPr>
            <w:tcW w:w="704" w:type="dxa"/>
          </w:tcPr>
          <w:p w14:paraId="440C8A68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694E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1811" w:type="dxa"/>
            <w:noWrap/>
          </w:tcPr>
          <w:p w14:paraId="532BCCBE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525A78E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им.Ханжина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П.С."</w:t>
            </w:r>
          </w:p>
        </w:tc>
        <w:tc>
          <w:tcPr>
            <w:tcW w:w="2172" w:type="dxa"/>
            <w:noWrap/>
          </w:tcPr>
          <w:p w14:paraId="73DD14A0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Экологическая зависимость редких видов растений от почвенных условий в государственном природном заказнике «Долгая Поляна»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964" w:type="dxa"/>
            <w:noWrap/>
          </w:tcPr>
          <w:p w14:paraId="036D2EBF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0EA7092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Фирсова Ирина Васильевна</w:t>
            </w:r>
          </w:p>
        </w:tc>
        <w:tc>
          <w:tcPr>
            <w:tcW w:w="3499" w:type="dxa"/>
            <w:noWrap/>
          </w:tcPr>
          <w:p w14:paraId="3917577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6DFB1BF6" w14:textId="77777777" w:rsidTr="004208E8">
        <w:trPr>
          <w:trHeight w:val="300"/>
        </w:trPr>
        <w:tc>
          <w:tcPr>
            <w:tcW w:w="704" w:type="dxa"/>
          </w:tcPr>
          <w:p w14:paraId="55B550BA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6D39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Равиловна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Морозкина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811" w:type="dxa"/>
            <w:noWrap/>
          </w:tcPr>
          <w:p w14:paraId="5D50813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747A767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Бакрчинская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191ECE3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Маркетинговое исследование производства молочных продуктов</w:t>
            </w:r>
          </w:p>
        </w:tc>
        <w:tc>
          <w:tcPr>
            <w:tcW w:w="964" w:type="dxa"/>
            <w:noWrap/>
          </w:tcPr>
          <w:p w14:paraId="4DDA669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4E9F127D" w14:textId="77777777" w:rsidR="00807A05" w:rsidRPr="004208E8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Салимзянова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Роза </w:t>
            </w:r>
          </w:p>
          <w:p w14:paraId="4795188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3499" w:type="dxa"/>
            <w:noWrap/>
          </w:tcPr>
          <w:p w14:paraId="3DD9F790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6E4BCB58" w14:textId="77777777" w:rsidTr="004208E8">
        <w:trPr>
          <w:trHeight w:val="300"/>
        </w:trPr>
        <w:tc>
          <w:tcPr>
            <w:tcW w:w="704" w:type="dxa"/>
          </w:tcPr>
          <w:p w14:paraId="556CA59A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9DAE3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Морозкина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811" w:type="dxa"/>
            <w:noWrap/>
          </w:tcPr>
          <w:p w14:paraId="2EEF1D6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26485B6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Бакрчинская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</w:t>
            </w: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школа»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40E652F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 страницы книги до природы края: редкие растения, занесённые в Красную книгу </w:t>
            </w: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Республики Татарстан и отмеченные в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Тетюшском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районе</w:t>
            </w:r>
          </w:p>
        </w:tc>
        <w:tc>
          <w:tcPr>
            <w:tcW w:w="964" w:type="dxa"/>
            <w:noWrap/>
          </w:tcPr>
          <w:p w14:paraId="5F0A509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901" w:type="dxa"/>
            <w:noWrap/>
          </w:tcPr>
          <w:p w14:paraId="29C339F4" w14:textId="77777777" w:rsidR="00807A05" w:rsidRPr="004208E8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Салихова </w:t>
            </w:r>
          </w:p>
          <w:p w14:paraId="419311D8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3499" w:type="dxa"/>
            <w:noWrap/>
          </w:tcPr>
          <w:p w14:paraId="42205AE5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24519B64" w14:textId="77777777" w:rsidTr="004208E8">
        <w:trPr>
          <w:trHeight w:val="300"/>
        </w:trPr>
        <w:tc>
          <w:tcPr>
            <w:tcW w:w="704" w:type="dxa"/>
          </w:tcPr>
          <w:p w14:paraId="6CC4EC19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A2621B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Мустафаев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Керим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Расимович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  <w:noWrap/>
          </w:tcPr>
          <w:p w14:paraId="459A9CB8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Херсонская область,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Чаплинский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553" w:type="dxa"/>
            <w:noWrap/>
          </w:tcPr>
          <w:p w14:paraId="577B22CC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Херсонской области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Асканийская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Чаплинского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"</w:t>
            </w:r>
          </w:p>
        </w:tc>
        <w:tc>
          <w:tcPr>
            <w:tcW w:w="2172" w:type="dxa"/>
            <w:noWrap/>
          </w:tcPr>
          <w:p w14:paraId="29F2D1C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Экологический анализ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гусеобразных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биосферном заповеднике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Аскания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-Нова"</w:t>
            </w:r>
          </w:p>
        </w:tc>
        <w:tc>
          <w:tcPr>
            <w:tcW w:w="964" w:type="dxa"/>
            <w:noWrap/>
          </w:tcPr>
          <w:p w14:paraId="6366F884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0058BA65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Саидханова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Мирослава Викторовна</w:t>
            </w:r>
          </w:p>
        </w:tc>
        <w:tc>
          <w:tcPr>
            <w:tcW w:w="3499" w:type="dxa"/>
            <w:noWrap/>
          </w:tcPr>
          <w:p w14:paraId="66F37162" w14:textId="0DEFD643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07A05" w:rsidRPr="004208E8" w14:paraId="478B6061" w14:textId="77777777" w:rsidTr="004208E8">
        <w:trPr>
          <w:trHeight w:val="300"/>
        </w:trPr>
        <w:tc>
          <w:tcPr>
            <w:tcW w:w="704" w:type="dxa"/>
          </w:tcPr>
          <w:p w14:paraId="69C30492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934C8C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Санина Екатерина Андреевна</w:t>
            </w:r>
          </w:p>
        </w:tc>
        <w:tc>
          <w:tcPr>
            <w:tcW w:w="1811" w:type="dxa"/>
            <w:noWrap/>
          </w:tcPr>
          <w:p w14:paraId="22EC8C33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Курганская область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Катайский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553" w:type="dxa"/>
            <w:noWrap/>
          </w:tcPr>
          <w:p w14:paraId="67CB4562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Катайская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2172" w:type="dxa"/>
            <w:noWrap/>
          </w:tcPr>
          <w:p w14:paraId="7C31BE0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Оценка влияния компонентов батареек на плодородие почвы в модельном эксперименте</w:t>
            </w:r>
          </w:p>
        </w:tc>
        <w:tc>
          <w:tcPr>
            <w:tcW w:w="964" w:type="dxa"/>
            <w:noWrap/>
          </w:tcPr>
          <w:p w14:paraId="1B54154C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03C1B6BE" w14:textId="77777777" w:rsidR="00807A05" w:rsidRPr="004208E8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 </w:t>
            </w:r>
          </w:p>
          <w:p w14:paraId="398C37FE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Мария Валерьевна</w:t>
            </w:r>
          </w:p>
        </w:tc>
        <w:tc>
          <w:tcPr>
            <w:tcW w:w="3499" w:type="dxa"/>
            <w:noWrap/>
          </w:tcPr>
          <w:p w14:paraId="534CE21D" w14:textId="44FB8BB3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07A05" w:rsidRPr="004208E8" w14:paraId="5A9F18AA" w14:textId="77777777" w:rsidTr="004208E8">
        <w:trPr>
          <w:trHeight w:val="300"/>
        </w:trPr>
        <w:tc>
          <w:tcPr>
            <w:tcW w:w="704" w:type="dxa"/>
          </w:tcPr>
          <w:p w14:paraId="48FD4E04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A6D50F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Ильназовна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Кирилина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Викерия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Игоревна</w:t>
            </w:r>
          </w:p>
        </w:tc>
        <w:tc>
          <w:tcPr>
            <w:tcW w:w="1811" w:type="dxa"/>
            <w:noWrap/>
          </w:tcPr>
          <w:p w14:paraId="73485F9C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3A88E898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314FF20D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качества воздуха в школьных помещениях</w:t>
            </w:r>
          </w:p>
        </w:tc>
        <w:tc>
          <w:tcPr>
            <w:tcW w:w="964" w:type="dxa"/>
            <w:noWrap/>
          </w:tcPr>
          <w:p w14:paraId="6305A69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1" w:type="dxa"/>
            <w:noWrap/>
          </w:tcPr>
          <w:p w14:paraId="6AD53F87" w14:textId="77777777" w:rsidR="00807A05" w:rsidRPr="004208E8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Абдуллин </w:t>
            </w:r>
          </w:p>
          <w:p w14:paraId="11F3193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Ильнар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499" w:type="dxa"/>
            <w:noWrap/>
          </w:tcPr>
          <w:p w14:paraId="361B913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10BD2896" w14:textId="77777777" w:rsidTr="004208E8">
        <w:trPr>
          <w:trHeight w:val="300"/>
        </w:trPr>
        <w:tc>
          <w:tcPr>
            <w:tcW w:w="704" w:type="dxa"/>
          </w:tcPr>
          <w:p w14:paraId="24820D3F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42FB6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Сладков Святослав Александрович</w:t>
            </w:r>
          </w:p>
        </w:tc>
        <w:tc>
          <w:tcPr>
            <w:tcW w:w="1811" w:type="dxa"/>
            <w:noWrap/>
          </w:tcPr>
          <w:p w14:paraId="20B3B699" w14:textId="77777777" w:rsidR="00807A05" w:rsidRDefault="00807A05" w:rsidP="004208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 Казань</w:t>
            </w:r>
          </w:p>
          <w:p w14:paraId="2970E20D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noWrap/>
          </w:tcPr>
          <w:p w14:paraId="6A9CD7B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№8" ЦО</w:t>
            </w:r>
          </w:p>
        </w:tc>
        <w:tc>
          <w:tcPr>
            <w:tcW w:w="2172" w:type="dxa"/>
            <w:noWrap/>
          </w:tcPr>
          <w:p w14:paraId="1E0CCD98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Фауна и население наземных беспозвоночных детского оздоровительного лагеря «ДУСЛЫК»</w:t>
            </w:r>
          </w:p>
        </w:tc>
        <w:tc>
          <w:tcPr>
            <w:tcW w:w="964" w:type="dxa"/>
            <w:noWrap/>
          </w:tcPr>
          <w:p w14:paraId="6C37FD95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1" w:type="dxa"/>
            <w:noWrap/>
          </w:tcPr>
          <w:p w14:paraId="3B083444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Гордиенко Татьяна Александровна</w:t>
            </w:r>
          </w:p>
        </w:tc>
        <w:tc>
          <w:tcPr>
            <w:tcW w:w="3499" w:type="dxa"/>
            <w:noWrap/>
          </w:tcPr>
          <w:p w14:paraId="44C9E75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7A05" w:rsidRPr="004208E8" w14:paraId="0D2AB243" w14:textId="77777777" w:rsidTr="004208E8">
        <w:trPr>
          <w:trHeight w:val="300"/>
        </w:trPr>
        <w:tc>
          <w:tcPr>
            <w:tcW w:w="704" w:type="dxa"/>
          </w:tcPr>
          <w:p w14:paraId="43CAC182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6E68D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Стефаненко Марк Андреевич </w:t>
            </w:r>
          </w:p>
        </w:tc>
        <w:tc>
          <w:tcPr>
            <w:tcW w:w="1811" w:type="dxa"/>
            <w:noWrap/>
          </w:tcPr>
          <w:p w14:paraId="2AB937C2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Городской округ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Власиха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553" w:type="dxa"/>
            <w:noWrap/>
          </w:tcPr>
          <w:p w14:paraId="1E9CC8AC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образовательное учреждение средняя общеобразовательная </w:t>
            </w: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школа "Перспектива" городского округа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Власиха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172" w:type="dxa"/>
            <w:noWrap/>
          </w:tcPr>
          <w:p w14:paraId="7FCB34FD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Аммонит и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симбирцит</w:t>
            </w:r>
            <w:proofErr w:type="spellEnd"/>
          </w:p>
        </w:tc>
        <w:tc>
          <w:tcPr>
            <w:tcW w:w="964" w:type="dxa"/>
            <w:noWrap/>
          </w:tcPr>
          <w:p w14:paraId="31BCCB31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32CBE540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Стефаненко Ольга Николаевна </w:t>
            </w:r>
          </w:p>
        </w:tc>
        <w:tc>
          <w:tcPr>
            <w:tcW w:w="3499" w:type="dxa"/>
            <w:noWrap/>
          </w:tcPr>
          <w:p w14:paraId="5326A8E8" w14:textId="012B372F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807A05" w:rsidRPr="004208E8" w14:paraId="46EBCEF0" w14:textId="77777777" w:rsidTr="004208E8">
        <w:trPr>
          <w:trHeight w:val="300"/>
        </w:trPr>
        <w:tc>
          <w:tcPr>
            <w:tcW w:w="704" w:type="dxa"/>
          </w:tcPr>
          <w:p w14:paraId="3A056FFC" w14:textId="77777777" w:rsidR="00807A05" w:rsidRPr="004208E8" w:rsidRDefault="00807A05" w:rsidP="004208E8">
            <w:pPr>
              <w:pStyle w:val="a5"/>
              <w:numPr>
                <w:ilvl w:val="0"/>
                <w:numId w:val="15"/>
              </w:numPr>
              <w:ind w:right="176" w:hanging="5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A5E07F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Ябурова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1811" w:type="dxa"/>
            <w:noWrap/>
          </w:tcPr>
          <w:p w14:paraId="5FA2730D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7624B0EE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 </w:t>
            </w: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Нармонская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72" w:type="dxa"/>
            <w:noWrap/>
          </w:tcPr>
          <w:p w14:paraId="78A49A49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состава моющих средств и их влияния на организм человека</w:t>
            </w:r>
          </w:p>
        </w:tc>
        <w:tc>
          <w:tcPr>
            <w:tcW w:w="964" w:type="dxa"/>
            <w:noWrap/>
          </w:tcPr>
          <w:p w14:paraId="5DBFDE3A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1" w:type="dxa"/>
            <w:noWrap/>
          </w:tcPr>
          <w:p w14:paraId="24BD2CB7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4208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499" w:type="dxa"/>
            <w:noWrap/>
          </w:tcPr>
          <w:p w14:paraId="08693390" w14:textId="77777777" w:rsidR="00807A05" w:rsidRPr="004208E8" w:rsidRDefault="00807A05" w:rsidP="004208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DB6CB44" w14:textId="77777777" w:rsidR="00EE3910" w:rsidRDefault="00EE3910">
      <w:r>
        <w:br w:type="page"/>
      </w:r>
    </w:p>
    <w:tbl>
      <w:tblPr>
        <w:tblStyle w:val="11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843"/>
        <w:gridCol w:w="2693"/>
        <w:gridCol w:w="2410"/>
        <w:gridCol w:w="851"/>
        <w:gridCol w:w="1984"/>
        <w:gridCol w:w="2977"/>
      </w:tblGrid>
      <w:tr w:rsidR="009125A2" w:rsidRPr="00682B3C" w14:paraId="718EC00B" w14:textId="77777777" w:rsidTr="00682B3C">
        <w:trPr>
          <w:trHeight w:val="300"/>
        </w:trPr>
        <w:tc>
          <w:tcPr>
            <w:tcW w:w="15021" w:type="dxa"/>
            <w:gridSpan w:val="8"/>
          </w:tcPr>
          <w:p w14:paraId="1533DF15" w14:textId="65411B07" w:rsidR="009125A2" w:rsidRPr="00682B3C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СЕКЦИЯ № 5</w:t>
            </w:r>
          </w:p>
          <w:p w14:paraId="63B15ED4" w14:textId="790CB3DA" w:rsidR="005E6F42" w:rsidRPr="00682B3C" w:rsidRDefault="005E6F42" w:rsidP="005E6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ДЛЯ ОБУЧАЮЩИХСЯ 9 КЛАССОВ</w:t>
            </w:r>
          </w:p>
          <w:p w14:paraId="3A9497C2" w14:textId="0701CB4C" w:rsidR="009125A2" w:rsidRPr="00682B3C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125A2" w:rsidRPr="00682B3C" w14:paraId="5828970C" w14:textId="77777777" w:rsidTr="004A764A">
        <w:trPr>
          <w:trHeight w:val="300"/>
        </w:trPr>
        <w:tc>
          <w:tcPr>
            <w:tcW w:w="704" w:type="dxa"/>
          </w:tcPr>
          <w:p w14:paraId="155D9D30" w14:textId="098B5847" w:rsidR="009125A2" w:rsidRPr="00682B3C" w:rsidRDefault="009125A2" w:rsidP="009125A2">
            <w:pPr>
              <w:pStyle w:val="a5"/>
              <w:ind w:left="17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4363FD93" w14:textId="41C642E8" w:rsidR="009125A2" w:rsidRPr="00682B3C" w:rsidRDefault="009125A2" w:rsidP="00912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43" w:type="dxa"/>
            <w:noWrap/>
          </w:tcPr>
          <w:p w14:paraId="6E03C0A6" w14:textId="6E019113" w:rsidR="009125A2" w:rsidRPr="00682B3C" w:rsidRDefault="009125A2" w:rsidP="00912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693" w:type="dxa"/>
            <w:noWrap/>
          </w:tcPr>
          <w:p w14:paraId="21028EC0" w14:textId="4D277B17" w:rsidR="009125A2" w:rsidRPr="00682B3C" w:rsidRDefault="009125A2" w:rsidP="00912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noWrap/>
          </w:tcPr>
          <w:p w14:paraId="7A2B2BB2" w14:textId="7EA9FE7D" w:rsidR="009125A2" w:rsidRPr="00682B3C" w:rsidRDefault="009125A2" w:rsidP="00912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51" w:type="dxa"/>
            <w:noWrap/>
          </w:tcPr>
          <w:p w14:paraId="65384499" w14:textId="5A94F925" w:rsidR="009125A2" w:rsidRPr="00682B3C" w:rsidRDefault="009125A2" w:rsidP="00912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noWrap/>
          </w:tcPr>
          <w:p w14:paraId="3AAC8204" w14:textId="2026E479" w:rsidR="009125A2" w:rsidRPr="00682B3C" w:rsidRDefault="009125A2" w:rsidP="00912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  <w:noWrap/>
          </w:tcPr>
          <w:p w14:paraId="0704A488" w14:textId="0F17BC3E" w:rsidR="009125A2" w:rsidRPr="00682B3C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682B3C" w:rsidRPr="00682B3C" w14:paraId="2F6F4310" w14:textId="77777777" w:rsidTr="004A764A">
        <w:trPr>
          <w:trHeight w:val="300"/>
        </w:trPr>
        <w:tc>
          <w:tcPr>
            <w:tcW w:w="704" w:type="dxa"/>
          </w:tcPr>
          <w:p w14:paraId="46BE9CD2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930A4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Афонина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 Евгеньевна</w:t>
            </w:r>
          </w:p>
        </w:tc>
        <w:tc>
          <w:tcPr>
            <w:tcW w:w="1843" w:type="dxa"/>
            <w:noWrap/>
          </w:tcPr>
          <w:p w14:paraId="38FDB4B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noWrap/>
          </w:tcPr>
          <w:p w14:paraId="780A741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Стародрожжановский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многопрофильный лицей"</w:t>
            </w:r>
          </w:p>
        </w:tc>
        <w:tc>
          <w:tcPr>
            <w:tcW w:w="2410" w:type="dxa"/>
            <w:noWrap/>
          </w:tcPr>
          <w:p w14:paraId="4413BB18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показателей РН средств личной гигиены различной концентрации</w:t>
            </w:r>
          </w:p>
        </w:tc>
        <w:tc>
          <w:tcPr>
            <w:tcW w:w="851" w:type="dxa"/>
            <w:noWrap/>
          </w:tcPr>
          <w:p w14:paraId="43FD589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58946890" w14:textId="77777777" w:rsidR="00A53245" w:rsidRDefault="00682B3C" w:rsidP="00682B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</w:t>
            </w:r>
          </w:p>
          <w:p w14:paraId="693B8C23" w14:textId="507C522D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Ирина Николаевна</w:t>
            </w:r>
          </w:p>
        </w:tc>
        <w:tc>
          <w:tcPr>
            <w:tcW w:w="2977" w:type="dxa"/>
            <w:noWrap/>
          </w:tcPr>
          <w:p w14:paraId="2C7C164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632FD7D7" w14:textId="77777777" w:rsidTr="004A764A">
        <w:trPr>
          <w:trHeight w:val="300"/>
        </w:trPr>
        <w:tc>
          <w:tcPr>
            <w:tcW w:w="704" w:type="dxa"/>
          </w:tcPr>
          <w:p w14:paraId="5A6C892A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D6ED9F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843" w:type="dxa"/>
            <w:noWrap/>
          </w:tcPr>
          <w:p w14:paraId="2066ACA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noWrap/>
          </w:tcPr>
          <w:p w14:paraId="1DFB405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noWrap/>
          </w:tcPr>
          <w:p w14:paraId="4AE10F9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Оценка влияния экологических факторов учебной среды на артериальное давление школьников: математический анализ данных, полученных с помощью оборудования «Точка роста»</w:t>
            </w:r>
          </w:p>
        </w:tc>
        <w:tc>
          <w:tcPr>
            <w:tcW w:w="851" w:type="dxa"/>
            <w:noWrap/>
          </w:tcPr>
          <w:p w14:paraId="37210674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090152C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Аниса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2977" w:type="dxa"/>
            <w:noWrap/>
          </w:tcPr>
          <w:p w14:paraId="12D07BF3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0F251D5A" w14:textId="77777777" w:rsidTr="004A764A">
        <w:trPr>
          <w:trHeight w:val="300"/>
        </w:trPr>
        <w:tc>
          <w:tcPr>
            <w:tcW w:w="704" w:type="dxa"/>
          </w:tcPr>
          <w:p w14:paraId="3D7846A5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B053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Глухова Елизавета Дмитриевна</w:t>
            </w:r>
          </w:p>
        </w:tc>
        <w:tc>
          <w:tcPr>
            <w:tcW w:w="1843" w:type="dxa"/>
            <w:noWrap/>
          </w:tcPr>
          <w:p w14:paraId="5544616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2693" w:type="dxa"/>
            <w:noWrap/>
          </w:tcPr>
          <w:p w14:paraId="3B58A1E0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Уруссинская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школа№2"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Ютазинского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района 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2410" w:type="dxa"/>
            <w:noWrap/>
          </w:tcPr>
          <w:p w14:paraId="5246EDD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Оценка влияния нефти и нефтепродуктов на состояние растительности по показателям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фитотоксичности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почв</w:t>
            </w:r>
          </w:p>
        </w:tc>
        <w:tc>
          <w:tcPr>
            <w:tcW w:w="851" w:type="dxa"/>
            <w:noWrap/>
          </w:tcPr>
          <w:p w14:paraId="061EEDF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6B9B80DB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977" w:type="dxa"/>
            <w:noWrap/>
          </w:tcPr>
          <w:p w14:paraId="47AB3BE2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3E963380" w14:textId="77777777" w:rsidTr="004A764A">
        <w:trPr>
          <w:trHeight w:val="300"/>
        </w:trPr>
        <w:tc>
          <w:tcPr>
            <w:tcW w:w="704" w:type="dxa"/>
          </w:tcPr>
          <w:p w14:paraId="1DE3CDC7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5A1B17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Голованова Анастасия Алексеевна</w:t>
            </w:r>
          </w:p>
        </w:tc>
        <w:tc>
          <w:tcPr>
            <w:tcW w:w="1843" w:type="dxa"/>
            <w:noWrap/>
          </w:tcPr>
          <w:p w14:paraId="66CE2C5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693" w:type="dxa"/>
            <w:noWrap/>
          </w:tcPr>
          <w:p w14:paraId="0E886139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№2 им. Героя России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А.А.Соколовского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  <w:noWrap/>
          </w:tcPr>
          <w:p w14:paraId="21068A19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Природные достопримечательности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851" w:type="dxa"/>
            <w:noWrap/>
          </w:tcPr>
          <w:p w14:paraId="12EC9203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18AA480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Хатыпова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Дилбяр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Гильмановна</w:t>
            </w:r>
            <w:proofErr w:type="spellEnd"/>
          </w:p>
        </w:tc>
        <w:tc>
          <w:tcPr>
            <w:tcW w:w="2977" w:type="dxa"/>
            <w:noWrap/>
          </w:tcPr>
          <w:p w14:paraId="5799B3D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245E379D" w14:textId="77777777" w:rsidTr="004A764A">
        <w:trPr>
          <w:trHeight w:val="300"/>
        </w:trPr>
        <w:tc>
          <w:tcPr>
            <w:tcW w:w="704" w:type="dxa"/>
          </w:tcPr>
          <w:p w14:paraId="234285E6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79E92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Гомбоева Юлия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Биликтоевна</w:t>
            </w:r>
            <w:proofErr w:type="spellEnd"/>
          </w:p>
        </w:tc>
        <w:tc>
          <w:tcPr>
            <w:tcW w:w="1843" w:type="dxa"/>
            <w:noWrap/>
          </w:tcPr>
          <w:p w14:paraId="072B34F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Забайкальского края, Читинский район</w:t>
            </w:r>
          </w:p>
        </w:tc>
        <w:tc>
          <w:tcPr>
            <w:tcW w:w="2693" w:type="dxa"/>
            <w:noWrap/>
          </w:tcPr>
          <w:p w14:paraId="1F9B86C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с. Угдан»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10" w:type="dxa"/>
            <w:noWrap/>
          </w:tcPr>
          <w:p w14:paraId="2C8D553C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Школьный дендрологический сад средней общеобразовательной школы села Угдан Забайкальского края </w:t>
            </w:r>
          </w:p>
        </w:tc>
        <w:tc>
          <w:tcPr>
            <w:tcW w:w="851" w:type="dxa"/>
            <w:noWrap/>
          </w:tcPr>
          <w:p w14:paraId="450B9E5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69C62447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Комарова Екатерина Александровна</w:t>
            </w:r>
          </w:p>
        </w:tc>
        <w:tc>
          <w:tcPr>
            <w:tcW w:w="2977" w:type="dxa"/>
            <w:noWrap/>
          </w:tcPr>
          <w:p w14:paraId="716AAC3B" w14:textId="051C4E3A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682B3C" w:rsidRPr="00682B3C" w14:paraId="3DDA3CE9" w14:textId="77777777" w:rsidTr="004A764A">
        <w:trPr>
          <w:trHeight w:val="300"/>
        </w:trPr>
        <w:tc>
          <w:tcPr>
            <w:tcW w:w="704" w:type="dxa"/>
          </w:tcPr>
          <w:p w14:paraId="4D885654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64BB9F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Дашицыренов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Насак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Болотович</w:t>
            </w:r>
            <w:proofErr w:type="spellEnd"/>
          </w:p>
        </w:tc>
        <w:tc>
          <w:tcPr>
            <w:tcW w:w="1843" w:type="dxa"/>
            <w:noWrap/>
          </w:tcPr>
          <w:p w14:paraId="6D7E73D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Забайкальский край, п.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Алханай</w:t>
            </w:r>
            <w:proofErr w:type="spellEnd"/>
          </w:p>
        </w:tc>
        <w:tc>
          <w:tcPr>
            <w:tcW w:w="2693" w:type="dxa"/>
            <w:noWrap/>
          </w:tcPr>
          <w:p w14:paraId="272ED7F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Алханайская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410" w:type="dxa"/>
            <w:noWrap/>
          </w:tcPr>
          <w:p w14:paraId="4B204658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Удивительные уголки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Алханая</w:t>
            </w:r>
            <w:proofErr w:type="spellEnd"/>
          </w:p>
        </w:tc>
        <w:tc>
          <w:tcPr>
            <w:tcW w:w="851" w:type="dxa"/>
            <w:noWrap/>
          </w:tcPr>
          <w:p w14:paraId="30378479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5CE1DC03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Лхасаранова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977" w:type="dxa"/>
            <w:noWrap/>
          </w:tcPr>
          <w:p w14:paraId="5FC258EC" w14:textId="3A1E1811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682B3C" w:rsidRPr="00682B3C" w14:paraId="4C63A41A" w14:textId="77777777" w:rsidTr="004A764A">
        <w:trPr>
          <w:trHeight w:val="300"/>
        </w:trPr>
        <w:tc>
          <w:tcPr>
            <w:tcW w:w="704" w:type="dxa"/>
          </w:tcPr>
          <w:p w14:paraId="785F950D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E60ED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Дружинин Данил Семенович</w:t>
            </w:r>
          </w:p>
        </w:tc>
        <w:tc>
          <w:tcPr>
            <w:tcW w:w="1843" w:type="dxa"/>
            <w:noWrap/>
          </w:tcPr>
          <w:p w14:paraId="65D3C5A3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693" w:type="dxa"/>
            <w:noWrap/>
          </w:tcPr>
          <w:p w14:paraId="0851EA44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noWrap/>
          </w:tcPr>
          <w:p w14:paraId="4994E35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азотофиксирующих бактерий, в том числе с использованием оборудования "Точка Роста"</w:t>
            </w:r>
          </w:p>
        </w:tc>
        <w:tc>
          <w:tcPr>
            <w:tcW w:w="851" w:type="dxa"/>
            <w:noWrap/>
          </w:tcPr>
          <w:p w14:paraId="6FE2094B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4D8B852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2977" w:type="dxa"/>
            <w:noWrap/>
          </w:tcPr>
          <w:p w14:paraId="7C7FC2DD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20C74EA6" w14:textId="77777777" w:rsidTr="004A764A">
        <w:trPr>
          <w:trHeight w:val="300"/>
        </w:trPr>
        <w:tc>
          <w:tcPr>
            <w:tcW w:w="704" w:type="dxa"/>
          </w:tcPr>
          <w:p w14:paraId="259B5130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866CD0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Левин Ярослав Антонович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Волков Константин Евгеньевич</w:t>
            </w:r>
          </w:p>
        </w:tc>
        <w:tc>
          <w:tcPr>
            <w:tcW w:w="1843" w:type="dxa"/>
            <w:noWrap/>
          </w:tcPr>
          <w:p w14:paraId="0A09414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693" w:type="dxa"/>
            <w:noWrap/>
          </w:tcPr>
          <w:p w14:paraId="20191E5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noWrap/>
          </w:tcPr>
          <w:p w14:paraId="7EAE1DF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оползневого процесса береговой линии Куйбышевского водохранилища с помощью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квадрокоптера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черте города Тетюши</w:t>
            </w:r>
          </w:p>
        </w:tc>
        <w:tc>
          <w:tcPr>
            <w:tcW w:w="851" w:type="dxa"/>
            <w:noWrap/>
          </w:tcPr>
          <w:p w14:paraId="78C05A34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9, 11</w:t>
            </w:r>
          </w:p>
        </w:tc>
        <w:tc>
          <w:tcPr>
            <w:tcW w:w="1984" w:type="dxa"/>
            <w:noWrap/>
          </w:tcPr>
          <w:p w14:paraId="06517634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Горшкова Наталья Анатольевна</w:t>
            </w:r>
          </w:p>
        </w:tc>
        <w:tc>
          <w:tcPr>
            <w:tcW w:w="2977" w:type="dxa"/>
            <w:noWrap/>
          </w:tcPr>
          <w:p w14:paraId="7E305F5C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3D42EF04" w14:textId="77777777" w:rsidTr="004A764A">
        <w:trPr>
          <w:trHeight w:val="300"/>
        </w:trPr>
        <w:tc>
          <w:tcPr>
            <w:tcW w:w="704" w:type="dxa"/>
          </w:tcPr>
          <w:p w14:paraId="19210475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B4C14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Матиева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843" w:type="dxa"/>
            <w:noWrap/>
          </w:tcPr>
          <w:p w14:paraId="0B6803FC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noWrap/>
          </w:tcPr>
          <w:p w14:paraId="306D94B1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noWrap/>
          </w:tcPr>
          <w:p w14:paraId="76EE2257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Биотические и абиотические компоненты природы на станциях школьной экологической тропы     </w:t>
            </w:r>
          </w:p>
        </w:tc>
        <w:tc>
          <w:tcPr>
            <w:tcW w:w="851" w:type="dxa"/>
            <w:noWrap/>
          </w:tcPr>
          <w:p w14:paraId="28A84DDB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5BBF93E9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2977" w:type="dxa"/>
            <w:noWrap/>
          </w:tcPr>
          <w:p w14:paraId="5F9A4B2D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2C3EBDD0" w14:textId="77777777" w:rsidTr="004A764A">
        <w:trPr>
          <w:trHeight w:val="300"/>
        </w:trPr>
        <w:tc>
          <w:tcPr>
            <w:tcW w:w="704" w:type="dxa"/>
          </w:tcPr>
          <w:p w14:paraId="4BD834FC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57ACB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Павлова Злата</w:t>
            </w:r>
          </w:p>
        </w:tc>
        <w:tc>
          <w:tcPr>
            <w:tcW w:w="1843" w:type="dxa"/>
            <w:noWrap/>
          </w:tcPr>
          <w:p w14:paraId="75F49004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693" w:type="dxa"/>
            <w:noWrap/>
          </w:tcPr>
          <w:p w14:paraId="4245D43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№2 имени Героя Российской Федерации Андрея Андреевича Соколовского"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2410" w:type="dxa"/>
            <w:noWrap/>
          </w:tcPr>
          <w:p w14:paraId="0BEB88C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Экологический след школьника</w:t>
            </w:r>
          </w:p>
        </w:tc>
        <w:tc>
          <w:tcPr>
            <w:tcW w:w="851" w:type="dxa"/>
            <w:noWrap/>
          </w:tcPr>
          <w:p w14:paraId="65EA9CEB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7492DBC7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Сирина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2977" w:type="dxa"/>
            <w:noWrap/>
          </w:tcPr>
          <w:p w14:paraId="41065D86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685FC0B4" w14:textId="77777777" w:rsidTr="004A764A">
        <w:trPr>
          <w:trHeight w:val="300"/>
        </w:trPr>
        <w:tc>
          <w:tcPr>
            <w:tcW w:w="704" w:type="dxa"/>
          </w:tcPr>
          <w:p w14:paraId="7E04B01F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E5941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Сударикова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843" w:type="dxa"/>
            <w:noWrap/>
          </w:tcPr>
          <w:p w14:paraId="46700A4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693" w:type="dxa"/>
            <w:noWrap/>
          </w:tcPr>
          <w:p w14:paraId="5348302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№2 имени Героя Российской Федерации Андрея Андреевича Соколовского"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noWrap/>
          </w:tcPr>
          <w:p w14:paraId="136BE52B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ГОСУДАРСТВЕННЫЙ ПРИРОДНЫЙ ЗАКАЗНИК РЕГИОНАЛЬНОГО ЗНАЧЕНИЯ КОМПЛЕКСНОГО ПРОФИЛЯ «ДОЛГАЯ ПОЛЯНА» ТЕТЮШСКОГО МУНИЦИПАЛЬНОГО РАЙОНА 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РЕСПУБЛИКИ ТАТАРСТАН.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ВТОРИЧНАЯ СУКЦЕССИЯ ЛОКАЦИЙ: 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КРОЛИЧЬЯ ПОЛЯНА, ПАСТБИЩЕ, КАМЕНКА</w:t>
            </w:r>
          </w:p>
        </w:tc>
        <w:tc>
          <w:tcPr>
            <w:tcW w:w="851" w:type="dxa"/>
            <w:noWrap/>
          </w:tcPr>
          <w:p w14:paraId="2D43616A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30CC6783" w14:textId="77777777" w:rsidR="00A53245" w:rsidRDefault="00682B3C" w:rsidP="00682B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Курзаева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CFCDB3B" w14:textId="2CABDEF0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Яна Владимировна</w:t>
            </w:r>
          </w:p>
        </w:tc>
        <w:tc>
          <w:tcPr>
            <w:tcW w:w="2977" w:type="dxa"/>
            <w:noWrap/>
          </w:tcPr>
          <w:p w14:paraId="5B7310F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82B3C" w:rsidRPr="00682B3C" w14:paraId="58EAB6BF" w14:textId="77777777" w:rsidTr="004A764A">
        <w:trPr>
          <w:trHeight w:val="300"/>
        </w:trPr>
        <w:tc>
          <w:tcPr>
            <w:tcW w:w="704" w:type="dxa"/>
          </w:tcPr>
          <w:p w14:paraId="3C70B0D4" w14:textId="77777777" w:rsidR="00682B3C" w:rsidRPr="00682B3C" w:rsidRDefault="00682B3C" w:rsidP="00682B3C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C7D05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Тужилкин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843" w:type="dxa"/>
            <w:noWrap/>
          </w:tcPr>
          <w:p w14:paraId="0D951803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noWrap/>
          </w:tcPr>
          <w:p w14:paraId="2BC6F3D9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</w:t>
            </w: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района Республики Татарстан </w:t>
            </w:r>
          </w:p>
        </w:tc>
        <w:tc>
          <w:tcPr>
            <w:tcW w:w="2410" w:type="dxa"/>
            <w:noWrap/>
          </w:tcPr>
          <w:p w14:paraId="0A858D9F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Влияние магнитного поля на  растения</w:t>
            </w:r>
          </w:p>
        </w:tc>
        <w:tc>
          <w:tcPr>
            <w:tcW w:w="851" w:type="dxa"/>
            <w:noWrap/>
          </w:tcPr>
          <w:p w14:paraId="4096D2AC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</w:tcPr>
          <w:p w14:paraId="751CD604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B3C">
              <w:rPr>
                <w:rFonts w:ascii="Times New Roman" w:hAnsi="Times New Roman"/>
                <w:color w:val="000000"/>
                <w:sz w:val="24"/>
                <w:szCs w:val="24"/>
              </w:rPr>
              <w:t>Федорова Валентина Александровна</w:t>
            </w:r>
          </w:p>
        </w:tc>
        <w:tc>
          <w:tcPr>
            <w:tcW w:w="2977" w:type="dxa"/>
            <w:noWrap/>
          </w:tcPr>
          <w:p w14:paraId="6E4B46DE" w14:textId="77777777" w:rsidR="00682B3C" w:rsidRPr="00682B3C" w:rsidRDefault="00682B3C" w:rsidP="00682B3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4A118E6" w14:textId="77777777" w:rsidR="00EE3910" w:rsidRDefault="00EE3910">
      <w:r>
        <w:lastRenderedPageBreak/>
        <w:br w:type="page"/>
      </w:r>
    </w:p>
    <w:tbl>
      <w:tblPr>
        <w:tblStyle w:val="11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811"/>
        <w:gridCol w:w="2553"/>
        <w:gridCol w:w="2172"/>
        <w:gridCol w:w="964"/>
        <w:gridCol w:w="1901"/>
        <w:gridCol w:w="2931"/>
      </w:tblGrid>
      <w:tr w:rsidR="009125A2" w:rsidRPr="001720B2" w14:paraId="4FDF8627" w14:textId="77777777" w:rsidTr="009E5032">
        <w:trPr>
          <w:trHeight w:val="300"/>
        </w:trPr>
        <w:tc>
          <w:tcPr>
            <w:tcW w:w="14879" w:type="dxa"/>
            <w:gridSpan w:val="8"/>
          </w:tcPr>
          <w:p w14:paraId="678E119C" w14:textId="38A09C83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СЕКЦИЯ № 6</w:t>
            </w:r>
          </w:p>
          <w:p w14:paraId="3D6A6FE5" w14:textId="170E81FD" w:rsidR="008A7EDF" w:rsidRPr="001720B2" w:rsidRDefault="008A7EDF" w:rsidP="008A7ED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ДЛЯ ОБУЧАЮЩИХСЯ 10 КЛАССОВ</w:t>
            </w:r>
          </w:p>
          <w:p w14:paraId="4B9C8D24" w14:textId="6AE0C84C" w:rsidR="00890CA9" w:rsidRPr="001720B2" w:rsidRDefault="00890CA9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125A2" w:rsidRPr="001720B2" w14:paraId="4945C905" w14:textId="77777777" w:rsidTr="009E5032">
        <w:trPr>
          <w:trHeight w:val="300"/>
        </w:trPr>
        <w:tc>
          <w:tcPr>
            <w:tcW w:w="704" w:type="dxa"/>
          </w:tcPr>
          <w:p w14:paraId="26B1B364" w14:textId="45D0EB91" w:rsidR="009125A2" w:rsidRPr="001720B2" w:rsidRDefault="009125A2" w:rsidP="009125A2">
            <w:pPr>
              <w:pStyle w:val="a5"/>
              <w:ind w:left="2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0A3BC4D2" w14:textId="7AE9E859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11" w:type="dxa"/>
            <w:noWrap/>
          </w:tcPr>
          <w:p w14:paraId="31FA5653" w14:textId="7A8393E4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553" w:type="dxa"/>
            <w:noWrap/>
          </w:tcPr>
          <w:p w14:paraId="6BCE842B" w14:textId="24CD91E2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72" w:type="dxa"/>
            <w:noWrap/>
          </w:tcPr>
          <w:p w14:paraId="6CB1538A" w14:textId="7D624EE9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4" w:type="dxa"/>
            <w:noWrap/>
          </w:tcPr>
          <w:p w14:paraId="69DEC0F4" w14:textId="3F7A293F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01" w:type="dxa"/>
            <w:noWrap/>
          </w:tcPr>
          <w:p w14:paraId="219D392B" w14:textId="4C8D1F3E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931" w:type="dxa"/>
            <w:noWrap/>
          </w:tcPr>
          <w:p w14:paraId="27A6E902" w14:textId="5CF460B1" w:rsidR="009125A2" w:rsidRPr="001720B2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7F68B9" w:rsidRPr="001720B2" w14:paraId="25241627" w14:textId="77777777" w:rsidTr="009E5032">
        <w:trPr>
          <w:trHeight w:val="300"/>
        </w:trPr>
        <w:tc>
          <w:tcPr>
            <w:tcW w:w="704" w:type="dxa"/>
          </w:tcPr>
          <w:p w14:paraId="34CCC56A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BE4136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811" w:type="dxa"/>
            <w:noWrap/>
          </w:tcPr>
          <w:p w14:paraId="53D875F4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3231FA7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Стародрожжановский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многопрофильный лицей"</w:t>
            </w:r>
          </w:p>
        </w:tc>
        <w:tc>
          <w:tcPr>
            <w:tcW w:w="2172" w:type="dxa"/>
            <w:noWrap/>
          </w:tcPr>
          <w:p w14:paraId="4262857E" w14:textId="77777777" w:rsidR="007F68B9" w:rsidRPr="001720B2" w:rsidRDefault="007F68B9" w:rsidP="009E503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Процессы очистки сточных вод от нефтепродуктов с     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использованием модифицированных цеолитов</w:t>
            </w:r>
          </w:p>
        </w:tc>
        <w:tc>
          <w:tcPr>
            <w:tcW w:w="964" w:type="dxa"/>
            <w:noWrap/>
          </w:tcPr>
          <w:p w14:paraId="58A7F994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3F1E958E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</w:t>
            </w:r>
          </w:p>
          <w:p w14:paraId="135C4CEB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Ирина Николаевна</w:t>
            </w:r>
          </w:p>
        </w:tc>
        <w:tc>
          <w:tcPr>
            <w:tcW w:w="2931" w:type="dxa"/>
            <w:noWrap/>
          </w:tcPr>
          <w:p w14:paraId="56FF8F2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F68B9" w:rsidRPr="001720B2" w14:paraId="4FE39B6A" w14:textId="77777777" w:rsidTr="009E5032">
        <w:trPr>
          <w:trHeight w:val="300"/>
        </w:trPr>
        <w:tc>
          <w:tcPr>
            <w:tcW w:w="704" w:type="dxa"/>
          </w:tcPr>
          <w:p w14:paraId="74728C1D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762C58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Волков Богдан Денисович</w:t>
            </w:r>
          </w:p>
        </w:tc>
        <w:tc>
          <w:tcPr>
            <w:tcW w:w="1811" w:type="dxa"/>
            <w:noWrap/>
          </w:tcPr>
          <w:p w14:paraId="759016E3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Удмуртская Республика, город Можга </w:t>
            </w:r>
          </w:p>
        </w:tc>
        <w:tc>
          <w:tcPr>
            <w:tcW w:w="2553" w:type="dxa"/>
            <w:noWrap/>
          </w:tcPr>
          <w:p w14:paraId="33CB0A63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№9"</w:t>
            </w:r>
          </w:p>
        </w:tc>
        <w:tc>
          <w:tcPr>
            <w:tcW w:w="2172" w:type="dxa"/>
            <w:noWrap/>
          </w:tcPr>
          <w:p w14:paraId="0F5A3EA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Оценка загрязнения железнодорожным транспортом в муниципальном образовании "Город Можга"</w:t>
            </w:r>
          </w:p>
        </w:tc>
        <w:tc>
          <w:tcPr>
            <w:tcW w:w="964" w:type="dxa"/>
            <w:noWrap/>
          </w:tcPr>
          <w:p w14:paraId="14213E9E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5A6BF99B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Дмитриева Татьяна Владимировна</w:t>
            </w:r>
          </w:p>
        </w:tc>
        <w:tc>
          <w:tcPr>
            <w:tcW w:w="2931" w:type="dxa"/>
            <w:noWrap/>
          </w:tcPr>
          <w:p w14:paraId="7B5390B6" w14:textId="68B5E9BD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14DB395E" w14:textId="77777777" w:rsidTr="009E5032">
        <w:trPr>
          <w:trHeight w:val="300"/>
        </w:trPr>
        <w:tc>
          <w:tcPr>
            <w:tcW w:w="704" w:type="dxa"/>
          </w:tcPr>
          <w:p w14:paraId="69CE10BD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651DB2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Евстифеева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Алѐна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Витальевна</w:t>
            </w:r>
          </w:p>
        </w:tc>
        <w:tc>
          <w:tcPr>
            <w:tcW w:w="1811" w:type="dxa"/>
            <w:noWrap/>
          </w:tcPr>
          <w:p w14:paraId="3F30F2E1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Город Пенза</w:t>
            </w:r>
          </w:p>
        </w:tc>
        <w:tc>
          <w:tcPr>
            <w:tcW w:w="2553" w:type="dxa"/>
            <w:noWrap/>
          </w:tcPr>
          <w:p w14:paraId="53E28AF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образовательное учреждение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средняя общеобразовательная школа №59 города Пензы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имени Е.П.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Паролина</w:t>
            </w:r>
            <w:proofErr w:type="spellEnd"/>
          </w:p>
        </w:tc>
        <w:tc>
          <w:tcPr>
            <w:tcW w:w="2172" w:type="dxa"/>
            <w:noWrap/>
          </w:tcPr>
          <w:p w14:paraId="34F8F3ED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и использование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биоразлагаемых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материалов в бытовых условиях как способ снижения пластикового загрязнения</w:t>
            </w:r>
          </w:p>
        </w:tc>
        <w:tc>
          <w:tcPr>
            <w:tcW w:w="964" w:type="dxa"/>
            <w:noWrap/>
          </w:tcPr>
          <w:p w14:paraId="4DB2A3A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593D7F0F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Путилова </w:t>
            </w:r>
          </w:p>
          <w:p w14:paraId="2740352C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Ольга Алексеевна</w:t>
            </w:r>
          </w:p>
        </w:tc>
        <w:tc>
          <w:tcPr>
            <w:tcW w:w="2931" w:type="dxa"/>
            <w:noWrap/>
          </w:tcPr>
          <w:p w14:paraId="6544A0D7" w14:textId="7430423C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5DB37B0E" w14:textId="77777777" w:rsidTr="009E5032">
        <w:trPr>
          <w:trHeight w:val="300"/>
        </w:trPr>
        <w:tc>
          <w:tcPr>
            <w:tcW w:w="704" w:type="dxa"/>
          </w:tcPr>
          <w:p w14:paraId="393475C9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97610F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Ежкова Маргарита Михайловна</w:t>
            </w:r>
          </w:p>
        </w:tc>
        <w:tc>
          <w:tcPr>
            <w:tcW w:w="1811" w:type="dxa"/>
            <w:noWrap/>
          </w:tcPr>
          <w:p w14:paraId="4673496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4FD3BCCC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№1 имени Героя Советского 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Союза Ханжина Павла Семеновича»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72" w:type="dxa"/>
            <w:noWrap/>
          </w:tcPr>
          <w:p w14:paraId="08FEC9C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Снег как индикатор загрязнения воздуха: оценка экологического состояния городской среды.</w:t>
            </w:r>
          </w:p>
        </w:tc>
        <w:tc>
          <w:tcPr>
            <w:tcW w:w="964" w:type="dxa"/>
            <w:noWrap/>
          </w:tcPr>
          <w:p w14:paraId="318FD82C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7664D3A4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Миндубаева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Валентина Алексеевна </w:t>
            </w:r>
          </w:p>
        </w:tc>
        <w:tc>
          <w:tcPr>
            <w:tcW w:w="2931" w:type="dxa"/>
            <w:noWrap/>
          </w:tcPr>
          <w:p w14:paraId="15183B9C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F68B9" w:rsidRPr="001720B2" w14:paraId="5B4FC335" w14:textId="77777777" w:rsidTr="009E5032">
        <w:trPr>
          <w:trHeight w:val="300"/>
        </w:trPr>
        <w:tc>
          <w:tcPr>
            <w:tcW w:w="704" w:type="dxa"/>
          </w:tcPr>
          <w:p w14:paraId="4984A872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3EE786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Колесникова </w:t>
            </w:r>
          </w:p>
          <w:p w14:paraId="6544A571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Полина Антоновна</w:t>
            </w:r>
          </w:p>
        </w:tc>
        <w:tc>
          <w:tcPr>
            <w:tcW w:w="1811" w:type="dxa"/>
            <w:noWrap/>
          </w:tcPr>
          <w:p w14:paraId="158BCEE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Калужская область, г. Калуга</w:t>
            </w:r>
          </w:p>
        </w:tc>
        <w:tc>
          <w:tcPr>
            <w:tcW w:w="2553" w:type="dxa"/>
            <w:noWrap/>
          </w:tcPr>
          <w:p w14:paraId="2F8C18C1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одаренных детей Калужской области</w:t>
            </w:r>
          </w:p>
        </w:tc>
        <w:tc>
          <w:tcPr>
            <w:tcW w:w="2172" w:type="dxa"/>
            <w:noWrap/>
          </w:tcPr>
          <w:p w14:paraId="2C9E727D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Оценка эффективности депонирования углерода комнатными растениями</w:t>
            </w:r>
          </w:p>
        </w:tc>
        <w:tc>
          <w:tcPr>
            <w:tcW w:w="964" w:type="dxa"/>
            <w:noWrap/>
          </w:tcPr>
          <w:p w14:paraId="559AFF1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36394C2E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Тесник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F2C6258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Юлия Валерьевна</w:t>
            </w:r>
          </w:p>
        </w:tc>
        <w:tc>
          <w:tcPr>
            <w:tcW w:w="2931" w:type="dxa"/>
            <w:noWrap/>
          </w:tcPr>
          <w:p w14:paraId="74C59771" w14:textId="7A69DE12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2C954F63" w14:textId="77777777" w:rsidTr="009E5032">
        <w:trPr>
          <w:trHeight w:val="300"/>
        </w:trPr>
        <w:tc>
          <w:tcPr>
            <w:tcW w:w="704" w:type="dxa"/>
          </w:tcPr>
          <w:p w14:paraId="1E00BD85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73550F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Коломичукова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C92EDB3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Ева Евгеньевна</w:t>
            </w:r>
          </w:p>
        </w:tc>
        <w:tc>
          <w:tcPr>
            <w:tcW w:w="1811" w:type="dxa"/>
            <w:noWrap/>
          </w:tcPr>
          <w:p w14:paraId="5BB5D048" w14:textId="5308BFF6" w:rsidR="007F68B9" w:rsidRPr="001720B2" w:rsidRDefault="00B14DA5" w:rsidP="00B14D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Красноярский край,</w:t>
            </w:r>
            <w:r w:rsidRPr="001720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8B9"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Емельяновский</w:t>
            </w:r>
            <w:proofErr w:type="spellEnd"/>
            <w:r w:rsidR="007F68B9"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6904357E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Емельяновская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</w:p>
        </w:tc>
        <w:tc>
          <w:tcPr>
            <w:tcW w:w="2172" w:type="dxa"/>
            <w:noWrap/>
          </w:tcPr>
          <w:p w14:paraId="61850CB8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АНТИОКСИДАНТНОЙ АКТИВНОСТИ ВОДНЫХ ФИТОЭКСТРАКТОВ PLANTAGO MAJOR, URTICA DIOICA, TARAXACUM OFFICINALE В ЗАВИСИМОСТИ ОТ УСЛОВИЙ ИХ ПОЛУЧЕНИЯ</w:t>
            </w:r>
          </w:p>
        </w:tc>
        <w:tc>
          <w:tcPr>
            <w:tcW w:w="964" w:type="dxa"/>
            <w:noWrap/>
          </w:tcPr>
          <w:p w14:paraId="4845E8E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3D04BBA3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Зорина </w:t>
            </w:r>
          </w:p>
          <w:p w14:paraId="799F2E42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Анастасия Валерьевна </w:t>
            </w:r>
          </w:p>
        </w:tc>
        <w:tc>
          <w:tcPr>
            <w:tcW w:w="2931" w:type="dxa"/>
            <w:noWrap/>
          </w:tcPr>
          <w:p w14:paraId="6ABE9635" w14:textId="4A79567E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1068EF1F" w14:textId="77777777" w:rsidTr="009E5032">
        <w:trPr>
          <w:trHeight w:val="300"/>
        </w:trPr>
        <w:tc>
          <w:tcPr>
            <w:tcW w:w="704" w:type="dxa"/>
          </w:tcPr>
          <w:p w14:paraId="77136486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04678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Коршунова Маргарита Сергеевна</w:t>
            </w:r>
          </w:p>
        </w:tc>
        <w:tc>
          <w:tcPr>
            <w:tcW w:w="1811" w:type="dxa"/>
            <w:noWrap/>
          </w:tcPr>
          <w:p w14:paraId="4A04BA2D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Южноуральский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</w:t>
            </w:r>
          </w:p>
        </w:tc>
        <w:tc>
          <w:tcPr>
            <w:tcW w:w="2553" w:type="dxa"/>
            <w:noWrap/>
          </w:tcPr>
          <w:p w14:paraId="32672E2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4»</w:t>
            </w:r>
          </w:p>
        </w:tc>
        <w:tc>
          <w:tcPr>
            <w:tcW w:w="2172" w:type="dxa"/>
            <w:noWrap/>
          </w:tcPr>
          <w:p w14:paraId="3B629E41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изменения физико-химических показателей воды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Южноуральского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водохранилища и питьевой воды от смен времен года.</w:t>
            </w:r>
          </w:p>
        </w:tc>
        <w:tc>
          <w:tcPr>
            <w:tcW w:w="964" w:type="dxa"/>
            <w:noWrap/>
          </w:tcPr>
          <w:p w14:paraId="515E08C4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1F832949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Бредихина </w:t>
            </w:r>
          </w:p>
          <w:p w14:paraId="05D3A672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2931" w:type="dxa"/>
            <w:noWrap/>
          </w:tcPr>
          <w:p w14:paraId="23A51D7C" w14:textId="2BF806A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4AEE9998" w14:textId="77777777" w:rsidTr="009E5032">
        <w:trPr>
          <w:trHeight w:val="300"/>
        </w:trPr>
        <w:tc>
          <w:tcPr>
            <w:tcW w:w="704" w:type="dxa"/>
          </w:tcPr>
          <w:p w14:paraId="24AA4045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05FE6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Матвеева Софья Дмитриевна</w:t>
            </w:r>
          </w:p>
        </w:tc>
        <w:tc>
          <w:tcPr>
            <w:tcW w:w="1811" w:type="dxa"/>
            <w:noWrap/>
          </w:tcPr>
          <w:p w14:paraId="1C1BC35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Калужская область, г. Калуга</w:t>
            </w:r>
          </w:p>
        </w:tc>
        <w:tc>
          <w:tcPr>
            <w:tcW w:w="2553" w:type="dxa"/>
            <w:noWrap/>
          </w:tcPr>
          <w:p w14:paraId="702095D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одаренных детей Калужской области</w:t>
            </w:r>
          </w:p>
        </w:tc>
        <w:tc>
          <w:tcPr>
            <w:tcW w:w="2172" w:type="dxa"/>
            <w:noWrap/>
          </w:tcPr>
          <w:p w14:paraId="2D21921B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структуры и пигментного состава хвои сосны обыкновенной (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Pinus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sylvestris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L.) в условиях города Калуги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в зависимости от состояния окружающей среды</w:t>
            </w:r>
          </w:p>
        </w:tc>
        <w:tc>
          <w:tcPr>
            <w:tcW w:w="964" w:type="dxa"/>
            <w:noWrap/>
          </w:tcPr>
          <w:p w14:paraId="7BEEDB6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156467E6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Тесник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7F295BB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Юлия Валерьевна</w:t>
            </w:r>
          </w:p>
        </w:tc>
        <w:tc>
          <w:tcPr>
            <w:tcW w:w="2931" w:type="dxa"/>
            <w:noWrap/>
          </w:tcPr>
          <w:p w14:paraId="40670318" w14:textId="6874D112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52072CC2" w14:textId="77777777" w:rsidTr="009E5032">
        <w:trPr>
          <w:trHeight w:val="300"/>
        </w:trPr>
        <w:tc>
          <w:tcPr>
            <w:tcW w:w="704" w:type="dxa"/>
          </w:tcPr>
          <w:p w14:paraId="3E8728F2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3AA5C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Мингалеева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Чулпан </w:t>
            </w:r>
          </w:p>
        </w:tc>
        <w:tc>
          <w:tcPr>
            <w:tcW w:w="1811" w:type="dxa"/>
            <w:noWrap/>
          </w:tcPr>
          <w:p w14:paraId="7EF5AEC8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323F2E6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 "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3CE44072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Лес-наше богатство</w:t>
            </w:r>
          </w:p>
        </w:tc>
        <w:tc>
          <w:tcPr>
            <w:tcW w:w="964" w:type="dxa"/>
            <w:noWrap/>
          </w:tcPr>
          <w:p w14:paraId="1B892823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77D58E91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2931" w:type="dxa"/>
            <w:noWrap/>
          </w:tcPr>
          <w:p w14:paraId="56CB584C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F68B9" w:rsidRPr="001720B2" w14:paraId="3C0CCED6" w14:textId="77777777" w:rsidTr="009E5032">
        <w:trPr>
          <w:trHeight w:val="300"/>
        </w:trPr>
        <w:tc>
          <w:tcPr>
            <w:tcW w:w="704" w:type="dxa"/>
          </w:tcPr>
          <w:p w14:paraId="784CDD73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D86FD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Музычка Валерия Арсеньевна</w:t>
            </w:r>
          </w:p>
        </w:tc>
        <w:tc>
          <w:tcPr>
            <w:tcW w:w="1811" w:type="dxa"/>
            <w:noWrap/>
          </w:tcPr>
          <w:p w14:paraId="0547C76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Херсонская область,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Чаплинский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553" w:type="dxa"/>
            <w:noWrap/>
          </w:tcPr>
          <w:p w14:paraId="2DB97FA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Херсонской области "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Асканийская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Чаплинского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района"</w:t>
            </w:r>
          </w:p>
        </w:tc>
        <w:tc>
          <w:tcPr>
            <w:tcW w:w="2172" w:type="dxa"/>
            <w:noWrap/>
          </w:tcPr>
          <w:p w14:paraId="4062FD3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антропогенного влияния в биосферном заповеднике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Аскания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-Нова</w:t>
            </w:r>
          </w:p>
        </w:tc>
        <w:tc>
          <w:tcPr>
            <w:tcW w:w="964" w:type="dxa"/>
            <w:noWrap/>
          </w:tcPr>
          <w:p w14:paraId="3098EEC3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760C892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Роздобудько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931" w:type="dxa"/>
            <w:noWrap/>
          </w:tcPr>
          <w:p w14:paraId="59F58C1B" w14:textId="64859374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3ECE29BE" w14:textId="77777777" w:rsidTr="009E5032">
        <w:trPr>
          <w:trHeight w:val="300"/>
        </w:trPr>
        <w:tc>
          <w:tcPr>
            <w:tcW w:w="704" w:type="dxa"/>
          </w:tcPr>
          <w:p w14:paraId="5267B837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12F2F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Оганнисян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Мушеговна</w:t>
            </w:r>
            <w:proofErr w:type="spellEnd"/>
          </w:p>
        </w:tc>
        <w:tc>
          <w:tcPr>
            <w:tcW w:w="1811" w:type="dxa"/>
            <w:noWrap/>
          </w:tcPr>
          <w:p w14:paraId="21FFD788" w14:textId="77777777" w:rsidR="007F68B9" w:rsidRPr="001720B2" w:rsidRDefault="007F68B9" w:rsidP="009E5032">
            <w:pPr>
              <w:spacing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sz w:val="24"/>
                <w:szCs w:val="24"/>
              </w:rPr>
              <w:br/>
              <w:t>Московская Область, город Мытищи</w:t>
            </w:r>
          </w:p>
          <w:p w14:paraId="6EFC422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noWrap/>
          </w:tcPr>
          <w:p w14:paraId="5E83233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Автономная некоммерческая общеобразовательная организация школа Вектор </w:t>
            </w:r>
          </w:p>
        </w:tc>
        <w:tc>
          <w:tcPr>
            <w:tcW w:w="2172" w:type="dxa"/>
            <w:noWrap/>
          </w:tcPr>
          <w:p w14:paraId="67EAECC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Школа, как объект воздействия на окружающую среду</w:t>
            </w:r>
          </w:p>
        </w:tc>
        <w:tc>
          <w:tcPr>
            <w:tcW w:w="964" w:type="dxa"/>
            <w:noWrap/>
          </w:tcPr>
          <w:p w14:paraId="3A8AEC3B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7E956E05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Супрун Маргарита Алексеевна</w:t>
            </w:r>
          </w:p>
        </w:tc>
        <w:tc>
          <w:tcPr>
            <w:tcW w:w="2931" w:type="dxa"/>
            <w:noWrap/>
          </w:tcPr>
          <w:p w14:paraId="45AAA6CF" w14:textId="7376A2E7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0AAF1DA5" w14:textId="77777777" w:rsidTr="009E5032">
        <w:trPr>
          <w:trHeight w:val="300"/>
        </w:trPr>
        <w:tc>
          <w:tcPr>
            <w:tcW w:w="704" w:type="dxa"/>
          </w:tcPr>
          <w:p w14:paraId="06243000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52188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Деревенская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Устиния</w:t>
            </w:r>
            <w:proofErr w:type="spellEnd"/>
          </w:p>
        </w:tc>
        <w:tc>
          <w:tcPr>
            <w:tcW w:w="1811" w:type="dxa"/>
            <w:noWrap/>
          </w:tcPr>
          <w:p w14:paraId="298423E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noWrap/>
          </w:tcPr>
          <w:p w14:paraId="4D6115A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школа"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20877F62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морфофизиологических показателей растений, произрастающих в придорожной зоне</w:t>
            </w:r>
          </w:p>
        </w:tc>
        <w:tc>
          <w:tcPr>
            <w:tcW w:w="964" w:type="dxa"/>
            <w:noWrap/>
          </w:tcPr>
          <w:p w14:paraId="092E876E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590E3C9C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2931" w:type="dxa"/>
            <w:noWrap/>
          </w:tcPr>
          <w:p w14:paraId="1238089D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F68B9" w:rsidRPr="001720B2" w14:paraId="319CE969" w14:textId="77777777" w:rsidTr="009E5032">
        <w:trPr>
          <w:trHeight w:val="300"/>
        </w:trPr>
        <w:tc>
          <w:tcPr>
            <w:tcW w:w="704" w:type="dxa"/>
          </w:tcPr>
          <w:p w14:paraId="7B10F5AA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AD79D6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Русецкая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1811" w:type="dxa"/>
            <w:noWrap/>
          </w:tcPr>
          <w:p w14:paraId="1E27E2FB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Калужская область, г. Калуги</w:t>
            </w:r>
          </w:p>
        </w:tc>
        <w:tc>
          <w:tcPr>
            <w:tcW w:w="2553" w:type="dxa"/>
            <w:noWrap/>
          </w:tcPr>
          <w:p w14:paraId="7B3B81A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одаренных детей Калужской области</w:t>
            </w:r>
          </w:p>
        </w:tc>
        <w:tc>
          <w:tcPr>
            <w:tcW w:w="2172" w:type="dxa"/>
            <w:noWrap/>
          </w:tcPr>
          <w:p w14:paraId="34EA1F5D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Оценка экологического состояния почвы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«Минерального источника «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Резванский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» на основании показателей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каталазной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активности</w:t>
            </w:r>
          </w:p>
        </w:tc>
        <w:tc>
          <w:tcPr>
            <w:tcW w:w="964" w:type="dxa"/>
            <w:noWrap/>
          </w:tcPr>
          <w:p w14:paraId="14C20D14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737C6705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Тесник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68911D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Юлия Валерьевна</w:t>
            </w:r>
          </w:p>
        </w:tc>
        <w:tc>
          <w:tcPr>
            <w:tcW w:w="2931" w:type="dxa"/>
            <w:noWrap/>
          </w:tcPr>
          <w:p w14:paraId="537E5C04" w14:textId="295468FD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090D82E8" w14:textId="77777777" w:rsidTr="009E5032">
        <w:trPr>
          <w:trHeight w:val="300"/>
        </w:trPr>
        <w:tc>
          <w:tcPr>
            <w:tcW w:w="704" w:type="dxa"/>
          </w:tcPr>
          <w:p w14:paraId="7B8B016D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C29C06" w14:textId="77777777" w:rsidR="007F68B9" w:rsidRPr="00BF1FF8" w:rsidRDefault="007F68B9" w:rsidP="009E50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F1FF8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BF1FF8">
              <w:rPr>
                <w:rFonts w:ascii="Times New Roman" w:hAnsi="Times New Roman"/>
                <w:sz w:val="24"/>
                <w:szCs w:val="24"/>
              </w:rPr>
              <w:t xml:space="preserve"> Ангелина Олеговна</w:t>
            </w:r>
          </w:p>
        </w:tc>
        <w:tc>
          <w:tcPr>
            <w:tcW w:w="1811" w:type="dxa"/>
            <w:noWrap/>
          </w:tcPr>
          <w:p w14:paraId="2AE85B89" w14:textId="77777777" w:rsidR="007F68B9" w:rsidRPr="00BF1FF8" w:rsidRDefault="007F68B9" w:rsidP="009E50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FF8">
              <w:rPr>
                <w:rFonts w:ascii="Times New Roman" w:hAnsi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BF1FF8"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 w:rsidRPr="00BF1FF8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553" w:type="dxa"/>
            <w:noWrap/>
          </w:tcPr>
          <w:p w14:paraId="2F0C69F1" w14:textId="77777777" w:rsidR="007F68B9" w:rsidRPr="00BF1FF8" w:rsidRDefault="007F68B9" w:rsidP="009E50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FF8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с углубленным изучением отдельных предметов № 2 г. Туймазы муниципального района </w:t>
            </w:r>
            <w:proofErr w:type="spellStart"/>
            <w:r w:rsidRPr="00BF1FF8"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 w:rsidRPr="00BF1FF8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172" w:type="dxa"/>
            <w:noWrap/>
          </w:tcPr>
          <w:p w14:paraId="0A490DDB" w14:textId="77777777" w:rsidR="007F68B9" w:rsidRPr="00BF1FF8" w:rsidRDefault="007F68B9" w:rsidP="009E50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FF8">
              <w:rPr>
                <w:rFonts w:ascii="Times New Roman" w:hAnsi="Times New Roman"/>
                <w:sz w:val="24"/>
                <w:szCs w:val="24"/>
              </w:rPr>
              <w:t>Регенерация картриджей для очистки воды бытовыми химическими средствами</w:t>
            </w:r>
          </w:p>
        </w:tc>
        <w:tc>
          <w:tcPr>
            <w:tcW w:w="964" w:type="dxa"/>
            <w:noWrap/>
          </w:tcPr>
          <w:p w14:paraId="2FA55317" w14:textId="77777777" w:rsidR="007F68B9" w:rsidRPr="00BF1FF8" w:rsidRDefault="007F68B9" w:rsidP="009E50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FF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74716C99" w14:textId="77777777" w:rsidR="007F68B9" w:rsidRPr="00BF1FF8" w:rsidRDefault="007F68B9" w:rsidP="009E50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F1FF8"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  <w:r w:rsidRPr="00BF1FF8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BF1FF8">
              <w:rPr>
                <w:rFonts w:ascii="Times New Roman" w:hAnsi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2931" w:type="dxa"/>
            <w:noWrap/>
          </w:tcPr>
          <w:p w14:paraId="3E602238" w14:textId="5C6A122B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088BB49D" w14:textId="77777777" w:rsidTr="009E5032">
        <w:trPr>
          <w:trHeight w:val="300"/>
        </w:trPr>
        <w:tc>
          <w:tcPr>
            <w:tcW w:w="704" w:type="dxa"/>
          </w:tcPr>
          <w:p w14:paraId="6663B979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CF43D5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Скачков Роман Денисович</w:t>
            </w:r>
          </w:p>
        </w:tc>
        <w:tc>
          <w:tcPr>
            <w:tcW w:w="1811" w:type="dxa"/>
            <w:noWrap/>
          </w:tcPr>
          <w:p w14:paraId="1C69F2EF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Херсонская область,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Чаплинский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муниципальный округ</w:t>
            </w:r>
          </w:p>
        </w:tc>
        <w:tc>
          <w:tcPr>
            <w:tcW w:w="2553" w:type="dxa"/>
            <w:noWrap/>
          </w:tcPr>
          <w:p w14:paraId="27998947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Государственное бюджетное общеобразовательное </w:t>
            </w: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учреждение Херсонской области "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Асканийская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Чаплинского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района"</w:t>
            </w:r>
          </w:p>
        </w:tc>
        <w:tc>
          <w:tcPr>
            <w:tcW w:w="2172" w:type="dxa"/>
            <w:noWrap/>
          </w:tcPr>
          <w:p w14:paraId="48342316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Заповедник живет: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Аскания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-Нова в условиях СВО</w:t>
            </w:r>
          </w:p>
        </w:tc>
        <w:tc>
          <w:tcPr>
            <w:tcW w:w="964" w:type="dxa"/>
            <w:noWrap/>
          </w:tcPr>
          <w:p w14:paraId="1332E8F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2320541A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Роздобудько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931" w:type="dxa"/>
            <w:noWrap/>
          </w:tcPr>
          <w:p w14:paraId="2A473367" w14:textId="6C47ED23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7F68B9" w:rsidRPr="001720B2" w14:paraId="63EBD0CB" w14:textId="77777777" w:rsidTr="009E5032">
        <w:trPr>
          <w:trHeight w:val="300"/>
        </w:trPr>
        <w:tc>
          <w:tcPr>
            <w:tcW w:w="704" w:type="dxa"/>
          </w:tcPr>
          <w:p w14:paraId="729C955E" w14:textId="77777777" w:rsidR="007F68B9" w:rsidRPr="001720B2" w:rsidRDefault="007F68B9" w:rsidP="009E503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29" w:right="317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1B2909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Тарбаев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Жаргал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Цыренжапови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, Старицына Кристина Александровна</w:t>
            </w:r>
          </w:p>
        </w:tc>
        <w:tc>
          <w:tcPr>
            <w:tcW w:w="1811" w:type="dxa"/>
            <w:noWrap/>
          </w:tcPr>
          <w:p w14:paraId="39024212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Забайкальский край,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Ононский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3" w:type="dxa"/>
            <w:noWrap/>
          </w:tcPr>
          <w:p w14:paraId="26AD737F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Нижнецасучейская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172" w:type="dxa"/>
            <w:noWrap/>
          </w:tcPr>
          <w:p w14:paraId="6734A980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Биоремедиациия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почв </w:t>
            </w: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Цасучейского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бора </w:t>
            </w:r>
          </w:p>
        </w:tc>
        <w:tc>
          <w:tcPr>
            <w:tcW w:w="964" w:type="dxa"/>
            <w:noWrap/>
          </w:tcPr>
          <w:p w14:paraId="6A576F96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1" w:type="dxa"/>
            <w:noWrap/>
          </w:tcPr>
          <w:p w14:paraId="3760B066" w14:textId="77777777" w:rsidR="007F68B9" w:rsidRPr="001720B2" w:rsidRDefault="007F68B9" w:rsidP="009E50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Таганова</w:t>
            </w:r>
            <w:proofErr w:type="spellEnd"/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35C09E8" w14:textId="77777777" w:rsidR="007F68B9" w:rsidRPr="001720B2" w:rsidRDefault="007F68B9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hAnsi="Times New Roman"/>
                <w:color w:val="000000"/>
                <w:sz w:val="24"/>
                <w:szCs w:val="24"/>
              </w:rPr>
              <w:t>Олеся Владимировна</w:t>
            </w:r>
          </w:p>
        </w:tc>
        <w:tc>
          <w:tcPr>
            <w:tcW w:w="2931" w:type="dxa"/>
            <w:noWrap/>
          </w:tcPr>
          <w:p w14:paraId="4CF4BC62" w14:textId="1E6138AD" w:rsidR="007F68B9" w:rsidRPr="001720B2" w:rsidRDefault="00232FCF" w:rsidP="009E50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</w:tbl>
    <w:p w14:paraId="7A91E54F" w14:textId="77777777" w:rsidR="005719BB" w:rsidRDefault="005719BB">
      <w:r>
        <w:br w:type="page"/>
      </w:r>
    </w:p>
    <w:tbl>
      <w:tblPr>
        <w:tblStyle w:val="11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1417"/>
        <w:gridCol w:w="1811"/>
        <w:gridCol w:w="2553"/>
        <w:gridCol w:w="2172"/>
        <w:gridCol w:w="964"/>
        <w:gridCol w:w="1901"/>
        <w:gridCol w:w="3499"/>
      </w:tblGrid>
      <w:tr w:rsidR="009125A2" w:rsidRPr="00850DD6" w14:paraId="246A64EB" w14:textId="77777777" w:rsidTr="00850DD6">
        <w:trPr>
          <w:trHeight w:val="300"/>
        </w:trPr>
        <w:tc>
          <w:tcPr>
            <w:tcW w:w="15021" w:type="dxa"/>
            <w:gridSpan w:val="8"/>
          </w:tcPr>
          <w:p w14:paraId="4E393D14" w14:textId="567C533B" w:rsidR="009125A2" w:rsidRPr="00850DD6" w:rsidRDefault="00EE3910" w:rsidP="009125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br w:type="page"/>
            </w:r>
            <w:r w:rsidR="009125A2"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СЕКЦИЯ № 7 </w:t>
            </w:r>
          </w:p>
          <w:p w14:paraId="5D667C01" w14:textId="62F8B438" w:rsidR="00547602" w:rsidRPr="00850DD6" w:rsidRDefault="00547602" w:rsidP="005476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ДЛЯ ОБУЧАЮЩИХСЯ 11 КЛАССОВ</w:t>
            </w:r>
          </w:p>
          <w:p w14:paraId="2864219E" w14:textId="4C70F376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125A2" w:rsidRPr="00850DD6" w14:paraId="3143AE7D" w14:textId="77777777" w:rsidTr="00850DD6">
        <w:trPr>
          <w:trHeight w:val="300"/>
        </w:trPr>
        <w:tc>
          <w:tcPr>
            <w:tcW w:w="704" w:type="dxa"/>
          </w:tcPr>
          <w:p w14:paraId="09EF823A" w14:textId="1F0953D7" w:rsidR="009125A2" w:rsidRPr="00850DD6" w:rsidRDefault="009125A2" w:rsidP="009125A2">
            <w:pPr>
              <w:pStyle w:val="a5"/>
              <w:ind w:left="17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7" w:type="dxa"/>
          </w:tcPr>
          <w:p w14:paraId="44639A46" w14:textId="43E22457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11" w:type="dxa"/>
            <w:noWrap/>
          </w:tcPr>
          <w:p w14:paraId="3C2259E7" w14:textId="5598F126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553" w:type="dxa"/>
            <w:noWrap/>
          </w:tcPr>
          <w:p w14:paraId="0CDFD108" w14:textId="67682CF2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72" w:type="dxa"/>
            <w:noWrap/>
          </w:tcPr>
          <w:p w14:paraId="0162D8C8" w14:textId="22914091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4" w:type="dxa"/>
            <w:noWrap/>
          </w:tcPr>
          <w:p w14:paraId="48231EF6" w14:textId="3966CFCC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01" w:type="dxa"/>
            <w:noWrap/>
          </w:tcPr>
          <w:p w14:paraId="0667A6F4" w14:textId="383E85C6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3499" w:type="dxa"/>
            <w:noWrap/>
          </w:tcPr>
          <w:p w14:paraId="517C8694" w14:textId="519ECD67" w:rsidR="009125A2" w:rsidRPr="00850DD6" w:rsidRDefault="009125A2" w:rsidP="009125A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2865FF" w:rsidRPr="00850DD6" w14:paraId="30B40DD8" w14:textId="77777777" w:rsidTr="00850DD6">
        <w:trPr>
          <w:trHeight w:val="300"/>
        </w:trPr>
        <w:tc>
          <w:tcPr>
            <w:tcW w:w="704" w:type="dxa"/>
          </w:tcPr>
          <w:p w14:paraId="271235FA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AD7677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Гариффулин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811" w:type="dxa"/>
            <w:noWrap/>
          </w:tcPr>
          <w:p w14:paraId="19A66104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1EE48942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 "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40726DCC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Невидимая грязь: оценка загрязнения талых вод города с помощью измерения электропроводности.</w:t>
            </w:r>
          </w:p>
        </w:tc>
        <w:tc>
          <w:tcPr>
            <w:tcW w:w="964" w:type="dxa"/>
            <w:noWrap/>
          </w:tcPr>
          <w:p w14:paraId="00EB11E1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5519899A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Пирогова Наталья Николаевна</w:t>
            </w:r>
          </w:p>
        </w:tc>
        <w:tc>
          <w:tcPr>
            <w:tcW w:w="3499" w:type="dxa"/>
            <w:noWrap/>
          </w:tcPr>
          <w:p w14:paraId="4FC0C0DF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865FF" w:rsidRPr="00850DD6" w14:paraId="4E98CEEF" w14:textId="77777777" w:rsidTr="00850DD6">
        <w:trPr>
          <w:trHeight w:val="300"/>
        </w:trPr>
        <w:tc>
          <w:tcPr>
            <w:tcW w:w="704" w:type="dxa"/>
          </w:tcPr>
          <w:p w14:paraId="0683E15A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68F0EC" w14:textId="77777777" w:rsidR="002865FF" w:rsidRPr="00850DD6" w:rsidRDefault="002865FF" w:rsidP="00F2214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Гомбожапова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0EF3C31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1811" w:type="dxa"/>
            <w:noWrap/>
          </w:tcPr>
          <w:p w14:paraId="64E4EEF4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Забайкальский край, п.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Алханай</w:t>
            </w:r>
            <w:proofErr w:type="spellEnd"/>
          </w:p>
        </w:tc>
        <w:tc>
          <w:tcPr>
            <w:tcW w:w="2553" w:type="dxa"/>
            <w:noWrap/>
          </w:tcPr>
          <w:p w14:paraId="3DAFE799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Алханайская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72" w:type="dxa"/>
            <w:noWrap/>
          </w:tcPr>
          <w:p w14:paraId="2054B412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Экологическое состояние грязевых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вулканчиков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Алханая</w:t>
            </w:r>
            <w:proofErr w:type="spellEnd"/>
          </w:p>
        </w:tc>
        <w:tc>
          <w:tcPr>
            <w:tcW w:w="964" w:type="dxa"/>
            <w:noWrap/>
          </w:tcPr>
          <w:p w14:paraId="6C8CE80F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74AF7943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Лхасаранова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3499" w:type="dxa"/>
            <w:noWrap/>
          </w:tcPr>
          <w:p w14:paraId="0ACBFC40" w14:textId="1E945723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2865FF" w:rsidRPr="00850DD6" w14:paraId="6C708C0D" w14:textId="77777777" w:rsidTr="00850DD6">
        <w:trPr>
          <w:trHeight w:val="300"/>
        </w:trPr>
        <w:tc>
          <w:tcPr>
            <w:tcW w:w="704" w:type="dxa"/>
          </w:tcPr>
          <w:p w14:paraId="57477CB1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77248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Кондратьева Диана Олеговна</w:t>
            </w:r>
          </w:p>
        </w:tc>
        <w:tc>
          <w:tcPr>
            <w:tcW w:w="1811" w:type="dxa"/>
            <w:noWrap/>
          </w:tcPr>
          <w:p w14:paraId="23382826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3C68F42D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216C28EF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964" w:type="dxa"/>
            <w:noWrap/>
          </w:tcPr>
          <w:p w14:paraId="4D6B1058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1F5EF0AA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Ислямовна</w:t>
            </w:r>
            <w:proofErr w:type="spellEnd"/>
          </w:p>
        </w:tc>
        <w:tc>
          <w:tcPr>
            <w:tcW w:w="3499" w:type="dxa"/>
            <w:noWrap/>
          </w:tcPr>
          <w:p w14:paraId="1843646E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865FF" w:rsidRPr="00850DD6" w14:paraId="09A2B189" w14:textId="77777777" w:rsidTr="00850DD6">
        <w:trPr>
          <w:trHeight w:val="300"/>
        </w:trPr>
        <w:tc>
          <w:tcPr>
            <w:tcW w:w="704" w:type="dxa"/>
          </w:tcPr>
          <w:p w14:paraId="34B9C27D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670150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Костина Варвара,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Дзвоник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811" w:type="dxa"/>
            <w:noWrap/>
          </w:tcPr>
          <w:p w14:paraId="6BAA33F9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7B98D675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учреждение "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 "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72" w:type="dxa"/>
            <w:noWrap/>
          </w:tcPr>
          <w:p w14:paraId="31684236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Питание и кислотно-щелочной баланс</w:t>
            </w:r>
          </w:p>
        </w:tc>
        <w:tc>
          <w:tcPr>
            <w:tcW w:w="964" w:type="dxa"/>
            <w:noWrap/>
          </w:tcPr>
          <w:p w14:paraId="07C0E744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0E74C06C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Пирогова Наталья Николаевна</w:t>
            </w:r>
          </w:p>
        </w:tc>
        <w:tc>
          <w:tcPr>
            <w:tcW w:w="3499" w:type="dxa"/>
            <w:noWrap/>
          </w:tcPr>
          <w:p w14:paraId="3006A2DC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865FF" w:rsidRPr="00850DD6" w14:paraId="60485B5E" w14:textId="77777777" w:rsidTr="00850DD6">
        <w:trPr>
          <w:trHeight w:val="300"/>
        </w:trPr>
        <w:tc>
          <w:tcPr>
            <w:tcW w:w="704" w:type="dxa"/>
          </w:tcPr>
          <w:p w14:paraId="41817F8E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073990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Криницкая Екатерина Евгеньевна</w:t>
            </w:r>
          </w:p>
        </w:tc>
        <w:tc>
          <w:tcPr>
            <w:tcW w:w="1811" w:type="dxa"/>
            <w:noWrap/>
          </w:tcPr>
          <w:p w14:paraId="50380E05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Новосибирская область, г. Новосибирск</w:t>
            </w:r>
          </w:p>
        </w:tc>
        <w:tc>
          <w:tcPr>
            <w:tcW w:w="2553" w:type="dxa"/>
            <w:noWrap/>
          </w:tcPr>
          <w:p w14:paraId="117EC550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№9"</w:t>
            </w:r>
          </w:p>
        </w:tc>
        <w:tc>
          <w:tcPr>
            <w:tcW w:w="2172" w:type="dxa"/>
            <w:noWrap/>
          </w:tcPr>
          <w:p w14:paraId="47644C54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влияния различных инфекционных структур бактерий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Bacillus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thuringiensis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вес и смертность личинок вощинной огневки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Galleria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mellonella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пероральном заражении</w:t>
            </w:r>
          </w:p>
        </w:tc>
        <w:tc>
          <w:tcPr>
            <w:tcW w:w="964" w:type="dxa"/>
            <w:noWrap/>
          </w:tcPr>
          <w:p w14:paraId="6DD10A2E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0780747C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3499" w:type="dxa"/>
            <w:noWrap/>
          </w:tcPr>
          <w:p w14:paraId="66017091" w14:textId="0EF84BC5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2865FF" w:rsidRPr="00850DD6" w14:paraId="0BA0C622" w14:textId="77777777" w:rsidTr="00850DD6">
        <w:trPr>
          <w:trHeight w:val="300"/>
        </w:trPr>
        <w:tc>
          <w:tcPr>
            <w:tcW w:w="704" w:type="dxa"/>
          </w:tcPr>
          <w:p w14:paraId="52E6062E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87F52A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Кротова Елизавета Юрьевна</w:t>
            </w:r>
          </w:p>
        </w:tc>
        <w:tc>
          <w:tcPr>
            <w:tcW w:w="1811" w:type="dxa"/>
            <w:noWrap/>
          </w:tcPr>
          <w:p w14:paraId="43D54006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г. Брянск</w:t>
            </w:r>
          </w:p>
        </w:tc>
        <w:tc>
          <w:tcPr>
            <w:tcW w:w="2553" w:type="dxa"/>
            <w:noWrap/>
          </w:tcPr>
          <w:p w14:paraId="6705F201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«Брянский городской лицей №2 им. М. В. Ломоносова»</w:t>
            </w:r>
          </w:p>
        </w:tc>
        <w:tc>
          <w:tcPr>
            <w:tcW w:w="2172" w:type="dxa"/>
            <w:noWrap/>
          </w:tcPr>
          <w:p w14:paraId="6A2209AC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ВЛИЯНИЕ ПАВ НА ПРОРАСТАНИЕ СЕМЯН И РОСТ ФАСОЛИ ОБЫКНОВЕННОЙ (PHASEOLUS VULGARIS)</w:t>
            </w:r>
          </w:p>
        </w:tc>
        <w:tc>
          <w:tcPr>
            <w:tcW w:w="964" w:type="dxa"/>
            <w:noWrap/>
          </w:tcPr>
          <w:p w14:paraId="36D9E83F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60AF8DC7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Голикова Виктория Сергеевна</w:t>
            </w:r>
          </w:p>
        </w:tc>
        <w:tc>
          <w:tcPr>
            <w:tcW w:w="3499" w:type="dxa"/>
            <w:noWrap/>
          </w:tcPr>
          <w:p w14:paraId="49DF03C7" w14:textId="667F8D18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2865FF" w:rsidRPr="00850DD6" w14:paraId="3E605FB3" w14:textId="77777777" w:rsidTr="00850DD6">
        <w:trPr>
          <w:trHeight w:val="300"/>
        </w:trPr>
        <w:tc>
          <w:tcPr>
            <w:tcW w:w="704" w:type="dxa"/>
          </w:tcPr>
          <w:p w14:paraId="31DDBBDA" w14:textId="77777777" w:rsidR="002865FF" w:rsidRPr="00850DD6" w:rsidRDefault="002865FF" w:rsidP="00850DD6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7C6833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Куликова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Геpаида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1811" w:type="dxa"/>
            <w:noWrap/>
          </w:tcPr>
          <w:p w14:paraId="19B62361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Забайкальский край, город Чита</w:t>
            </w:r>
          </w:p>
        </w:tc>
        <w:tc>
          <w:tcPr>
            <w:tcW w:w="2553" w:type="dxa"/>
            <w:noWrap/>
          </w:tcPr>
          <w:p w14:paraId="7B77F236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"Читинский педагогический колледж"</w:t>
            </w:r>
          </w:p>
        </w:tc>
        <w:tc>
          <w:tcPr>
            <w:tcW w:w="2172" w:type="dxa"/>
            <w:noWrap/>
          </w:tcPr>
          <w:p w14:paraId="439407BD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Памятники природы Забайкальского края</w:t>
            </w:r>
          </w:p>
        </w:tc>
        <w:tc>
          <w:tcPr>
            <w:tcW w:w="964" w:type="dxa"/>
            <w:noWrap/>
          </w:tcPr>
          <w:p w14:paraId="20F9BCE5" w14:textId="77777777" w:rsidR="002865FF" w:rsidRPr="00850DD6" w:rsidRDefault="002865FF" w:rsidP="00850DD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Студентка 2 курса</w:t>
            </w:r>
          </w:p>
        </w:tc>
        <w:tc>
          <w:tcPr>
            <w:tcW w:w="1901" w:type="dxa"/>
            <w:noWrap/>
          </w:tcPr>
          <w:p w14:paraId="27D071DD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Кулакова Татьяна Викторовна</w:t>
            </w:r>
          </w:p>
        </w:tc>
        <w:tc>
          <w:tcPr>
            <w:tcW w:w="3499" w:type="dxa"/>
            <w:noWrap/>
          </w:tcPr>
          <w:p w14:paraId="02ACE881" w14:textId="4654CB54" w:rsidR="002865FF" w:rsidRPr="00850DD6" w:rsidRDefault="002865FF" w:rsidP="00850DD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ссылка</w:t>
            </w:r>
          </w:p>
        </w:tc>
      </w:tr>
      <w:tr w:rsidR="002865FF" w:rsidRPr="00850DD6" w14:paraId="0FEBBDE7" w14:textId="77777777" w:rsidTr="00850DD6">
        <w:trPr>
          <w:trHeight w:val="300"/>
        </w:trPr>
        <w:tc>
          <w:tcPr>
            <w:tcW w:w="704" w:type="dxa"/>
          </w:tcPr>
          <w:p w14:paraId="124430C5" w14:textId="77777777" w:rsidR="002865FF" w:rsidRPr="00850DD6" w:rsidRDefault="002865FF" w:rsidP="00850DD6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0FBEC5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Николаева Вера Павловна</w:t>
            </w:r>
          </w:p>
        </w:tc>
        <w:tc>
          <w:tcPr>
            <w:tcW w:w="1811" w:type="dxa"/>
            <w:noWrap/>
          </w:tcPr>
          <w:p w14:paraId="4016772A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38E659CE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государственный колледж гражданской защиты "Государственное образовательное учреждение в РТ"</w:t>
            </w:r>
          </w:p>
        </w:tc>
        <w:tc>
          <w:tcPr>
            <w:tcW w:w="2172" w:type="dxa"/>
            <w:noWrap/>
          </w:tcPr>
          <w:p w14:paraId="780FFB9D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Влияние стресса на организм человека</w:t>
            </w:r>
          </w:p>
        </w:tc>
        <w:tc>
          <w:tcPr>
            <w:tcW w:w="964" w:type="dxa"/>
            <w:noWrap/>
          </w:tcPr>
          <w:p w14:paraId="1834B6B1" w14:textId="77777777" w:rsidR="002865FF" w:rsidRPr="00850DD6" w:rsidRDefault="002865FF" w:rsidP="00850DD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студентка 1 курса</w:t>
            </w:r>
          </w:p>
        </w:tc>
        <w:tc>
          <w:tcPr>
            <w:tcW w:w="1901" w:type="dxa"/>
            <w:noWrap/>
          </w:tcPr>
          <w:p w14:paraId="39515322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3499" w:type="dxa"/>
            <w:noWrap/>
          </w:tcPr>
          <w:p w14:paraId="7FEF06FB" w14:textId="77777777" w:rsidR="002865FF" w:rsidRPr="00850DD6" w:rsidRDefault="002865FF" w:rsidP="00850DD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865FF" w:rsidRPr="00850DD6" w14:paraId="29558C3E" w14:textId="77777777" w:rsidTr="00850DD6">
        <w:trPr>
          <w:trHeight w:val="300"/>
        </w:trPr>
        <w:tc>
          <w:tcPr>
            <w:tcW w:w="704" w:type="dxa"/>
          </w:tcPr>
          <w:p w14:paraId="61E0FDFD" w14:textId="77777777" w:rsidR="002865FF" w:rsidRPr="00850DD6" w:rsidRDefault="002865FF" w:rsidP="00F22144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7CC029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Приходько Виктория Сергеевна</w:t>
            </w:r>
          </w:p>
        </w:tc>
        <w:tc>
          <w:tcPr>
            <w:tcW w:w="1811" w:type="dxa"/>
            <w:noWrap/>
          </w:tcPr>
          <w:p w14:paraId="3FE491ED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Город Казань</w:t>
            </w:r>
          </w:p>
        </w:tc>
        <w:tc>
          <w:tcPr>
            <w:tcW w:w="2553" w:type="dxa"/>
            <w:noWrap/>
          </w:tcPr>
          <w:p w14:paraId="3EBF114E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№8- Центр образования»</w:t>
            </w:r>
          </w:p>
        </w:tc>
        <w:tc>
          <w:tcPr>
            <w:tcW w:w="2172" w:type="dxa"/>
            <w:noWrap/>
          </w:tcPr>
          <w:p w14:paraId="4307BFDE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МИКРОФАУНЫ ОЗЕРА НИЖНИЙ КАБАН, БОТАНИЧЕСКОЙ ПРОТОКИ И ПРУДА БЕЗЫМЯННЫЙ</w:t>
            </w:r>
          </w:p>
        </w:tc>
        <w:tc>
          <w:tcPr>
            <w:tcW w:w="964" w:type="dxa"/>
            <w:noWrap/>
          </w:tcPr>
          <w:p w14:paraId="1B587C05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1" w:type="dxa"/>
            <w:noWrap/>
          </w:tcPr>
          <w:p w14:paraId="2C9A9386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499" w:type="dxa"/>
            <w:noWrap/>
          </w:tcPr>
          <w:p w14:paraId="411A4F00" w14:textId="77777777" w:rsidR="002865FF" w:rsidRPr="00850DD6" w:rsidRDefault="002865FF" w:rsidP="00F2214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865FF" w:rsidRPr="00850DD6" w14:paraId="1A94D627" w14:textId="77777777" w:rsidTr="00850DD6">
        <w:trPr>
          <w:trHeight w:val="300"/>
        </w:trPr>
        <w:tc>
          <w:tcPr>
            <w:tcW w:w="704" w:type="dxa"/>
          </w:tcPr>
          <w:p w14:paraId="51F1E6D0" w14:textId="77777777" w:rsidR="002865FF" w:rsidRPr="00850DD6" w:rsidRDefault="002865FF" w:rsidP="00850DD6">
            <w:pPr>
              <w:pStyle w:val="a5"/>
              <w:numPr>
                <w:ilvl w:val="0"/>
                <w:numId w:val="19"/>
              </w:numPr>
              <w:ind w:left="171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308D8F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Степанова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811" w:type="dxa"/>
            <w:noWrap/>
          </w:tcPr>
          <w:p w14:paraId="09B3722E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53" w:type="dxa"/>
            <w:noWrap/>
          </w:tcPr>
          <w:p w14:paraId="44301046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государственный колледж гражданской защиты"</w:t>
            </w:r>
          </w:p>
        </w:tc>
        <w:tc>
          <w:tcPr>
            <w:tcW w:w="2172" w:type="dxa"/>
            <w:noWrap/>
          </w:tcPr>
          <w:p w14:paraId="02ED24CD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состава, механизма действия и эффективности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антацидных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препаратов</w:t>
            </w:r>
          </w:p>
        </w:tc>
        <w:tc>
          <w:tcPr>
            <w:tcW w:w="964" w:type="dxa"/>
            <w:noWrap/>
          </w:tcPr>
          <w:p w14:paraId="5EA97801" w14:textId="77777777" w:rsidR="002865FF" w:rsidRPr="00850DD6" w:rsidRDefault="002865FF" w:rsidP="00850DD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студентка 1 курса</w:t>
            </w:r>
          </w:p>
        </w:tc>
        <w:tc>
          <w:tcPr>
            <w:tcW w:w="1901" w:type="dxa"/>
            <w:noWrap/>
          </w:tcPr>
          <w:p w14:paraId="266DACA9" w14:textId="77777777" w:rsidR="002865FF" w:rsidRPr="00850DD6" w:rsidRDefault="002865FF" w:rsidP="00850D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DD6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3499" w:type="dxa"/>
            <w:noWrap/>
          </w:tcPr>
          <w:p w14:paraId="5885A842" w14:textId="77777777" w:rsidR="002865FF" w:rsidRPr="00850DD6" w:rsidRDefault="002865FF" w:rsidP="00850DD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562B478" w14:textId="44662A45" w:rsidR="000C2928" w:rsidRDefault="000C2928" w:rsidP="002920B5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R="000C2928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367"/>
    <w:multiLevelType w:val="hybridMultilevel"/>
    <w:tmpl w:val="AD8203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56F3C"/>
    <w:multiLevelType w:val="hybridMultilevel"/>
    <w:tmpl w:val="43A20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560CC"/>
    <w:multiLevelType w:val="hybridMultilevel"/>
    <w:tmpl w:val="8158A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978A2"/>
    <w:multiLevelType w:val="hybridMultilevel"/>
    <w:tmpl w:val="4ECE8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6186F"/>
    <w:multiLevelType w:val="hybridMultilevel"/>
    <w:tmpl w:val="05B4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16CB6"/>
    <w:multiLevelType w:val="hybridMultilevel"/>
    <w:tmpl w:val="AA10B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0423E"/>
    <w:multiLevelType w:val="hybridMultilevel"/>
    <w:tmpl w:val="C684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718E2"/>
    <w:multiLevelType w:val="hybridMultilevel"/>
    <w:tmpl w:val="85CE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57281"/>
    <w:multiLevelType w:val="hybridMultilevel"/>
    <w:tmpl w:val="18FE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0590"/>
    <w:multiLevelType w:val="hybridMultilevel"/>
    <w:tmpl w:val="386CDCBC"/>
    <w:lvl w:ilvl="0" w:tplc="0419000F">
      <w:start w:val="1"/>
      <w:numFmt w:val="decimal"/>
      <w:lvlText w:val="%1."/>
      <w:lvlJc w:val="left"/>
      <w:pPr>
        <w:ind w:left="891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0" w15:restartNumberingAfterBreak="0">
    <w:nsid w:val="389E467F"/>
    <w:multiLevelType w:val="hybridMultilevel"/>
    <w:tmpl w:val="36F4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178E4"/>
    <w:multiLevelType w:val="hybridMultilevel"/>
    <w:tmpl w:val="0A3C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E5D4A"/>
    <w:multiLevelType w:val="hybridMultilevel"/>
    <w:tmpl w:val="727A3312"/>
    <w:lvl w:ilvl="0" w:tplc="03CCFAE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 w15:restartNumberingAfterBreak="0">
    <w:nsid w:val="5BB62B01"/>
    <w:multiLevelType w:val="hybridMultilevel"/>
    <w:tmpl w:val="E71CD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0A2151"/>
    <w:multiLevelType w:val="hybridMultilevel"/>
    <w:tmpl w:val="8EB6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61CA5"/>
    <w:multiLevelType w:val="hybridMultilevel"/>
    <w:tmpl w:val="3894DC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20523E"/>
    <w:multiLevelType w:val="hybridMultilevel"/>
    <w:tmpl w:val="BCB89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63954"/>
    <w:multiLevelType w:val="hybridMultilevel"/>
    <w:tmpl w:val="BFEE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57F7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10372"/>
    <w:multiLevelType w:val="hybridMultilevel"/>
    <w:tmpl w:val="C684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1"/>
  </w:num>
  <w:num w:numId="5">
    <w:abstractNumId w:val="17"/>
  </w:num>
  <w:num w:numId="6">
    <w:abstractNumId w:val="8"/>
  </w:num>
  <w:num w:numId="7">
    <w:abstractNumId w:val="4"/>
  </w:num>
  <w:num w:numId="8">
    <w:abstractNumId w:val="14"/>
  </w:num>
  <w:num w:numId="9">
    <w:abstractNumId w:val="15"/>
  </w:num>
  <w:num w:numId="10">
    <w:abstractNumId w:val="5"/>
  </w:num>
  <w:num w:numId="11">
    <w:abstractNumId w:val="16"/>
  </w:num>
  <w:num w:numId="12">
    <w:abstractNumId w:val="12"/>
  </w:num>
  <w:num w:numId="13">
    <w:abstractNumId w:val="3"/>
  </w:num>
  <w:num w:numId="14">
    <w:abstractNumId w:val="11"/>
  </w:num>
  <w:num w:numId="15">
    <w:abstractNumId w:val="10"/>
  </w:num>
  <w:num w:numId="16">
    <w:abstractNumId w:val="19"/>
  </w:num>
  <w:num w:numId="17">
    <w:abstractNumId w:val="0"/>
  </w:num>
  <w:num w:numId="18">
    <w:abstractNumId w:val="13"/>
  </w:num>
  <w:num w:numId="19">
    <w:abstractNumId w:val="9"/>
  </w:num>
  <w:num w:numId="2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0229F"/>
    <w:rsid w:val="000037DF"/>
    <w:rsid w:val="00004F21"/>
    <w:rsid w:val="000051C8"/>
    <w:rsid w:val="000134AD"/>
    <w:rsid w:val="00015007"/>
    <w:rsid w:val="000206CF"/>
    <w:rsid w:val="00023812"/>
    <w:rsid w:val="0002444B"/>
    <w:rsid w:val="00027BF9"/>
    <w:rsid w:val="00040DEE"/>
    <w:rsid w:val="000516A7"/>
    <w:rsid w:val="00056904"/>
    <w:rsid w:val="00067089"/>
    <w:rsid w:val="00067257"/>
    <w:rsid w:val="00071281"/>
    <w:rsid w:val="00071B96"/>
    <w:rsid w:val="00072AFF"/>
    <w:rsid w:val="00074CDF"/>
    <w:rsid w:val="00075616"/>
    <w:rsid w:val="00076118"/>
    <w:rsid w:val="00083778"/>
    <w:rsid w:val="00084460"/>
    <w:rsid w:val="00085273"/>
    <w:rsid w:val="00092CE2"/>
    <w:rsid w:val="00093407"/>
    <w:rsid w:val="000A4B5D"/>
    <w:rsid w:val="000A63FC"/>
    <w:rsid w:val="000A6749"/>
    <w:rsid w:val="000B0D3E"/>
    <w:rsid w:val="000B1547"/>
    <w:rsid w:val="000B25A8"/>
    <w:rsid w:val="000B4D40"/>
    <w:rsid w:val="000B5E93"/>
    <w:rsid w:val="000B6828"/>
    <w:rsid w:val="000B76B9"/>
    <w:rsid w:val="000C2928"/>
    <w:rsid w:val="000C5128"/>
    <w:rsid w:val="000C51C1"/>
    <w:rsid w:val="000C5916"/>
    <w:rsid w:val="000C5C89"/>
    <w:rsid w:val="000C6A4C"/>
    <w:rsid w:val="000C73B5"/>
    <w:rsid w:val="000D1ACD"/>
    <w:rsid w:val="000E2BB5"/>
    <w:rsid w:val="000E3538"/>
    <w:rsid w:val="000E611B"/>
    <w:rsid w:val="000E6765"/>
    <w:rsid w:val="000F54D2"/>
    <w:rsid w:val="00101E74"/>
    <w:rsid w:val="0010260B"/>
    <w:rsid w:val="001126DE"/>
    <w:rsid w:val="001212F4"/>
    <w:rsid w:val="00123095"/>
    <w:rsid w:val="00123C69"/>
    <w:rsid w:val="001250BC"/>
    <w:rsid w:val="0012667F"/>
    <w:rsid w:val="001277E7"/>
    <w:rsid w:val="00130FC9"/>
    <w:rsid w:val="00134159"/>
    <w:rsid w:val="00145636"/>
    <w:rsid w:val="00147676"/>
    <w:rsid w:val="001553A7"/>
    <w:rsid w:val="00157690"/>
    <w:rsid w:val="001652AC"/>
    <w:rsid w:val="001720B2"/>
    <w:rsid w:val="00186C1D"/>
    <w:rsid w:val="0019150A"/>
    <w:rsid w:val="001955CB"/>
    <w:rsid w:val="001974AF"/>
    <w:rsid w:val="001A2546"/>
    <w:rsid w:val="001A3135"/>
    <w:rsid w:val="001A7994"/>
    <w:rsid w:val="001B256A"/>
    <w:rsid w:val="001B458B"/>
    <w:rsid w:val="001B6BD2"/>
    <w:rsid w:val="001C2CB0"/>
    <w:rsid w:val="001E09E0"/>
    <w:rsid w:val="001E23B9"/>
    <w:rsid w:val="001E5B8D"/>
    <w:rsid w:val="001F1003"/>
    <w:rsid w:val="001F103C"/>
    <w:rsid w:val="001F4D01"/>
    <w:rsid w:val="001F5C12"/>
    <w:rsid w:val="001F615D"/>
    <w:rsid w:val="001F6259"/>
    <w:rsid w:val="00200DFB"/>
    <w:rsid w:val="002055F3"/>
    <w:rsid w:val="00206542"/>
    <w:rsid w:val="002071E9"/>
    <w:rsid w:val="00220D73"/>
    <w:rsid w:val="00221E4F"/>
    <w:rsid w:val="002235AA"/>
    <w:rsid w:val="00225FA7"/>
    <w:rsid w:val="002264B0"/>
    <w:rsid w:val="00230576"/>
    <w:rsid w:val="00230934"/>
    <w:rsid w:val="00232774"/>
    <w:rsid w:val="00232FCF"/>
    <w:rsid w:val="002351CC"/>
    <w:rsid w:val="0023641F"/>
    <w:rsid w:val="002408BE"/>
    <w:rsid w:val="00240EA2"/>
    <w:rsid w:val="002427BC"/>
    <w:rsid w:val="00251413"/>
    <w:rsid w:val="00253517"/>
    <w:rsid w:val="00257CA1"/>
    <w:rsid w:val="00267655"/>
    <w:rsid w:val="00272AB8"/>
    <w:rsid w:val="00275DF7"/>
    <w:rsid w:val="00280595"/>
    <w:rsid w:val="002807E3"/>
    <w:rsid w:val="00280EFE"/>
    <w:rsid w:val="00282785"/>
    <w:rsid w:val="002865FF"/>
    <w:rsid w:val="00286CF2"/>
    <w:rsid w:val="002920B5"/>
    <w:rsid w:val="002964B4"/>
    <w:rsid w:val="002A1555"/>
    <w:rsid w:val="002A40DA"/>
    <w:rsid w:val="002A4371"/>
    <w:rsid w:val="002A5C4C"/>
    <w:rsid w:val="002A6491"/>
    <w:rsid w:val="002B159D"/>
    <w:rsid w:val="002C0D49"/>
    <w:rsid w:val="002C1848"/>
    <w:rsid w:val="002C2E94"/>
    <w:rsid w:val="002D0E18"/>
    <w:rsid w:val="002E15C4"/>
    <w:rsid w:val="002E1EBA"/>
    <w:rsid w:val="002E594B"/>
    <w:rsid w:val="002F0A3F"/>
    <w:rsid w:val="002F277D"/>
    <w:rsid w:val="002F31EE"/>
    <w:rsid w:val="00300813"/>
    <w:rsid w:val="003022A8"/>
    <w:rsid w:val="00304777"/>
    <w:rsid w:val="00307C99"/>
    <w:rsid w:val="00310461"/>
    <w:rsid w:val="00330960"/>
    <w:rsid w:val="00330BF4"/>
    <w:rsid w:val="00331B97"/>
    <w:rsid w:val="00333A40"/>
    <w:rsid w:val="00334180"/>
    <w:rsid w:val="003365C8"/>
    <w:rsid w:val="00337030"/>
    <w:rsid w:val="00342AD7"/>
    <w:rsid w:val="00345A05"/>
    <w:rsid w:val="00347999"/>
    <w:rsid w:val="00350355"/>
    <w:rsid w:val="00352250"/>
    <w:rsid w:val="00352C42"/>
    <w:rsid w:val="0035540C"/>
    <w:rsid w:val="00360820"/>
    <w:rsid w:val="0036175D"/>
    <w:rsid w:val="003617DD"/>
    <w:rsid w:val="00364452"/>
    <w:rsid w:val="0036447A"/>
    <w:rsid w:val="00370320"/>
    <w:rsid w:val="003743D9"/>
    <w:rsid w:val="00381221"/>
    <w:rsid w:val="00387527"/>
    <w:rsid w:val="003929FC"/>
    <w:rsid w:val="00394BF3"/>
    <w:rsid w:val="00395403"/>
    <w:rsid w:val="00395B50"/>
    <w:rsid w:val="003A50B6"/>
    <w:rsid w:val="003B00ED"/>
    <w:rsid w:val="003B2300"/>
    <w:rsid w:val="003C0EC4"/>
    <w:rsid w:val="003C46D1"/>
    <w:rsid w:val="003C4B52"/>
    <w:rsid w:val="003C6F62"/>
    <w:rsid w:val="003D011D"/>
    <w:rsid w:val="003D167C"/>
    <w:rsid w:val="003D493D"/>
    <w:rsid w:val="003D529B"/>
    <w:rsid w:val="003E70FB"/>
    <w:rsid w:val="003F2C0D"/>
    <w:rsid w:val="003F599F"/>
    <w:rsid w:val="003F7758"/>
    <w:rsid w:val="003F7B4B"/>
    <w:rsid w:val="00401E51"/>
    <w:rsid w:val="0040289B"/>
    <w:rsid w:val="0040329D"/>
    <w:rsid w:val="00406669"/>
    <w:rsid w:val="00412EBD"/>
    <w:rsid w:val="00414C63"/>
    <w:rsid w:val="0041741F"/>
    <w:rsid w:val="004208E8"/>
    <w:rsid w:val="00420B82"/>
    <w:rsid w:val="00422540"/>
    <w:rsid w:val="0043121C"/>
    <w:rsid w:val="00436ADC"/>
    <w:rsid w:val="00437BF6"/>
    <w:rsid w:val="00440F69"/>
    <w:rsid w:val="00441CC3"/>
    <w:rsid w:val="0044526A"/>
    <w:rsid w:val="00447351"/>
    <w:rsid w:val="00452338"/>
    <w:rsid w:val="0045463B"/>
    <w:rsid w:val="00460645"/>
    <w:rsid w:val="00462F09"/>
    <w:rsid w:val="0046327F"/>
    <w:rsid w:val="00465770"/>
    <w:rsid w:val="00471892"/>
    <w:rsid w:val="00475FE0"/>
    <w:rsid w:val="00480DEE"/>
    <w:rsid w:val="00482677"/>
    <w:rsid w:val="0048441C"/>
    <w:rsid w:val="00486F59"/>
    <w:rsid w:val="004909EB"/>
    <w:rsid w:val="004913A4"/>
    <w:rsid w:val="004A217C"/>
    <w:rsid w:val="004A3774"/>
    <w:rsid w:val="004A764A"/>
    <w:rsid w:val="004B01E7"/>
    <w:rsid w:val="004B2841"/>
    <w:rsid w:val="004B4117"/>
    <w:rsid w:val="004B4393"/>
    <w:rsid w:val="004B4A01"/>
    <w:rsid w:val="004B7B73"/>
    <w:rsid w:val="004C25DF"/>
    <w:rsid w:val="004C5C9C"/>
    <w:rsid w:val="004C7028"/>
    <w:rsid w:val="004C7A92"/>
    <w:rsid w:val="004D1D3A"/>
    <w:rsid w:val="004D5AF1"/>
    <w:rsid w:val="004D6C69"/>
    <w:rsid w:val="004D7D54"/>
    <w:rsid w:val="004E0446"/>
    <w:rsid w:val="004E0B62"/>
    <w:rsid w:val="004E1640"/>
    <w:rsid w:val="004E4573"/>
    <w:rsid w:val="004E4A45"/>
    <w:rsid w:val="004E7985"/>
    <w:rsid w:val="004E7F4C"/>
    <w:rsid w:val="004F2C98"/>
    <w:rsid w:val="004F5381"/>
    <w:rsid w:val="00515698"/>
    <w:rsid w:val="005167D7"/>
    <w:rsid w:val="00523CA6"/>
    <w:rsid w:val="00525D9D"/>
    <w:rsid w:val="0052619D"/>
    <w:rsid w:val="005266BC"/>
    <w:rsid w:val="00530714"/>
    <w:rsid w:val="00531ACF"/>
    <w:rsid w:val="005355A3"/>
    <w:rsid w:val="00536E85"/>
    <w:rsid w:val="00543F1B"/>
    <w:rsid w:val="00547602"/>
    <w:rsid w:val="00552811"/>
    <w:rsid w:val="00555889"/>
    <w:rsid w:val="005649B8"/>
    <w:rsid w:val="00564BC3"/>
    <w:rsid w:val="005719BB"/>
    <w:rsid w:val="005724D3"/>
    <w:rsid w:val="00575CEE"/>
    <w:rsid w:val="00577D95"/>
    <w:rsid w:val="00581F06"/>
    <w:rsid w:val="00584E59"/>
    <w:rsid w:val="00585A5E"/>
    <w:rsid w:val="005933F4"/>
    <w:rsid w:val="005978C1"/>
    <w:rsid w:val="005B2178"/>
    <w:rsid w:val="005B2414"/>
    <w:rsid w:val="005B4A8D"/>
    <w:rsid w:val="005C148D"/>
    <w:rsid w:val="005C1DCE"/>
    <w:rsid w:val="005C4523"/>
    <w:rsid w:val="005D06D5"/>
    <w:rsid w:val="005D1445"/>
    <w:rsid w:val="005D2816"/>
    <w:rsid w:val="005D2AEE"/>
    <w:rsid w:val="005D3F29"/>
    <w:rsid w:val="005D6F65"/>
    <w:rsid w:val="005D70CA"/>
    <w:rsid w:val="005E2B14"/>
    <w:rsid w:val="005E5705"/>
    <w:rsid w:val="005E6F42"/>
    <w:rsid w:val="005F03CD"/>
    <w:rsid w:val="005F14AC"/>
    <w:rsid w:val="005F40EF"/>
    <w:rsid w:val="005F489B"/>
    <w:rsid w:val="00600064"/>
    <w:rsid w:val="0060389C"/>
    <w:rsid w:val="006111FF"/>
    <w:rsid w:val="006118B3"/>
    <w:rsid w:val="00611DE2"/>
    <w:rsid w:val="006159CC"/>
    <w:rsid w:val="006165D2"/>
    <w:rsid w:val="00620093"/>
    <w:rsid w:val="00621100"/>
    <w:rsid w:val="006258CC"/>
    <w:rsid w:val="00626763"/>
    <w:rsid w:val="00626B60"/>
    <w:rsid w:val="00634A7A"/>
    <w:rsid w:val="006411E6"/>
    <w:rsid w:val="00643703"/>
    <w:rsid w:val="0064717B"/>
    <w:rsid w:val="00647650"/>
    <w:rsid w:val="00647C7C"/>
    <w:rsid w:val="00650B76"/>
    <w:rsid w:val="006537AB"/>
    <w:rsid w:val="00655B8C"/>
    <w:rsid w:val="006560B9"/>
    <w:rsid w:val="0067127B"/>
    <w:rsid w:val="00682B3C"/>
    <w:rsid w:val="00682C4A"/>
    <w:rsid w:val="00683309"/>
    <w:rsid w:val="00684FC9"/>
    <w:rsid w:val="00685410"/>
    <w:rsid w:val="00686279"/>
    <w:rsid w:val="006917C5"/>
    <w:rsid w:val="006A66C0"/>
    <w:rsid w:val="006A69B1"/>
    <w:rsid w:val="006B1512"/>
    <w:rsid w:val="006B376B"/>
    <w:rsid w:val="006C1221"/>
    <w:rsid w:val="006C4B25"/>
    <w:rsid w:val="006D50FE"/>
    <w:rsid w:val="006D596F"/>
    <w:rsid w:val="006D5D9B"/>
    <w:rsid w:val="006E7A30"/>
    <w:rsid w:val="006F1363"/>
    <w:rsid w:val="006F266D"/>
    <w:rsid w:val="006F46AD"/>
    <w:rsid w:val="007022FF"/>
    <w:rsid w:val="007056AA"/>
    <w:rsid w:val="00705C46"/>
    <w:rsid w:val="00710053"/>
    <w:rsid w:val="00710D99"/>
    <w:rsid w:val="00711837"/>
    <w:rsid w:val="00722802"/>
    <w:rsid w:val="00722F2C"/>
    <w:rsid w:val="00724107"/>
    <w:rsid w:val="0072444C"/>
    <w:rsid w:val="00725714"/>
    <w:rsid w:val="00727E30"/>
    <w:rsid w:val="007336C3"/>
    <w:rsid w:val="00737554"/>
    <w:rsid w:val="00737D51"/>
    <w:rsid w:val="007413DE"/>
    <w:rsid w:val="007414E3"/>
    <w:rsid w:val="00741D11"/>
    <w:rsid w:val="007573B4"/>
    <w:rsid w:val="00763806"/>
    <w:rsid w:val="0076464F"/>
    <w:rsid w:val="00765A99"/>
    <w:rsid w:val="00772E43"/>
    <w:rsid w:val="0077353F"/>
    <w:rsid w:val="00773EA8"/>
    <w:rsid w:val="007758F7"/>
    <w:rsid w:val="007808A4"/>
    <w:rsid w:val="0078192D"/>
    <w:rsid w:val="007847E9"/>
    <w:rsid w:val="00784C76"/>
    <w:rsid w:val="00785CC7"/>
    <w:rsid w:val="00790DA9"/>
    <w:rsid w:val="00792FBC"/>
    <w:rsid w:val="007A2095"/>
    <w:rsid w:val="007A334D"/>
    <w:rsid w:val="007A4847"/>
    <w:rsid w:val="007A5220"/>
    <w:rsid w:val="007A6691"/>
    <w:rsid w:val="007A6BD7"/>
    <w:rsid w:val="007B7E7C"/>
    <w:rsid w:val="007C52BB"/>
    <w:rsid w:val="007D3480"/>
    <w:rsid w:val="007E6467"/>
    <w:rsid w:val="007E6909"/>
    <w:rsid w:val="007E70C3"/>
    <w:rsid w:val="007E7357"/>
    <w:rsid w:val="007F3401"/>
    <w:rsid w:val="007F49EB"/>
    <w:rsid w:val="007F68B9"/>
    <w:rsid w:val="00802C0C"/>
    <w:rsid w:val="00807A05"/>
    <w:rsid w:val="008126A7"/>
    <w:rsid w:val="008145B3"/>
    <w:rsid w:val="00814DDD"/>
    <w:rsid w:val="008164A4"/>
    <w:rsid w:val="00816BAB"/>
    <w:rsid w:val="00821CFB"/>
    <w:rsid w:val="00823A96"/>
    <w:rsid w:val="00830A9A"/>
    <w:rsid w:val="008316FB"/>
    <w:rsid w:val="00831939"/>
    <w:rsid w:val="008333B7"/>
    <w:rsid w:val="00834034"/>
    <w:rsid w:val="00834905"/>
    <w:rsid w:val="00850DD6"/>
    <w:rsid w:val="008511A6"/>
    <w:rsid w:val="00855954"/>
    <w:rsid w:val="00861D1E"/>
    <w:rsid w:val="0086411E"/>
    <w:rsid w:val="008676BD"/>
    <w:rsid w:val="00870731"/>
    <w:rsid w:val="00873E0F"/>
    <w:rsid w:val="008762B6"/>
    <w:rsid w:val="008772BE"/>
    <w:rsid w:val="00890CA9"/>
    <w:rsid w:val="00892B66"/>
    <w:rsid w:val="008A7EDF"/>
    <w:rsid w:val="008B0FDD"/>
    <w:rsid w:val="008B13A7"/>
    <w:rsid w:val="008B1BEB"/>
    <w:rsid w:val="008B2604"/>
    <w:rsid w:val="008B37D6"/>
    <w:rsid w:val="008B403D"/>
    <w:rsid w:val="008C13F3"/>
    <w:rsid w:val="008C1C7C"/>
    <w:rsid w:val="008C1E08"/>
    <w:rsid w:val="008C3828"/>
    <w:rsid w:val="008C5983"/>
    <w:rsid w:val="008D7EFF"/>
    <w:rsid w:val="008E1097"/>
    <w:rsid w:val="008E36F6"/>
    <w:rsid w:val="008E6EDB"/>
    <w:rsid w:val="008E75BD"/>
    <w:rsid w:val="008F03DE"/>
    <w:rsid w:val="008F5860"/>
    <w:rsid w:val="009007F8"/>
    <w:rsid w:val="00910166"/>
    <w:rsid w:val="009125A2"/>
    <w:rsid w:val="00912CE1"/>
    <w:rsid w:val="009137D6"/>
    <w:rsid w:val="009170D8"/>
    <w:rsid w:val="0093312D"/>
    <w:rsid w:val="00933884"/>
    <w:rsid w:val="00935E2B"/>
    <w:rsid w:val="00936C9D"/>
    <w:rsid w:val="009506D5"/>
    <w:rsid w:val="00951407"/>
    <w:rsid w:val="00955AE1"/>
    <w:rsid w:val="00956B25"/>
    <w:rsid w:val="0096403E"/>
    <w:rsid w:val="00994CB8"/>
    <w:rsid w:val="0099681E"/>
    <w:rsid w:val="009A24F4"/>
    <w:rsid w:val="009A6D31"/>
    <w:rsid w:val="009B1080"/>
    <w:rsid w:val="009B463A"/>
    <w:rsid w:val="009B7315"/>
    <w:rsid w:val="009C0228"/>
    <w:rsid w:val="009C5CF0"/>
    <w:rsid w:val="009D4990"/>
    <w:rsid w:val="009E480C"/>
    <w:rsid w:val="009E5032"/>
    <w:rsid w:val="009E6107"/>
    <w:rsid w:val="009E6D01"/>
    <w:rsid w:val="009F0E5C"/>
    <w:rsid w:val="009F11D1"/>
    <w:rsid w:val="009F39C3"/>
    <w:rsid w:val="009F4A01"/>
    <w:rsid w:val="00A01734"/>
    <w:rsid w:val="00A05B5C"/>
    <w:rsid w:val="00A118DE"/>
    <w:rsid w:val="00A11FC9"/>
    <w:rsid w:val="00A22100"/>
    <w:rsid w:val="00A22C91"/>
    <w:rsid w:val="00A24B4F"/>
    <w:rsid w:val="00A24BAB"/>
    <w:rsid w:val="00A2702A"/>
    <w:rsid w:val="00A332F1"/>
    <w:rsid w:val="00A42229"/>
    <w:rsid w:val="00A46F3C"/>
    <w:rsid w:val="00A503DF"/>
    <w:rsid w:val="00A53245"/>
    <w:rsid w:val="00A55AAB"/>
    <w:rsid w:val="00A55B5F"/>
    <w:rsid w:val="00A55C17"/>
    <w:rsid w:val="00A60EFB"/>
    <w:rsid w:val="00A6652B"/>
    <w:rsid w:val="00A77110"/>
    <w:rsid w:val="00A7753A"/>
    <w:rsid w:val="00A802EB"/>
    <w:rsid w:val="00A8419B"/>
    <w:rsid w:val="00A85B29"/>
    <w:rsid w:val="00A971A9"/>
    <w:rsid w:val="00AB1074"/>
    <w:rsid w:val="00AC65EF"/>
    <w:rsid w:val="00AD0D37"/>
    <w:rsid w:val="00AD1EB8"/>
    <w:rsid w:val="00AD1F52"/>
    <w:rsid w:val="00AD6538"/>
    <w:rsid w:val="00AE3EDF"/>
    <w:rsid w:val="00AE41CE"/>
    <w:rsid w:val="00AE5764"/>
    <w:rsid w:val="00AF0987"/>
    <w:rsid w:val="00AF1079"/>
    <w:rsid w:val="00AF14F0"/>
    <w:rsid w:val="00AF1CD4"/>
    <w:rsid w:val="00B025F1"/>
    <w:rsid w:val="00B02E16"/>
    <w:rsid w:val="00B12A91"/>
    <w:rsid w:val="00B12B24"/>
    <w:rsid w:val="00B14D99"/>
    <w:rsid w:val="00B14DA5"/>
    <w:rsid w:val="00B17E02"/>
    <w:rsid w:val="00B22ADA"/>
    <w:rsid w:val="00B23508"/>
    <w:rsid w:val="00B237D5"/>
    <w:rsid w:val="00B30272"/>
    <w:rsid w:val="00B349A2"/>
    <w:rsid w:val="00B3676F"/>
    <w:rsid w:val="00B3701F"/>
    <w:rsid w:val="00B37D55"/>
    <w:rsid w:val="00B43275"/>
    <w:rsid w:val="00B449E2"/>
    <w:rsid w:val="00B502E3"/>
    <w:rsid w:val="00B52495"/>
    <w:rsid w:val="00B609C4"/>
    <w:rsid w:val="00B61968"/>
    <w:rsid w:val="00B64AA4"/>
    <w:rsid w:val="00B705C6"/>
    <w:rsid w:val="00B73A1D"/>
    <w:rsid w:val="00B75591"/>
    <w:rsid w:val="00B76B09"/>
    <w:rsid w:val="00B805B7"/>
    <w:rsid w:val="00B8415C"/>
    <w:rsid w:val="00B84D42"/>
    <w:rsid w:val="00B91723"/>
    <w:rsid w:val="00B930A3"/>
    <w:rsid w:val="00B93C1F"/>
    <w:rsid w:val="00B95B29"/>
    <w:rsid w:val="00BA0C31"/>
    <w:rsid w:val="00BB1D7E"/>
    <w:rsid w:val="00BC18E5"/>
    <w:rsid w:val="00BC4A25"/>
    <w:rsid w:val="00BC6759"/>
    <w:rsid w:val="00BC7E75"/>
    <w:rsid w:val="00BD177C"/>
    <w:rsid w:val="00BD17A8"/>
    <w:rsid w:val="00BD4FC6"/>
    <w:rsid w:val="00BF1FF8"/>
    <w:rsid w:val="00BF3F98"/>
    <w:rsid w:val="00BF4B8C"/>
    <w:rsid w:val="00BF6D78"/>
    <w:rsid w:val="00C0340B"/>
    <w:rsid w:val="00C052CD"/>
    <w:rsid w:val="00C05738"/>
    <w:rsid w:val="00C118BE"/>
    <w:rsid w:val="00C17A35"/>
    <w:rsid w:val="00C20AFE"/>
    <w:rsid w:val="00C20B43"/>
    <w:rsid w:val="00C21870"/>
    <w:rsid w:val="00C2240B"/>
    <w:rsid w:val="00C23EED"/>
    <w:rsid w:val="00C2499A"/>
    <w:rsid w:val="00C26B16"/>
    <w:rsid w:val="00C31CDB"/>
    <w:rsid w:val="00C408CE"/>
    <w:rsid w:val="00C507C8"/>
    <w:rsid w:val="00C50ED1"/>
    <w:rsid w:val="00C52292"/>
    <w:rsid w:val="00C56D14"/>
    <w:rsid w:val="00C56E48"/>
    <w:rsid w:val="00C57B3F"/>
    <w:rsid w:val="00C63C35"/>
    <w:rsid w:val="00C7053B"/>
    <w:rsid w:val="00C75683"/>
    <w:rsid w:val="00C809D7"/>
    <w:rsid w:val="00C835F1"/>
    <w:rsid w:val="00C83C6E"/>
    <w:rsid w:val="00C857F0"/>
    <w:rsid w:val="00C8674A"/>
    <w:rsid w:val="00C87AC0"/>
    <w:rsid w:val="00C91874"/>
    <w:rsid w:val="00C93EF2"/>
    <w:rsid w:val="00CA05C5"/>
    <w:rsid w:val="00CA0866"/>
    <w:rsid w:val="00CA0E26"/>
    <w:rsid w:val="00CA1A6B"/>
    <w:rsid w:val="00CA1CB5"/>
    <w:rsid w:val="00CA2FDC"/>
    <w:rsid w:val="00CB004B"/>
    <w:rsid w:val="00CB256A"/>
    <w:rsid w:val="00CB3B88"/>
    <w:rsid w:val="00CC5884"/>
    <w:rsid w:val="00CC5B85"/>
    <w:rsid w:val="00CC63DE"/>
    <w:rsid w:val="00CC727E"/>
    <w:rsid w:val="00CC7B4B"/>
    <w:rsid w:val="00CD5E4B"/>
    <w:rsid w:val="00CD600A"/>
    <w:rsid w:val="00CD61B7"/>
    <w:rsid w:val="00CE4CD1"/>
    <w:rsid w:val="00CF06D6"/>
    <w:rsid w:val="00CF0E73"/>
    <w:rsid w:val="00CF15F4"/>
    <w:rsid w:val="00CF2EAB"/>
    <w:rsid w:val="00CF41CA"/>
    <w:rsid w:val="00CF54AA"/>
    <w:rsid w:val="00D01344"/>
    <w:rsid w:val="00D03D1B"/>
    <w:rsid w:val="00D123BE"/>
    <w:rsid w:val="00D12693"/>
    <w:rsid w:val="00D233CA"/>
    <w:rsid w:val="00D24D9E"/>
    <w:rsid w:val="00D253B6"/>
    <w:rsid w:val="00D27480"/>
    <w:rsid w:val="00D3215D"/>
    <w:rsid w:val="00D33AA2"/>
    <w:rsid w:val="00D37FAC"/>
    <w:rsid w:val="00D42A23"/>
    <w:rsid w:val="00D43477"/>
    <w:rsid w:val="00D51432"/>
    <w:rsid w:val="00D5207E"/>
    <w:rsid w:val="00D52B13"/>
    <w:rsid w:val="00D53E80"/>
    <w:rsid w:val="00D63F22"/>
    <w:rsid w:val="00D83063"/>
    <w:rsid w:val="00D90EEE"/>
    <w:rsid w:val="00DA0E60"/>
    <w:rsid w:val="00DB3825"/>
    <w:rsid w:val="00DC237C"/>
    <w:rsid w:val="00DD16F3"/>
    <w:rsid w:val="00DD2D2D"/>
    <w:rsid w:val="00DD353D"/>
    <w:rsid w:val="00DD58DD"/>
    <w:rsid w:val="00DE0DFF"/>
    <w:rsid w:val="00DE115E"/>
    <w:rsid w:val="00DE1D17"/>
    <w:rsid w:val="00DE3E90"/>
    <w:rsid w:val="00DE5BF1"/>
    <w:rsid w:val="00DF06D3"/>
    <w:rsid w:val="00DF1187"/>
    <w:rsid w:val="00DF793D"/>
    <w:rsid w:val="00E049C2"/>
    <w:rsid w:val="00E05B3A"/>
    <w:rsid w:val="00E064EC"/>
    <w:rsid w:val="00E12D51"/>
    <w:rsid w:val="00E143A7"/>
    <w:rsid w:val="00E2040F"/>
    <w:rsid w:val="00E24E1E"/>
    <w:rsid w:val="00E25A54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67D7"/>
    <w:rsid w:val="00E67E4C"/>
    <w:rsid w:val="00E73F7D"/>
    <w:rsid w:val="00E827B8"/>
    <w:rsid w:val="00E84C60"/>
    <w:rsid w:val="00E87868"/>
    <w:rsid w:val="00E90193"/>
    <w:rsid w:val="00E92491"/>
    <w:rsid w:val="00E967E3"/>
    <w:rsid w:val="00EA0459"/>
    <w:rsid w:val="00EA1BD7"/>
    <w:rsid w:val="00EA22CE"/>
    <w:rsid w:val="00EA39AF"/>
    <w:rsid w:val="00EA7610"/>
    <w:rsid w:val="00EB2503"/>
    <w:rsid w:val="00EB7A54"/>
    <w:rsid w:val="00EC225A"/>
    <w:rsid w:val="00EC4C8D"/>
    <w:rsid w:val="00EC5340"/>
    <w:rsid w:val="00ED1E64"/>
    <w:rsid w:val="00ED6D18"/>
    <w:rsid w:val="00EE3910"/>
    <w:rsid w:val="00EF080F"/>
    <w:rsid w:val="00EF0B2C"/>
    <w:rsid w:val="00EF1FE0"/>
    <w:rsid w:val="00EF49F8"/>
    <w:rsid w:val="00EF5657"/>
    <w:rsid w:val="00EF75FF"/>
    <w:rsid w:val="00F00EC5"/>
    <w:rsid w:val="00F0690D"/>
    <w:rsid w:val="00F11724"/>
    <w:rsid w:val="00F1480A"/>
    <w:rsid w:val="00F15C10"/>
    <w:rsid w:val="00F22144"/>
    <w:rsid w:val="00F31A98"/>
    <w:rsid w:val="00F369FB"/>
    <w:rsid w:val="00F40EBD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5D3D"/>
    <w:rsid w:val="00F661E5"/>
    <w:rsid w:val="00F75DAF"/>
    <w:rsid w:val="00F766B0"/>
    <w:rsid w:val="00F769ED"/>
    <w:rsid w:val="00F84675"/>
    <w:rsid w:val="00F8598F"/>
    <w:rsid w:val="00F85CBE"/>
    <w:rsid w:val="00F864B6"/>
    <w:rsid w:val="00F90967"/>
    <w:rsid w:val="00F9594F"/>
    <w:rsid w:val="00FA40D3"/>
    <w:rsid w:val="00FA58DD"/>
    <w:rsid w:val="00FA695F"/>
    <w:rsid w:val="00FA7577"/>
    <w:rsid w:val="00FB0252"/>
    <w:rsid w:val="00FB170C"/>
    <w:rsid w:val="00FB325D"/>
    <w:rsid w:val="00FD0E38"/>
    <w:rsid w:val="00FD7B52"/>
    <w:rsid w:val="00FE234E"/>
    <w:rsid w:val="00FE4CA2"/>
    <w:rsid w:val="00FE5C2F"/>
    <w:rsid w:val="00FE703C"/>
    <w:rsid w:val="00FE793E"/>
    <w:rsid w:val="00FF0391"/>
    <w:rsid w:val="00FF2EEA"/>
    <w:rsid w:val="00FF38F1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328"/>
  <w15:docId w15:val="{6D4FECB7-0E5E-4FC7-9489-D2512CB3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c">
    <w:name w:val="Body Text"/>
    <w:basedOn w:val="a"/>
    <w:link w:val="ad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  <w:style w:type="character" w:customStyle="1" w:styleId="ab">
    <w:name w:val="Без интервала Знак"/>
    <w:basedOn w:val="a0"/>
    <w:link w:val="aa"/>
    <w:uiPriority w:val="1"/>
    <w:rsid w:val="005167D7"/>
    <w:rPr>
      <w:rFonts w:ascii="Calibri" w:eastAsia="Calibri" w:hAnsi="Calibri" w:cs="Times New Roman"/>
    </w:rPr>
  </w:style>
  <w:style w:type="character" w:customStyle="1" w:styleId="13">
    <w:name w:val="Обычный1"/>
    <w:basedOn w:val="a0"/>
    <w:rsid w:val="004A3774"/>
  </w:style>
  <w:style w:type="character" w:styleId="ae">
    <w:name w:val="Placeholder Text"/>
    <w:uiPriority w:val="99"/>
    <w:semiHidden/>
    <w:rsid w:val="004A3774"/>
    <w:rPr>
      <w:rFonts w:ascii="Times New Roman" w:hAnsi="Times New Roman" w:cs="Times New Roman" w:hint="default"/>
      <w:color w:val="808080"/>
    </w:rPr>
  </w:style>
  <w:style w:type="character" w:customStyle="1" w:styleId="link-annotation-unknown-block-id-200178324">
    <w:name w:val="link-annotation-unknown-block-id-200178324"/>
    <w:basedOn w:val="a0"/>
    <w:rsid w:val="004A3774"/>
  </w:style>
  <w:style w:type="character" w:styleId="af">
    <w:name w:val="FollowedHyperlink"/>
    <w:basedOn w:val="a0"/>
    <w:uiPriority w:val="99"/>
    <w:semiHidden/>
    <w:unhideWhenUsed/>
    <w:rsid w:val="00C63C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47D5-01E5-4969-A947-4A0C2814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3441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75</cp:revision>
  <cp:lastPrinted>2020-03-11T08:02:00Z</cp:lastPrinted>
  <dcterms:created xsi:type="dcterms:W3CDTF">2026-04-03T06:21:00Z</dcterms:created>
  <dcterms:modified xsi:type="dcterms:W3CDTF">2026-04-13T11:51:00Z</dcterms:modified>
</cp:coreProperties>
</file>